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052B1E" w:rsidRDefault="00534B47" w:rsidP="00534B47">
      <w:pPr>
        <w:pStyle w:val="Heading4"/>
        <w:tabs>
          <w:tab w:val="left" w:pos="72"/>
        </w:tabs>
        <w:rPr>
          <w:rFonts w:ascii="Arial" w:hAnsi="Arial" w:cs="Arial"/>
          <w:b/>
          <w:bCs/>
          <w:i/>
          <w:iCs/>
          <w:sz w:val="22"/>
          <w:szCs w:val="22"/>
        </w:rPr>
      </w:pPr>
      <w:r w:rsidRPr="00052B1E">
        <w:rPr>
          <w:rFonts w:ascii="Arial" w:hAnsi="Arial" w:cs="Arial"/>
          <w:b/>
          <w:sz w:val="22"/>
          <w:szCs w:val="22"/>
        </w:rPr>
        <w:t>GISBORNE PRESBYTERIAN PARISH</w:t>
      </w:r>
    </w:p>
    <w:p w14:paraId="452EA6A3"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
          <w:bCs/>
          <w:i/>
          <w:iCs/>
          <w:sz w:val="22"/>
          <w:szCs w:val="22"/>
        </w:rPr>
        <w:t xml:space="preserve"> </w:t>
      </w:r>
      <w:r w:rsidRPr="00052B1E">
        <w:rPr>
          <w:rFonts w:ascii="Arial" w:hAnsi="Arial" w:cs="Arial"/>
          <w:bCs/>
          <w:i/>
          <w:iCs/>
          <w:sz w:val="22"/>
          <w:szCs w:val="22"/>
        </w:rPr>
        <w:t>Matawhero Church – Church Lane</w:t>
      </w:r>
    </w:p>
    <w:p w14:paraId="29BB83AC"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St Andrew’s Church and Community Centre:</w:t>
      </w:r>
    </w:p>
    <w:p w14:paraId="19B729C4"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176 Cobden Street, Gisborne</w:t>
      </w:r>
    </w:p>
    <w:p w14:paraId="22C9F43C" w14:textId="77777777" w:rsidR="00534B47" w:rsidRPr="00052B1E" w:rsidRDefault="00000000" w:rsidP="00534B47">
      <w:pPr>
        <w:pStyle w:val="Heading4"/>
        <w:tabs>
          <w:tab w:val="left" w:pos="72"/>
        </w:tabs>
        <w:rPr>
          <w:rFonts w:ascii="Arial" w:hAnsi="Arial" w:cs="Arial"/>
          <w:bCs/>
          <w:i/>
          <w:iCs/>
          <w:sz w:val="22"/>
          <w:szCs w:val="22"/>
        </w:rPr>
      </w:pPr>
      <w:hyperlink r:id="rId7" w:history="1">
        <w:r w:rsidR="00534B47" w:rsidRPr="00052B1E">
          <w:rPr>
            <w:rStyle w:val="Hyperlink"/>
            <w:rFonts w:ascii="Arial" w:hAnsi="Arial" w:cs="Arial"/>
            <w:bCs/>
            <w:i/>
            <w:iCs/>
            <w:sz w:val="22"/>
            <w:szCs w:val="22"/>
          </w:rPr>
          <w:t>www.standrewsgis.org.nz</w:t>
        </w:r>
      </w:hyperlink>
    </w:p>
    <w:p w14:paraId="38AB65D5" w14:textId="77777777" w:rsidR="00534B47" w:rsidRPr="004627BA" w:rsidRDefault="00534B47" w:rsidP="00534B47">
      <w:pPr>
        <w:pStyle w:val="Heading4"/>
        <w:tabs>
          <w:tab w:val="left" w:pos="72"/>
        </w:tabs>
        <w:rPr>
          <w:rFonts w:ascii="Arial" w:hAnsi="Arial" w:cs="Arial"/>
          <w:b/>
          <w:bCs/>
          <w:i/>
          <w:iCs/>
          <w:sz w:val="22"/>
          <w:szCs w:val="22"/>
        </w:rPr>
      </w:pPr>
    </w:p>
    <w:p w14:paraId="226E7386" w14:textId="1B5C09F2" w:rsidR="00BC7D8F" w:rsidRPr="007A3FD4" w:rsidRDefault="006A6B01" w:rsidP="007A3FD4">
      <w:pPr>
        <w:pStyle w:val="Heading4"/>
        <w:tabs>
          <w:tab w:val="left" w:pos="72"/>
        </w:tabs>
        <w:jc w:val="left"/>
        <w:rPr>
          <w:rFonts w:ascii="Arial" w:hAnsi="Arial" w:cs="Arial"/>
          <w:i/>
          <w:sz w:val="22"/>
          <w:szCs w:val="22"/>
        </w:rPr>
      </w:pPr>
      <w:r w:rsidRPr="004627BA">
        <w:rPr>
          <w:rFonts w:ascii="Arial" w:hAnsi="Arial" w:cs="Arial"/>
          <w:b/>
          <w:i/>
          <w:sz w:val="22"/>
          <w:szCs w:val="22"/>
        </w:rPr>
        <w:tab/>
      </w:r>
      <w:r w:rsidR="007A14FB">
        <w:rPr>
          <w:rFonts w:ascii="Arial" w:hAnsi="Arial" w:cs="Arial"/>
          <w:b/>
          <w:i/>
          <w:sz w:val="22"/>
          <w:szCs w:val="22"/>
        </w:rPr>
        <w:t>19 February 2023</w:t>
      </w:r>
      <w:r>
        <w:rPr>
          <w:rFonts w:ascii="Arial" w:hAnsi="Arial" w:cs="Arial"/>
          <w:i/>
          <w:sz w:val="22"/>
          <w:szCs w:val="22"/>
        </w:rPr>
        <w:tab/>
      </w:r>
      <w:r>
        <w:rPr>
          <w:rFonts w:ascii="Arial" w:hAnsi="Arial" w:cs="Arial"/>
          <w:i/>
          <w:sz w:val="22"/>
          <w:szCs w:val="22"/>
        </w:rPr>
        <w:tab/>
      </w:r>
      <w:r w:rsidR="00581948">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sidR="00581948">
        <w:rPr>
          <w:rFonts w:ascii="Arial" w:hAnsi="Arial" w:cs="Arial"/>
          <w:i/>
          <w:sz w:val="22"/>
          <w:szCs w:val="22"/>
        </w:rPr>
        <w:t xml:space="preserve">                 </w:t>
      </w:r>
      <w:r w:rsidR="007A14FB">
        <w:rPr>
          <w:rFonts w:ascii="Arial" w:hAnsi="Arial" w:cs="Arial"/>
          <w:b/>
          <w:i/>
          <w:sz w:val="22"/>
          <w:szCs w:val="22"/>
        </w:rPr>
        <w:t>Transfiguration</w:t>
      </w:r>
    </w:p>
    <w:p w14:paraId="5E4605E2" w14:textId="77777777" w:rsidR="00D44E6F" w:rsidRDefault="00D44E6F" w:rsidP="00534B47">
      <w:pPr>
        <w:jc w:val="center"/>
        <w:rPr>
          <w:rFonts w:ascii="Arial" w:hAnsi="Arial" w:cs="Arial"/>
          <w:b/>
          <w:bCs/>
          <w:sz w:val="22"/>
          <w:szCs w:val="22"/>
        </w:rPr>
      </w:pPr>
    </w:p>
    <w:p w14:paraId="706EE8EB"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We welcome all visitors to our service this morning.</w:t>
      </w:r>
    </w:p>
    <w:p w14:paraId="69EA665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42D7B7C4"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Where there is an asterisk * please stand.</w:t>
      </w:r>
    </w:p>
    <w:p w14:paraId="6CB09B83" w14:textId="77777777" w:rsidR="00E24875" w:rsidRDefault="00E24875" w:rsidP="00534B47">
      <w:pPr>
        <w:rPr>
          <w:rFonts w:ascii="Arial" w:hAnsi="Arial" w:cs="Arial"/>
          <w:sz w:val="22"/>
          <w:szCs w:val="22"/>
        </w:rPr>
      </w:pPr>
    </w:p>
    <w:p w14:paraId="68B1B65D" w14:textId="5E57E31C" w:rsidR="00534B47" w:rsidRPr="00581948" w:rsidRDefault="00D458E2" w:rsidP="00534B47">
      <w:r w:rsidRPr="00581948">
        <w:t>W</w:t>
      </w:r>
      <w:r w:rsidR="00A850F3" w:rsidRPr="00581948">
        <w:t>elcome</w:t>
      </w:r>
      <w:r w:rsidRPr="00581948">
        <w:t xml:space="preserve"> and notices</w:t>
      </w:r>
    </w:p>
    <w:p w14:paraId="04ADF7AA" w14:textId="77777777" w:rsidR="00534B47" w:rsidRPr="00581948" w:rsidRDefault="00534B47" w:rsidP="00534B47">
      <w:pPr>
        <w:rPr>
          <w:sz w:val="16"/>
          <w:szCs w:val="16"/>
        </w:rPr>
      </w:pPr>
    </w:p>
    <w:p w14:paraId="2102DB20" w14:textId="77777777" w:rsidR="00A850F3" w:rsidRPr="00581948" w:rsidRDefault="00A850F3" w:rsidP="00534B47">
      <w:r w:rsidRPr="00581948">
        <w:t>Silent preparation</w:t>
      </w:r>
    </w:p>
    <w:p w14:paraId="059D0E1B" w14:textId="77777777" w:rsidR="00A850F3" w:rsidRPr="00581948" w:rsidRDefault="00A850F3" w:rsidP="00534B47">
      <w:pPr>
        <w:rPr>
          <w:sz w:val="16"/>
          <w:szCs w:val="16"/>
        </w:rPr>
      </w:pPr>
    </w:p>
    <w:p w14:paraId="7532CD1D" w14:textId="77777777" w:rsidR="00534B47" w:rsidRPr="00581948" w:rsidRDefault="00D458E2" w:rsidP="00534B47">
      <w:pPr>
        <w:tabs>
          <w:tab w:val="left" w:pos="1795"/>
        </w:tabs>
      </w:pPr>
      <w:r w:rsidRPr="00581948">
        <w:t>Introit and entry of the bible</w:t>
      </w:r>
    </w:p>
    <w:p w14:paraId="38F3D14A" w14:textId="77777777" w:rsidR="00A850F3" w:rsidRPr="00581948" w:rsidRDefault="00A850F3" w:rsidP="00534B47">
      <w:pPr>
        <w:tabs>
          <w:tab w:val="left" w:pos="1795"/>
        </w:tabs>
        <w:rPr>
          <w:sz w:val="16"/>
          <w:szCs w:val="16"/>
        </w:rPr>
      </w:pPr>
    </w:p>
    <w:p w14:paraId="7CB0D22E" w14:textId="77777777" w:rsidR="00A850F3" w:rsidRPr="00581948" w:rsidRDefault="00A850F3" w:rsidP="00534B47">
      <w:pPr>
        <w:tabs>
          <w:tab w:val="left" w:pos="1795"/>
        </w:tabs>
        <w:rPr>
          <w:b/>
        </w:rPr>
      </w:pPr>
      <w:r w:rsidRPr="00581948">
        <w:rPr>
          <w:b/>
        </w:rPr>
        <w:t>Introit (ALL)</w:t>
      </w:r>
      <w:r w:rsidRPr="00581948">
        <w:rPr>
          <w:b/>
        </w:rPr>
        <w:tab/>
      </w:r>
      <w:r w:rsidRPr="00581948">
        <w:rPr>
          <w:b/>
        </w:rPr>
        <w:tab/>
      </w:r>
      <w:r w:rsidRPr="00581948">
        <w:rPr>
          <w:b/>
        </w:rPr>
        <w:tab/>
      </w:r>
      <w:r w:rsidRPr="00581948">
        <w:rPr>
          <w:b/>
        </w:rPr>
        <w:tab/>
      </w:r>
      <w:r w:rsidRPr="00581948">
        <w:rPr>
          <w:b/>
        </w:rPr>
        <w:tab/>
      </w:r>
      <w:r w:rsidRPr="00581948">
        <w:rPr>
          <w:b/>
        </w:rPr>
        <w:tab/>
      </w:r>
      <w:r w:rsidRPr="00581948">
        <w:rPr>
          <w:b/>
        </w:rPr>
        <w:tab/>
        <w:t>FFS  37</w:t>
      </w:r>
    </w:p>
    <w:p w14:paraId="267C27CC" w14:textId="77777777" w:rsidR="00A850F3" w:rsidRPr="00581948" w:rsidRDefault="00A850F3" w:rsidP="00A850F3">
      <w:pPr>
        <w:tabs>
          <w:tab w:val="left" w:pos="180"/>
          <w:tab w:val="left" w:pos="900"/>
        </w:tabs>
      </w:pPr>
      <w:r w:rsidRPr="00581948">
        <w:tab/>
      </w:r>
      <w:r w:rsidRPr="00581948">
        <w:tab/>
      </w:r>
      <w:r w:rsidRPr="00581948">
        <w:tab/>
      </w:r>
    </w:p>
    <w:p w14:paraId="040F84F8" w14:textId="77777777" w:rsidR="00A850F3" w:rsidRPr="00581948" w:rsidRDefault="00A850F3" w:rsidP="00A850F3">
      <w:pPr>
        <w:tabs>
          <w:tab w:val="left" w:pos="180"/>
          <w:tab w:val="left" w:pos="900"/>
        </w:tabs>
        <w:rPr>
          <w:b/>
          <w:i/>
        </w:rPr>
      </w:pPr>
      <w:r w:rsidRPr="00581948">
        <w:rPr>
          <w:b/>
        </w:rPr>
        <w:t>In the quiet of this day,</w:t>
      </w:r>
      <w:r w:rsidRPr="00581948">
        <w:rPr>
          <w:b/>
        </w:rPr>
        <w:tab/>
      </w:r>
      <w:r w:rsidRPr="00581948">
        <w:rPr>
          <w:b/>
        </w:rPr>
        <w:tab/>
      </w:r>
      <w:r w:rsidRPr="00581948">
        <w:rPr>
          <w:b/>
        </w:rPr>
        <w:tab/>
      </w:r>
      <w:r w:rsidRPr="00581948">
        <w:rPr>
          <w:b/>
        </w:rPr>
        <w:tab/>
      </w:r>
    </w:p>
    <w:p w14:paraId="626CD8FC" w14:textId="77777777" w:rsidR="00A850F3" w:rsidRPr="00581948" w:rsidRDefault="00A850F3" w:rsidP="00A850F3">
      <w:pPr>
        <w:tabs>
          <w:tab w:val="left" w:pos="180"/>
          <w:tab w:val="left" w:pos="900"/>
        </w:tabs>
        <w:rPr>
          <w:b/>
        </w:rPr>
      </w:pPr>
      <w:r w:rsidRPr="00581948">
        <w:rPr>
          <w:b/>
        </w:rPr>
        <w:t>in the safety of this place,</w:t>
      </w:r>
    </w:p>
    <w:p w14:paraId="04CD32E9" w14:textId="77777777" w:rsidR="00A850F3" w:rsidRPr="00581948" w:rsidRDefault="00A850F3" w:rsidP="00A850F3">
      <w:pPr>
        <w:tabs>
          <w:tab w:val="left" w:pos="180"/>
          <w:tab w:val="left" w:pos="900"/>
        </w:tabs>
        <w:rPr>
          <w:b/>
        </w:rPr>
      </w:pPr>
      <w:r w:rsidRPr="00581948">
        <w:rPr>
          <w:b/>
        </w:rPr>
        <w:t>Holy Presence, hear me pray,</w:t>
      </w:r>
    </w:p>
    <w:p w14:paraId="4F26D5AF" w14:textId="77777777" w:rsidR="00A850F3" w:rsidRPr="00581948" w:rsidRDefault="00A850F3" w:rsidP="00A850F3">
      <w:pPr>
        <w:tabs>
          <w:tab w:val="left" w:pos="180"/>
          <w:tab w:val="left" w:pos="900"/>
        </w:tabs>
        <w:rPr>
          <w:b/>
        </w:rPr>
      </w:pPr>
      <w:r w:rsidRPr="00581948">
        <w:rPr>
          <w:b/>
        </w:rPr>
        <w:t>soothe my spirit with your peace.</w:t>
      </w:r>
    </w:p>
    <w:p w14:paraId="1FE06787" w14:textId="77777777" w:rsidR="00A850F3" w:rsidRPr="00581948" w:rsidRDefault="00A850F3" w:rsidP="00A850F3">
      <w:pPr>
        <w:tabs>
          <w:tab w:val="left" w:pos="180"/>
          <w:tab w:val="left" w:pos="900"/>
        </w:tabs>
        <w:rPr>
          <w:b/>
        </w:rPr>
      </w:pPr>
    </w:p>
    <w:p w14:paraId="7EF06E6C" w14:textId="77777777" w:rsidR="00A850F3" w:rsidRPr="00581948" w:rsidRDefault="00A850F3" w:rsidP="00A850F3">
      <w:pPr>
        <w:tabs>
          <w:tab w:val="left" w:pos="180"/>
          <w:tab w:val="left" w:pos="900"/>
        </w:tabs>
        <w:rPr>
          <w:b/>
        </w:rPr>
      </w:pPr>
      <w:r w:rsidRPr="00581948">
        <w:rPr>
          <w:b/>
        </w:rPr>
        <w:t>Take the tangle of my thought,</w:t>
      </w:r>
    </w:p>
    <w:p w14:paraId="68C910E7" w14:textId="77777777" w:rsidR="00A850F3" w:rsidRPr="00581948" w:rsidRDefault="00A850F3" w:rsidP="00A850F3">
      <w:pPr>
        <w:tabs>
          <w:tab w:val="left" w:pos="180"/>
          <w:tab w:val="left" w:pos="900"/>
        </w:tabs>
        <w:rPr>
          <w:b/>
        </w:rPr>
      </w:pPr>
      <w:r w:rsidRPr="00581948">
        <w:rPr>
          <w:b/>
        </w:rPr>
        <w:t>Take the tension from my frame,</w:t>
      </w:r>
    </w:p>
    <w:p w14:paraId="049A6EE0" w14:textId="77777777" w:rsidR="00A850F3" w:rsidRPr="00581948" w:rsidRDefault="00A850F3" w:rsidP="00A850F3">
      <w:pPr>
        <w:tabs>
          <w:tab w:val="left" w:pos="180"/>
          <w:tab w:val="left" w:pos="900"/>
        </w:tabs>
        <w:rPr>
          <w:b/>
        </w:rPr>
      </w:pPr>
      <w:r w:rsidRPr="00581948">
        <w:rPr>
          <w:b/>
        </w:rPr>
        <w:t>Free within me what is fraught,</w:t>
      </w:r>
    </w:p>
    <w:p w14:paraId="339C2BA4" w14:textId="77777777" w:rsidR="00A850F3" w:rsidRPr="00581948" w:rsidRDefault="00A850F3" w:rsidP="00A850F3">
      <w:pPr>
        <w:tabs>
          <w:tab w:val="left" w:pos="180"/>
          <w:tab w:val="left" w:pos="900"/>
        </w:tabs>
        <w:rPr>
          <w:b/>
        </w:rPr>
      </w:pPr>
      <w:r w:rsidRPr="00581948">
        <w:rPr>
          <w:b/>
        </w:rPr>
        <w:t>still the waves I cannot tame.</w:t>
      </w:r>
    </w:p>
    <w:p w14:paraId="09430920" w14:textId="77777777" w:rsidR="00A850F3" w:rsidRPr="00581948" w:rsidRDefault="00A850F3" w:rsidP="00534B47">
      <w:pPr>
        <w:tabs>
          <w:tab w:val="left" w:pos="1795"/>
        </w:tabs>
        <w:rPr>
          <w:b/>
        </w:rPr>
      </w:pPr>
    </w:p>
    <w:p w14:paraId="6BC1BC3B" w14:textId="77777777" w:rsidR="00A850F3" w:rsidRPr="00581948" w:rsidRDefault="00A850F3" w:rsidP="00A850F3">
      <w:pPr>
        <w:tabs>
          <w:tab w:val="left" w:pos="180"/>
          <w:tab w:val="left" w:pos="900"/>
        </w:tabs>
        <w:rPr>
          <w:b/>
          <w:i/>
        </w:rPr>
      </w:pPr>
      <w:r w:rsidRPr="00581948">
        <w:rPr>
          <w:b/>
          <w:i/>
        </w:rPr>
        <w:t xml:space="preserve">Alleluia, </w:t>
      </w:r>
      <w:proofErr w:type="spellStart"/>
      <w:r w:rsidRPr="00581948">
        <w:rPr>
          <w:b/>
          <w:i/>
        </w:rPr>
        <w:t>allelu</w:t>
      </w:r>
      <w:proofErr w:type="spellEnd"/>
      <w:r w:rsidRPr="00581948">
        <w:rPr>
          <w:b/>
          <w:i/>
        </w:rPr>
        <w:t xml:space="preserve">, alleluia, </w:t>
      </w:r>
      <w:proofErr w:type="spellStart"/>
      <w:r w:rsidRPr="00581948">
        <w:rPr>
          <w:b/>
          <w:i/>
        </w:rPr>
        <w:t>allelu</w:t>
      </w:r>
      <w:proofErr w:type="spellEnd"/>
      <w:r w:rsidRPr="00581948">
        <w:rPr>
          <w:b/>
          <w:i/>
        </w:rPr>
        <w:t>,</w:t>
      </w:r>
    </w:p>
    <w:p w14:paraId="025F18B3" w14:textId="77777777" w:rsidR="00A850F3" w:rsidRPr="00581948" w:rsidRDefault="00A850F3" w:rsidP="00A850F3">
      <w:pPr>
        <w:tabs>
          <w:tab w:val="left" w:pos="180"/>
          <w:tab w:val="left" w:pos="900"/>
        </w:tabs>
        <w:rPr>
          <w:b/>
          <w:i/>
        </w:rPr>
      </w:pPr>
      <w:r w:rsidRPr="00581948">
        <w:rPr>
          <w:b/>
          <w:i/>
        </w:rPr>
        <w:t xml:space="preserve">Alleluia, </w:t>
      </w:r>
      <w:proofErr w:type="spellStart"/>
      <w:r w:rsidRPr="00581948">
        <w:rPr>
          <w:b/>
          <w:i/>
        </w:rPr>
        <w:t>allelu</w:t>
      </w:r>
      <w:proofErr w:type="spellEnd"/>
      <w:r w:rsidRPr="00581948">
        <w:rPr>
          <w:b/>
          <w:i/>
        </w:rPr>
        <w:t xml:space="preserve"> Alleluia, </w:t>
      </w:r>
      <w:proofErr w:type="spellStart"/>
      <w:r w:rsidRPr="00581948">
        <w:rPr>
          <w:b/>
          <w:i/>
        </w:rPr>
        <w:t>allelu</w:t>
      </w:r>
      <w:proofErr w:type="spellEnd"/>
      <w:r w:rsidRPr="00581948">
        <w:rPr>
          <w:b/>
          <w:i/>
        </w:rPr>
        <w:t>,</w:t>
      </w:r>
    </w:p>
    <w:p w14:paraId="514E5AB1" w14:textId="6B1B6AF9" w:rsidR="00A850F3" w:rsidRPr="00581948" w:rsidRDefault="00B81D29" w:rsidP="00B81D29">
      <w:pPr>
        <w:ind w:left="720" w:hanging="720"/>
      </w:pPr>
      <w:r w:rsidRPr="00581948">
        <w:lastRenderedPageBreak/>
        <w:t>Call to Worship:</w:t>
      </w:r>
    </w:p>
    <w:p w14:paraId="45FA0913" w14:textId="77777777" w:rsidR="00A850F3" w:rsidRPr="00581948" w:rsidRDefault="00A850F3" w:rsidP="00A850F3">
      <w:pPr>
        <w:rPr>
          <w:sz w:val="16"/>
          <w:szCs w:val="16"/>
        </w:rPr>
      </w:pPr>
    </w:p>
    <w:p w14:paraId="243AF067" w14:textId="77777777" w:rsidR="00A850F3" w:rsidRPr="00581948" w:rsidRDefault="00A850F3" w:rsidP="00A850F3">
      <w:pPr>
        <w:rPr>
          <w:b/>
        </w:rPr>
      </w:pPr>
      <w:r w:rsidRPr="00581948">
        <w:t xml:space="preserve">Leader; We give thanks to You, O Beloved, </w:t>
      </w:r>
      <w:proofErr w:type="gramStart"/>
      <w:r w:rsidRPr="00581948">
        <w:t>For</w:t>
      </w:r>
      <w:proofErr w:type="gramEnd"/>
      <w:r w:rsidRPr="00581948">
        <w:t xml:space="preserve"> you are kind;</w:t>
      </w:r>
    </w:p>
    <w:p w14:paraId="04255260" w14:textId="77777777" w:rsidR="00A850F3" w:rsidRPr="00581948" w:rsidRDefault="00A850F3" w:rsidP="00581948">
      <w:pPr>
        <w:ind w:firstLine="720"/>
        <w:rPr>
          <w:b/>
        </w:rPr>
      </w:pPr>
      <w:r w:rsidRPr="00581948">
        <w:rPr>
          <w:b/>
        </w:rPr>
        <w:t>All: Your steadfast love lasts forever!</w:t>
      </w:r>
    </w:p>
    <w:p w14:paraId="26D5CDC5" w14:textId="77777777" w:rsidR="00A850F3" w:rsidRPr="00581948" w:rsidRDefault="00A850F3" w:rsidP="00A850F3">
      <w:pPr>
        <w:rPr>
          <w:b/>
        </w:rPr>
      </w:pPr>
      <w:r w:rsidRPr="00581948">
        <w:t xml:space="preserve">Leader; Let </w:t>
      </w:r>
      <w:proofErr w:type="gramStart"/>
      <w:r w:rsidRPr="00581948">
        <w:t>every</w:t>
      </w:r>
      <w:proofErr w:type="gramEnd"/>
      <w:r w:rsidRPr="00581948">
        <w:t xml:space="preserve"> nations proclaim,</w:t>
      </w:r>
    </w:p>
    <w:p w14:paraId="7343CE70" w14:textId="77777777" w:rsidR="00A850F3" w:rsidRPr="00581948" w:rsidRDefault="00A850F3" w:rsidP="00581948">
      <w:pPr>
        <w:ind w:firstLine="720"/>
        <w:rPr>
          <w:b/>
        </w:rPr>
      </w:pPr>
      <w:r w:rsidRPr="00581948">
        <w:rPr>
          <w:b/>
        </w:rPr>
        <w:t>All; Your steadfast love endures forever.</w:t>
      </w:r>
    </w:p>
    <w:p w14:paraId="0B5390A8" w14:textId="77777777" w:rsidR="00A850F3" w:rsidRPr="00581948" w:rsidRDefault="00A850F3" w:rsidP="00A850F3">
      <w:pPr>
        <w:rPr>
          <w:b/>
        </w:rPr>
      </w:pPr>
      <w:r w:rsidRPr="00581948">
        <w:t>Leader; Let all the people cry,</w:t>
      </w:r>
    </w:p>
    <w:p w14:paraId="15647372" w14:textId="7B7A64CE" w:rsidR="00581948" w:rsidRPr="00581948" w:rsidRDefault="00A850F3" w:rsidP="00581948">
      <w:pPr>
        <w:ind w:firstLine="720"/>
        <w:rPr>
          <w:b/>
        </w:rPr>
      </w:pPr>
      <w:r w:rsidRPr="00581948">
        <w:rPr>
          <w:b/>
        </w:rPr>
        <w:t>All; Your steadfast love endures forever.</w:t>
      </w:r>
    </w:p>
    <w:p w14:paraId="75102127" w14:textId="0E641B87" w:rsidR="00581948" w:rsidRDefault="00A850F3" w:rsidP="00581948">
      <w:r w:rsidRPr="00581948">
        <w:t xml:space="preserve">Leader; Let those who reverence You </w:t>
      </w:r>
      <w:r w:rsidR="00581948" w:rsidRPr="00581948">
        <w:t xml:space="preserve">sing  </w:t>
      </w:r>
    </w:p>
    <w:p w14:paraId="3180B521" w14:textId="0041378D" w:rsidR="00114EE8" w:rsidRPr="00114EE8" w:rsidRDefault="00114EE8" w:rsidP="00114EE8">
      <w:pPr>
        <w:ind w:firstLine="720"/>
        <w:rPr>
          <w:b/>
        </w:rPr>
      </w:pPr>
      <w:r w:rsidRPr="00581948">
        <w:rPr>
          <w:b/>
        </w:rPr>
        <w:t>All; Your steadfast love endures forever.</w:t>
      </w:r>
    </w:p>
    <w:p w14:paraId="4AF33AEF" w14:textId="77777777" w:rsidR="00A850F3" w:rsidRPr="00581948" w:rsidRDefault="00A850F3" w:rsidP="00A850F3">
      <w:pPr>
        <w:rPr>
          <w:b/>
        </w:rPr>
      </w:pPr>
      <w:r w:rsidRPr="00581948">
        <w:t xml:space="preserve">Leader; We give thanks to You, O Beloved, </w:t>
      </w:r>
      <w:proofErr w:type="gramStart"/>
      <w:r w:rsidRPr="00581948">
        <w:t>For</w:t>
      </w:r>
      <w:proofErr w:type="gramEnd"/>
      <w:r w:rsidRPr="00581948">
        <w:t xml:space="preserve"> you are kind;</w:t>
      </w:r>
    </w:p>
    <w:p w14:paraId="7028AD3A" w14:textId="77777777" w:rsidR="00A850F3" w:rsidRPr="00581948" w:rsidRDefault="00A850F3" w:rsidP="00581948">
      <w:pPr>
        <w:ind w:firstLine="720"/>
        <w:rPr>
          <w:b/>
        </w:rPr>
      </w:pPr>
      <w:r w:rsidRPr="00581948">
        <w:rPr>
          <w:b/>
        </w:rPr>
        <w:t xml:space="preserve">All: Your steadfast love lasts forever!   </w:t>
      </w:r>
      <w:r w:rsidRPr="00581948">
        <w:rPr>
          <w:b/>
        </w:rPr>
        <w:tab/>
      </w:r>
      <w:r w:rsidRPr="00581948">
        <w:rPr>
          <w:b/>
        </w:rPr>
        <w:tab/>
      </w:r>
      <w:r w:rsidRPr="00581948">
        <w:rPr>
          <w:b/>
          <w:color w:val="C00000"/>
        </w:rPr>
        <w:t xml:space="preserve"> </w:t>
      </w:r>
    </w:p>
    <w:p w14:paraId="638A7212" w14:textId="77777777" w:rsidR="00D458E2" w:rsidRPr="00581948" w:rsidRDefault="00D458E2" w:rsidP="00534B47">
      <w:pPr>
        <w:rPr>
          <w:b/>
          <w:sz w:val="16"/>
          <w:szCs w:val="16"/>
        </w:rPr>
      </w:pPr>
    </w:p>
    <w:p w14:paraId="5146FAE0" w14:textId="77777777" w:rsidR="00750BB0" w:rsidRPr="00581948" w:rsidRDefault="00534B47" w:rsidP="00750BB0">
      <w:r w:rsidRPr="00581948">
        <w:rPr>
          <w:b/>
        </w:rPr>
        <w:t>*HYMN</w:t>
      </w:r>
      <w:r w:rsidR="00750BB0" w:rsidRPr="00581948">
        <w:rPr>
          <w:b/>
        </w:rPr>
        <w:tab/>
      </w:r>
      <w:r w:rsidR="00750BB0" w:rsidRPr="00581948">
        <w:rPr>
          <w:b/>
        </w:rPr>
        <w:tab/>
      </w:r>
      <w:r w:rsidR="00750BB0" w:rsidRPr="00581948">
        <w:rPr>
          <w:b/>
        </w:rPr>
        <w:tab/>
      </w:r>
      <w:r w:rsidR="00750BB0" w:rsidRPr="00581948">
        <w:rPr>
          <w:b/>
        </w:rPr>
        <w:tab/>
      </w:r>
      <w:r w:rsidR="00750BB0" w:rsidRPr="00581948">
        <w:rPr>
          <w:b/>
        </w:rPr>
        <w:tab/>
      </w:r>
      <w:r w:rsidR="00750BB0" w:rsidRPr="00581948">
        <w:rPr>
          <w:b/>
        </w:rPr>
        <w:tab/>
      </w:r>
      <w:r w:rsidR="00750BB0" w:rsidRPr="00581948">
        <w:rPr>
          <w:b/>
        </w:rPr>
        <w:tab/>
        <w:t>AA  59</w:t>
      </w:r>
      <w:r w:rsidR="00A850F3" w:rsidRPr="00581948">
        <w:tab/>
      </w:r>
    </w:p>
    <w:p w14:paraId="2B133127" w14:textId="77777777" w:rsidR="00A850F3" w:rsidRPr="00581948" w:rsidRDefault="00A850F3" w:rsidP="00750BB0">
      <w:pPr>
        <w:rPr>
          <w:b/>
        </w:rPr>
      </w:pPr>
      <w:r w:rsidRPr="00581948">
        <w:rPr>
          <w:b/>
        </w:rPr>
        <w:t>He came singing love</w:t>
      </w:r>
    </w:p>
    <w:p w14:paraId="1A516D7A" w14:textId="77777777" w:rsidR="00A850F3" w:rsidRPr="00581948" w:rsidRDefault="00A850F3" w:rsidP="00A850F3">
      <w:pPr>
        <w:ind w:left="720" w:hanging="720"/>
        <w:rPr>
          <w:b/>
        </w:rPr>
      </w:pPr>
      <w:r w:rsidRPr="00581948">
        <w:rPr>
          <w:b/>
        </w:rPr>
        <w:t>and he lived singing love;</w:t>
      </w:r>
    </w:p>
    <w:p w14:paraId="40E19FA9" w14:textId="77777777" w:rsidR="00A850F3" w:rsidRPr="00581948" w:rsidRDefault="00A850F3" w:rsidP="00A850F3">
      <w:pPr>
        <w:ind w:left="720" w:hanging="720"/>
        <w:rPr>
          <w:b/>
        </w:rPr>
      </w:pPr>
      <w:r w:rsidRPr="00581948">
        <w:rPr>
          <w:b/>
        </w:rPr>
        <w:t>he died singing love.</w:t>
      </w:r>
    </w:p>
    <w:p w14:paraId="2AB6F508" w14:textId="77777777" w:rsidR="00A850F3" w:rsidRPr="00581948" w:rsidRDefault="00A850F3" w:rsidP="00A850F3">
      <w:pPr>
        <w:ind w:left="720" w:hanging="720"/>
        <w:rPr>
          <w:b/>
        </w:rPr>
      </w:pPr>
      <w:r w:rsidRPr="00581948">
        <w:rPr>
          <w:b/>
        </w:rPr>
        <w:t>he arose in silence.</w:t>
      </w:r>
    </w:p>
    <w:p w14:paraId="47E2F731" w14:textId="77777777" w:rsidR="00A850F3" w:rsidRPr="00581948" w:rsidRDefault="00A850F3" w:rsidP="00A850F3">
      <w:pPr>
        <w:ind w:left="720" w:hanging="720"/>
        <w:rPr>
          <w:b/>
        </w:rPr>
      </w:pPr>
      <w:r w:rsidRPr="00581948">
        <w:rPr>
          <w:b/>
        </w:rPr>
        <w:t>For the love to go on</w:t>
      </w:r>
    </w:p>
    <w:p w14:paraId="6931F0FC" w14:textId="77777777" w:rsidR="00A850F3" w:rsidRPr="00581948" w:rsidRDefault="00A850F3" w:rsidP="00A850F3">
      <w:pPr>
        <w:ind w:left="720" w:hanging="720"/>
        <w:rPr>
          <w:b/>
        </w:rPr>
      </w:pPr>
      <w:r w:rsidRPr="00581948">
        <w:rPr>
          <w:b/>
        </w:rPr>
        <w:t>we must make it our song:</w:t>
      </w:r>
    </w:p>
    <w:p w14:paraId="3BF6D9C0" w14:textId="77777777" w:rsidR="00A850F3" w:rsidRPr="00581948" w:rsidRDefault="00A850F3" w:rsidP="00A850F3">
      <w:pPr>
        <w:ind w:left="720" w:hanging="720"/>
        <w:rPr>
          <w:b/>
        </w:rPr>
      </w:pPr>
      <w:r w:rsidRPr="00581948">
        <w:rPr>
          <w:b/>
        </w:rPr>
        <w:t>you and I be the singers.</w:t>
      </w:r>
    </w:p>
    <w:p w14:paraId="080C6B4D" w14:textId="77777777" w:rsidR="00A850F3" w:rsidRPr="00581948" w:rsidRDefault="00A850F3" w:rsidP="00A850F3">
      <w:pPr>
        <w:ind w:left="720" w:hanging="720"/>
        <w:rPr>
          <w:b/>
          <w:sz w:val="16"/>
          <w:szCs w:val="16"/>
        </w:rPr>
      </w:pPr>
    </w:p>
    <w:p w14:paraId="5F7D2690" w14:textId="77777777" w:rsidR="00A850F3" w:rsidRPr="00581948" w:rsidRDefault="00A850F3" w:rsidP="00A850F3">
      <w:pPr>
        <w:ind w:left="720" w:hanging="720"/>
        <w:rPr>
          <w:b/>
        </w:rPr>
      </w:pPr>
      <w:r w:rsidRPr="00581948">
        <w:rPr>
          <w:b/>
        </w:rPr>
        <w:t>He came singing faith and he lived singing faith;</w:t>
      </w:r>
    </w:p>
    <w:p w14:paraId="5F3D47FD" w14:textId="77777777" w:rsidR="00A850F3" w:rsidRPr="00581948" w:rsidRDefault="00A850F3" w:rsidP="00A850F3">
      <w:pPr>
        <w:ind w:left="720" w:hanging="720"/>
        <w:rPr>
          <w:b/>
        </w:rPr>
      </w:pPr>
      <w:r w:rsidRPr="00581948">
        <w:rPr>
          <w:b/>
        </w:rPr>
        <w:t>he died singing faith;</w:t>
      </w:r>
    </w:p>
    <w:p w14:paraId="4CFFA168" w14:textId="77777777" w:rsidR="00A850F3" w:rsidRPr="00581948" w:rsidRDefault="00A850F3" w:rsidP="00A850F3">
      <w:pPr>
        <w:ind w:left="720" w:hanging="720"/>
        <w:rPr>
          <w:b/>
        </w:rPr>
      </w:pPr>
      <w:r w:rsidRPr="00581948">
        <w:rPr>
          <w:b/>
        </w:rPr>
        <w:t>he died singing faith.</w:t>
      </w:r>
    </w:p>
    <w:p w14:paraId="05DFED39" w14:textId="77777777" w:rsidR="00A850F3" w:rsidRPr="00581948" w:rsidRDefault="00A850F3" w:rsidP="00A850F3">
      <w:pPr>
        <w:ind w:left="720" w:hanging="720"/>
        <w:rPr>
          <w:b/>
        </w:rPr>
      </w:pPr>
      <w:r w:rsidRPr="00581948">
        <w:rPr>
          <w:b/>
        </w:rPr>
        <w:t>He arose in silence.</w:t>
      </w:r>
    </w:p>
    <w:p w14:paraId="7A9C6065" w14:textId="77777777" w:rsidR="00A850F3" w:rsidRPr="00581948" w:rsidRDefault="00A850F3" w:rsidP="00A850F3">
      <w:pPr>
        <w:ind w:left="720" w:hanging="720"/>
        <w:rPr>
          <w:b/>
        </w:rPr>
      </w:pPr>
      <w:r w:rsidRPr="00581948">
        <w:rPr>
          <w:b/>
        </w:rPr>
        <w:t>for the faith to go on</w:t>
      </w:r>
    </w:p>
    <w:p w14:paraId="5C2B07D6" w14:textId="77777777" w:rsidR="00A850F3" w:rsidRPr="00581948" w:rsidRDefault="00A850F3" w:rsidP="00A850F3">
      <w:pPr>
        <w:ind w:left="720" w:hanging="720"/>
        <w:rPr>
          <w:b/>
        </w:rPr>
      </w:pPr>
      <w:r w:rsidRPr="00581948">
        <w:rPr>
          <w:b/>
        </w:rPr>
        <w:t>we must make it our song:</w:t>
      </w:r>
    </w:p>
    <w:p w14:paraId="79D89466" w14:textId="77777777" w:rsidR="00A850F3" w:rsidRPr="00581948" w:rsidRDefault="00A850F3" w:rsidP="00A850F3">
      <w:pPr>
        <w:ind w:left="720" w:hanging="720"/>
        <w:rPr>
          <w:b/>
        </w:rPr>
      </w:pPr>
      <w:r w:rsidRPr="00581948">
        <w:rPr>
          <w:b/>
        </w:rPr>
        <w:t>you and I be the singers.</w:t>
      </w:r>
    </w:p>
    <w:p w14:paraId="04C21055" w14:textId="77777777" w:rsidR="00A850F3" w:rsidRPr="00581948" w:rsidRDefault="00A850F3" w:rsidP="00A850F3">
      <w:pPr>
        <w:ind w:left="720" w:hanging="720"/>
        <w:rPr>
          <w:b/>
          <w:sz w:val="16"/>
          <w:szCs w:val="16"/>
        </w:rPr>
      </w:pPr>
    </w:p>
    <w:p w14:paraId="2D7FA536" w14:textId="7ABC4F07" w:rsidR="00A850F3" w:rsidRPr="00581948" w:rsidRDefault="00A850F3" w:rsidP="00A850F3">
      <w:pPr>
        <w:ind w:left="720" w:hanging="720"/>
        <w:rPr>
          <w:b/>
        </w:rPr>
      </w:pPr>
      <w:r w:rsidRPr="00581948">
        <w:rPr>
          <w:b/>
        </w:rPr>
        <w:t>He came singing hope</w:t>
      </w:r>
      <w:r w:rsidR="00581948">
        <w:rPr>
          <w:b/>
        </w:rPr>
        <w:t xml:space="preserve"> </w:t>
      </w:r>
      <w:r w:rsidRPr="00581948">
        <w:rPr>
          <w:b/>
        </w:rPr>
        <w:t>and he lived singing hope;</w:t>
      </w:r>
    </w:p>
    <w:p w14:paraId="14F1E635" w14:textId="77777777" w:rsidR="00A850F3" w:rsidRPr="00581948" w:rsidRDefault="00A850F3" w:rsidP="00A850F3">
      <w:pPr>
        <w:ind w:left="720" w:hanging="720"/>
        <w:rPr>
          <w:b/>
        </w:rPr>
      </w:pPr>
      <w:r w:rsidRPr="00581948">
        <w:rPr>
          <w:b/>
        </w:rPr>
        <w:t>he died singing hope.</w:t>
      </w:r>
    </w:p>
    <w:p w14:paraId="1F192DB6" w14:textId="77777777" w:rsidR="00A850F3" w:rsidRPr="00581948" w:rsidRDefault="00A850F3" w:rsidP="00A850F3">
      <w:pPr>
        <w:ind w:left="720" w:hanging="720"/>
        <w:rPr>
          <w:b/>
        </w:rPr>
      </w:pPr>
      <w:r w:rsidRPr="00581948">
        <w:rPr>
          <w:b/>
        </w:rPr>
        <w:t>He arose in silence.</w:t>
      </w:r>
    </w:p>
    <w:p w14:paraId="23FB6A46" w14:textId="77777777" w:rsidR="00A850F3" w:rsidRPr="00581948" w:rsidRDefault="00A850F3" w:rsidP="00A850F3">
      <w:pPr>
        <w:ind w:left="720" w:hanging="720"/>
        <w:rPr>
          <w:b/>
        </w:rPr>
      </w:pPr>
      <w:r w:rsidRPr="00581948">
        <w:rPr>
          <w:b/>
        </w:rPr>
        <w:t>for the hope to go on</w:t>
      </w:r>
    </w:p>
    <w:p w14:paraId="7F28BA05" w14:textId="77777777" w:rsidR="00A850F3" w:rsidRPr="00581948" w:rsidRDefault="00A850F3" w:rsidP="00A850F3">
      <w:pPr>
        <w:ind w:left="720" w:hanging="720"/>
        <w:rPr>
          <w:b/>
        </w:rPr>
      </w:pPr>
      <w:r w:rsidRPr="00581948">
        <w:rPr>
          <w:b/>
        </w:rPr>
        <w:t>we must make it our song:</w:t>
      </w:r>
    </w:p>
    <w:p w14:paraId="587553AA" w14:textId="77777777" w:rsidR="00A850F3" w:rsidRPr="00581948" w:rsidRDefault="00A850F3" w:rsidP="00A850F3">
      <w:pPr>
        <w:ind w:left="720" w:hanging="720"/>
        <w:rPr>
          <w:b/>
        </w:rPr>
      </w:pPr>
      <w:r w:rsidRPr="00581948">
        <w:rPr>
          <w:b/>
        </w:rPr>
        <w:t>you and I be the singers.</w:t>
      </w:r>
    </w:p>
    <w:p w14:paraId="2C4A9D44" w14:textId="77777777" w:rsidR="00A850F3" w:rsidRPr="00581948" w:rsidRDefault="00A850F3" w:rsidP="00A850F3">
      <w:pPr>
        <w:ind w:left="720" w:hanging="720"/>
        <w:rPr>
          <w:b/>
        </w:rPr>
      </w:pPr>
      <w:r w:rsidRPr="00581948">
        <w:rPr>
          <w:b/>
        </w:rPr>
        <w:lastRenderedPageBreak/>
        <w:t>He came singing peace</w:t>
      </w:r>
    </w:p>
    <w:p w14:paraId="45800C0D" w14:textId="77777777" w:rsidR="00A850F3" w:rsidRPr="00581948" w:rsidRDefault="00A850F3" w:rsidP="00A850F3">
      <w:pPr>
        <w:ind w:left="720" w:hanging="720"/>
        <w:rPr>
          <w:b/>
        </w:rPr>
      </w:pPr>
      <w:r w:rsidRPr="00581948">
        <w:rPr>
          <w:b/>
        </w:rPr>
        <w:t>and he lived singing peace;</w:t>
      </w:r>
    </w:p>
    <w:p w14:paraId="5C5B1A19" w14:textId="77777777" w:rsidR="00A850F3" w:rsidRPr="00581948" w:rsidRDefault="00A850F3" w:rsidP="00A850F3">
      <w:pPr>
        <w:ind w:left="720" w:hanging="720"/>
        <w:rPr>
          <w:b/>
        </w:rPr>
      </w:pPr>
      <w:r w:rsidRPr="00581948">
        <w:rPr>
          <w:b/>
        </w:rPr>
        <w:t>he died singing peace.</w:t>
      </w:r>
    </w:p>
    <w:p w14:paraId="2E0526F2" w14:textId="77777777" w:rsidR="00A850F3" w:rsidRPr="00581948" w:rsidRDefault="00A850F3" w:rsidP="00A850F3">
      <w:pPr>
        <w:ind w:left="720" w:hanging="720"/>
        <w:rPr>
          <w:b/>
        </w:rPr>
      </w:pPr>
      <w:r w:rsidRPr="00581948">
        <w:rPr>
          <w:b/>
        </w:rPr>
        <w:t>He arose in silence.</w:t>
      </w:r>
    </w:p>
    <w:p w14:paraId="16B3E10B" w14:textId="77777777" w:rsidR="00A850F3" w:rsidRPr="00581948" w:rsidRDefault="00A850F3" w:rsidP="00A850F3">
      <w:pPr>
        <w:ind w:left="720" w:hanging="720"/>
        <w:rPr>
          <w:b/>
        </w:rPr>
      </w:pPr>
      <w:r w:rsidRPr="00581948">
        <w:rPr>
          <w:b/>
        </w:rPr>
        <w:t>For the peace to go on</w:t>
      </w:r>
    </w:p>
    <w:p w14:paraId="0DCD0F48" w14:textId="77777777" w:rsidR="00A850F3" w:rsidRPr="00581948" w:rsidRDefault="00A850F3" w:rsidP="00A850F3">
      <w:pPr>
        <w:ind w:left="720" w:hanging="720"/>
        <w:rPr>
          <w:b/>
        </w:rPr>
      </w:pPr>
      <w:r w:rsidRPr="00581948">
        <w:rPr>
          <w:b/>
        </w:rPr>
        <w:t>We must make it our song:</w:t>
      </w:r>
    </w:p>
    <w:p w14:paraId="0ECFFE0C" w14:textId="77777777" w:rsidR="00A850F3" w:rsidRPr="00581948" w:rsidRDefault="00A850F3" w:rsidP="00A850F3">
      <w:pPr>
        <w:ind w:left="720" w:hanging="720"/>
        <w:rPr>
          <w:b/>
        </w:rPr>
      </w:pPr>
      <w:r w:rsidRPr="00581948">
        <w:rPr>
          <w:b/>
        </w:rPr>
        <w:t>you and I be the singers.</w:t>
      </w:r>
    </w:p>
    <w:p w14:paraId="5C51D15F" w14:textId="77777777" w:rsidR="00E93128" w:rsidRPr="00581948" w:rsidRDefault="00E93128" w:rsidP="00B52518">
      <w:pPr>
        <w:rPr>
          <w:rFonts w:eastAsia="Calibri"/>
          <w:i/>
        </w:rPr>
      </w:pPr>
      <w:r w:rsidRPr="00581948">
        <w:rPr>
          <w:b/>
        </w:rPr>
        <w:tab/>
      </w:r>
      <w:r w:rsidR="00534B47" w:rsidRPr="00581948">
        <w:rPr>
          <w:b/>
        </w:rPr>
        <w:tab/>
      </w:r>
      <w:r w:rsidR="00534B47" w:rsidRPr="00581948">
        <w:rPr>
          <w:b/>
        </w:rPr>
        <w:tab/>
      </w:r>
      <w:r w:rsidR="00534B47" w:rsidRPr="00581948">
        <w:rPr>
          <w:b/>
        </w:rPr>
        <w:tab/>
      </w:r>
      <w:r w:rsidR="00534B47" w:rsidRPr="00581948">
        <w:rPr>
          <w:b/>
        </w:rPr>
        <w:tab/>
      </w:r>
      <w:r w:rsidR="00534B47" w:rsidRPr="00581948">
        <w:rPr>
          <w:b/>
        </w:rPr>
        <w:tab/>
      </w:r>
    </w:p>
    <w:p w14:paraId="49DA207F" w14:textId="77777777" w:rsidR="00FE5B2F" w:rsidRPr="00581948" w:rsidRDefault="00AC4554" w:rsidP="00FE5B2F">
      <w:r w:rsidRPr="00581948">
        <w:t>PRAYER OF CONFESSION;</w:t>
      </w:r>
    </w:p>
    <w:p w14:paraId="501D930F" w14:textId="77777777" w:rsidR="00AC4554" w:rsidRPr="00581948" w:rsidRDefault="00AC4554" w:rsidP="00AC4554">
      <w:pPr>
        <w:rPr>
          <w:b/>
        </w:rPr>
      </w:pPr>
      <w:r w:rsidRPr="00581948">
        <w:rPr>
          <w:b/>
        </w:rPr>
        <w:t xml:space="preserve">We are sorry for the times </w:t>
      </w:r>
    </w:p>
    <w:p w14:paraId="199F8802" w14:textId="77777777" w:rsidR="00AC4554" w:rsidRPr="00581948" w:rsidRDefault="00AC4554" w:rsidP="00AC4554">
      <w:pPr>
        <w:rPr>
          <w:b/>
        </w:rPr>
      </w:pPr>
      <w:r w:rsidRPr="00581948">
        <w:rPr>
          <w:b/>
        </w:rPr>
        <w:t>Our attitudes and actions have caused others humiliation and distress.</w:t>
      </w:r>
    </w:p>
    <w:p w14:paraId="18317B3D" w14:textId="77777777" w:rsidR="00AC4554" w:rsidRPr="00581948" w:rsidRDefault="00AC4554" w:rsidP="00AC4554">
      <w:pPr>
        <w:rPr>
          <w:b/>
        </w:rPr>
      </w:pPr>
      <w:r w:rsidRPr="00581948">
        <w:rPr>
          <w:b/>
        </w:rPr>
        <w:t>We have not trusted You and wasted time with unnecessary worry and anxiety.</w:t>
      </w:r>
    </w:p>
    <w:p w14:paraId="3D5183B7" w14:textId="77777777" w:rsidR="00AC4554" w:rsidRPr="00581948" w:rsidRDefault="00AC4554" w:rsidP="00AC4554">
      <w:pPr>
        <w:rPr>
          <w:b/>
        </w:rPr>
      </w:pPr>
      <w:r w:rsidRPr="00581948">
        <w:rPr>
          <w:b/>
        </w:rPr>
        <w:t xml:space="preserve">We have not </w:t>
      </w:r>
      <w:proofErr w:type="spellStart"/>
      <w:r w:rsidRPr="00581948">
        <w:rPr>
          <w:b/>
        </w:rPr>
        <w:t>recognised</w:t>
      </w:r>
      <w:proofErr w:type="spellEnd"/>
      <w:r w:rsidRPr="00581948">
        <w:rPr>
          <w:b/>
        </w:rPr>
        <w:t xml:space="preserve"> unjust situations.</w:t>
      </w:r>
    </w:p>
    <w:p w14:paraId="7B36D1ED" w14:textId="77777777" w:rsidR="00AC4554" w:rsidRPr="00581948" w:rsidRDefault="00AC4554" w:rsidP="00AC4554">
      <w:pPr>
        <w:rPr>
          <w:b/>
        </w:rPr>
      </w:pPr>
      <w:r w:rsidRPr="00581948">
        <w:rPr>
          <w:b/>
        </w:rPr>
        <w:t>We have not supported the small voices ignored in our society.</w:t>
      </w:r>
    </w:p>
    <w:p w14:paraId="0120781F" w14:textId="77777777" w:rsidR="00AC4554" w:rsidRPr="00581948" w:rsidRDefault="00AC4554" w:rsidP="00AC4554">
      <w:pPr>
        <w:rPr>
          <w:b/>
        </w:rPr>
      </w:pPr>
      <w:r w:rsidRPr="00581948">
        <w:rPr>
          <w:b/>
        </w:rPr>
        <w:t>We have not offered understanding to those suffering from the effects of abuse.</w:t>
      </w:r>
    </w:p>
    <w:p w14:paraId="55ACFD06" w14:textId="77777777" w:rsidR="00AC4554" w:rsidRPr="00581948" w:rsidRDefault="00AC4554" w:rsidP="00AC4554">
      <w:pPr>
        <w:rPr>
          <w:b/>
        </w:rPr>
      </w:pPr>
      <w:r w:rsidRPr="00581948">
        <w:rPr>
          <w:b/>
        </w:rPr>
        <w:t>Have mercy on us compassionate God. Hear and understanding our yearnings to live in your Kingdom,</w:t>
      </w:r>
    </w:p>
    <w:p w14:paraId="6873BF1F" w14:textId="77777777" w:rsidR="00AC4554" w:rsidRPr="00581948" w:rsidRDefault="00AC4554" w:rsidP="00AC4554">
      <w:pPr>
        <w:rPr>
          <w:b/>
        </w:rPr>
      </w:pPr>
      <w:r w:rsidRPr="00581948">
        <w:rPr>
          <w:b/>
        </w:rPr>
        <w:t>Your community of hospitality and kindness. We ask this of Christ, the Way and the Spirit who leads.</w:t>
      </w:r>
    </w:p>
    <w:p w14:paraId="3B77FBCD" w14:textId="77777777" w:rsidR="00AC4554" w:rsidRPr="00581948" w:rsidRDefault="00AC4554" w:rsidP="00AC4554">
      <w:pPr>
        <w:rPr>
          <w:b/>
        </w:rPr>
      </w:pPr>
      <w:r w:rsidRPr="00581948">
        <w:rPr>
          <w:b/>
        </w:rPr>
        <w:t>Amen.</w:t>
      </w:r>
    </w:p>
    <w:p w14:paraId="0503C4C3" w14:textId="77777777" w:rsidR="00282BD5" w:rsidRPr="00581948" w:rsidRDefault="00282BD5" w:rsidP="00775A9B"/>
    <w:p w14:paraId="7CA025C8" w14:textId="77777777" w:rsidR="004A67E2" w:rsidRPr="00581948" w:rsidRDefault="00534B47" w:rsidP="00534B47">
      <w:r w:rsidRPr="00581948">
        <w:rPr>
          <w:b/>
        </w:rPr>
        <w:t>*HYMN</w:t>
      </w:r>
      <w:r w:rsidRPr="00581948">
        <w:t xml:space="preserve"> </w:t>
      </w:r>
      <w:r w:rsidR="004A67E2" w:rsidRPr="00581948">
        <w:tab/>
      </w:r>
      <w:r w:rsidR="004A67E2" w:rsidRPr="00581948">
        <w:tab/>
      </w:r>
      <w:r w:rsidR="004A67E2" w:rsidRPr="00581948">
        <w:tab/>
      </w:r>
      <w:r w:rsidR="004A67E2" w:rsidRPr="00581948">
        <w:tab/>
      </w:r>
      <w:r w:rsidR="004A67E2" w:rsidRPr="00581948">
        <w:tab/>
      </w:r>
      <w:r w:rsidR="004A67E2" w:rsidRPr="00581948">
        <w:tab/>
      </w:r>
      <w:r w:rsidR="004A67E2" w:rsidRPr="00581948">
        <w:tab/>
      </w:r>
      <w:r w:rsidR="004A67E2" w:rsidRPr="00581948">
        <w:rPr>
          <w:b/>
        </w:rPr>
        <w:t>FFS  67</w:t>
      </w:r>
    </w:p>
    <w:p w14:paraId="26D66BA9" w14:textId="77777777" w:rsidR="004A67E2" w:rsidRPr="00581948" w:rsidRDefault="004A67E2" w:rsidP="004A67E2">
      <w:pPr>
        <w:rPr>
          <w:b/>
        </w:rPr>
      </w:pPr>
    </w:p>
    <w:p w14:paraId="0AECEB92" w14:textId="77777777" w:rsidR="004A67E2" w:rsidRPr="00581948" w:rsidRDefault="004A67E2" w:rsidP="004A67E2">
      <w:pPr>
        <w:rPr>
          <w:b/>
          <w:i/>
        </w:rPr>
      </w:pPr>
      <w:r w:rsidRPr="00581948">
        <w:rPr>
          <w:b/>
        </w:rPr>
        <w:t>We are many, we are one, and the work of Christ is done</w:t>
      </w:r>
      <w:r w:rsidRPr="00581948">
        <w:rPr>
          <w:b/>
        </w:rPr>
        <w:tab/>
      </w:r>
    </w:p>
    <w:p w14:paraId="3E15E3DB" w14:textId="77777777" w:rsidR="004A67E2" w:rsidRPr="00581948" w:rsidRDefault="004A67E2" w:rsidP="004A67E2">
      <w:pPr>
        <w:rPr>
          <w:b/>
        </w:rPr>
      </w:pPr>
      <w:r w:rsidRPr="00581948">
        <w:rPr>
          <w:b/>
        </w:rPr>
        <w:t>when we learn to live in true community,</w:t>
      </w:r>
    </w:p>
    <w:p w14:paraId="68D31BA7" w14:textId="77777777" w:rsidR="004A67E2" w:rsidRPr="00581948" w:rsidRDefault="004A67E2" w:rsidP="004A67E2">
      <w:pPr>
        <w:rPr>
          <w:b/>
        </w:rPr>
      </w:pPr>
      <w:r w:rsidRPr="00581948">
        <w:rPr>
          <w:b/>
        </w:rPr>
        <w:t>as the stars that fill the night, as a flock of birds in flight,</w:t>
      </w:r>
    </w:p>
    <w:p w14:paraId="05D8C05F" w14:textId="77777777" w:rsidR="004A67E2" w:rsidRPr="00581948" w:rsidRDefault="004A67E2" w:rsidP="004A67E2">
      <w:pPr>
        <w:rPr>
          <w:b/>
        </w:rPr>
      </w:pPr>
      <w:r w:rsidRPr="00581948">
        <w:rPr>
          <w:b/>
        </w:rPr>
        <w:t>as the cluster of the grapes upon the vine;</w:t>
      </w:r>
    </w:p>
    <w:p w14:paraId="6758A2CC" w14:textId="77777777" w:rsidR="004A67E2" w:rsidRPr="00581948" w:rsidRDefault="004A67E2" w:rsidP="004A67E2">
      <w:pPr>
        <w:rPr>
          <w:b/>
        </w:rPr>
      </w:pPr>
      <w:r w:rsidRPr="00581948">
        <w:rPr>
          <w:b/>
        </w:rPr>
        <w:t>as the branches of a tree, as the waves upon the sea,</w:t>
      </w:r>
    </w:p>
    <w:p w14:paraId="4E6A6558" w14:textId="77777777" w:rsidR="004A67E2" w:rsidRPr="00581948" w:rsidRDefault="004A67E2" w:rsidP="004A67E2">
      <w:pPr>
        <w:rPr>
          <w:b/>
        </w:rPr>
      </w:pPr>
      <w:r w:rsidRPr="00581948">
        <w:rPr>
          <w:b/>
        </w:rPr>
        <w:t>as the cluster of the grapes upon the vine.</w:t>
      </w:r>
    </w:p>
    <w:p w14:paraId="62BEB6C3" w14:textId="51897429" w:rsidR="004A67E2" w:rsidRDefault="004A67E2" w:rsidP="004A67E2">
      <w:pPr>
        <w:rPr>
          <w:b/>
        </w:rPr>
      </w:pPr>
    </w:p>
    <w:p w14:paraId="213A1ACB" w14:textId="4D22A5AD" w:rsidR="00581948" w:rsidRDefault="00581948" w:rsidP="004A67E2">
      <w:pPr>
        <w:rPr>
          <w:b/>
        </w:rPr>
      </w:pPr>
    </w:p>
    <w:p w14:paraId="453AC613" w14:textId="77777777" w:rsidR="00581948" w:rsidRPr="00581948" w:rsidRDefault="00581948" w:rsidP="004A67E2">
      <w:pPr>
        <w:rPr>
          <w:b/>
        </w:rPr>
      </w:pPr>
    </w:p>
    <w:p w14:paraId="49762FDB" w14:textId="77777777" w:rsidR="004A67E2" w:rsidRPr="00581948" w:rsidRDefault="004A67E2" w:rsidP="004A67E2">
      <w:pPr>
        <w:rPr>
          <w:b/>
        </w:rPr>
      </w:pPr>
      <w:r w:rsidRPr="00581948">
        <w:rPr>
          <w:b/>
        </w:rPr>
        <w:lastRenderedPageBreak/>
        <w:t xml:space="preserve">All division is made whole when we </w:t>
      </w:r>
      <w:proofErr w:type="spellStart"/>
      <w:r w:rsidRPr="00581948">
        <w:rPr>
          <w:b/>
        </w:rPr>
        <w:t>honour</w:t>
      </w:r>
      <w:proofErr w:type="spellEnd"/>
      <w:r w:rsidRPr="00581948">
        <w:rPr>
          <w:b/>
        </w:rPr>
        <w:t xml:space="preserve"> every soul,</w:t>
      </w:r>
    </w:p>
    <w:p w14:paraId="5616B64E" w14:textId="77777777" w:rsidR="004A67E2" w:rsidRPr="00581948" w:rsidRDefault="004A67E2" w:rsidP="004A67E2">
      <w:pPr>
        <w:rPr>
          <w:b/>
        </w:rPr>
      </w:pPr>
      <w:r w:rsidRPr="00581948">
        <w:rPr>
          <w:b/>
        </w:rPr>
        <w:t>find the life of God in every you and me,</w:t>
      </w:r>
    </w:p>
    <w:p w14:paraId="405CAEB2" w14:textId="77777777" w:rsidR="004A67E2" w:rsidRPr="00581948" w:rsidRDefault="004A67E2" w:rsidP="004A67E2">
      <w:pPr>
        <w:rPr>
          <w:b/>
        </w:rPr>
      </w:pPr>
      <w:r w:rsidRPr="00581948">
        <w:rPr>
          <w:b/>
        </w:rPr>
        <w:t>as the fingers of a hand, as the grains that form the sand,</w:t>
      </w:r>
    </w:p>
    <w:p w14:paraId="3EA6ACC5" w14:textId="77777777" w:rsidR="004A67E2" w:rsidRPr="00581948" w:rsidRDefault="004A67E2" w:rsidP="004A67E2">
      <w:pPr>
        <w:rPr>
          <w:b/>
        </w:rPr>
      </w:pPr>
      <w:r w:rsidRPr="00581948">
        <w:rPr>
          <w:b/>
        </w:rPr>
        <w:t>as the cluster of the grapes upon the vine;</w:t>
      </w:r>
    </w:p>
    <w:p w14:paraId="1B3ECDB2" w14:textId="77777777" w:rsidR="004A67E2" w:rsidRPr="00581948" w:rsidRDefault="004A67E2" w:rsidP="004A67E2">
      <w:pPr>
        <w:rPr>
          <w:b/>
        </w:rPr>
      </w:pPr>
      <w:r w:rsidRPr="00581948">
        <w:rPr>
          <w:b/>
        </w:rPr>
        <w:t>as the threads upon a loom, as a field of flowers in bloom,</w:t>
      </w:r>
    </w:p>
    <w:p w14:paraId="086CE78B" w14:textId="2530B123" w:rsidR="004A67E2" w:rsidRDefault="004A67E2" w:rsidP="004A67E2">
      <w:pPr>
        <w:rPr>
          <w:b/>
        </w:rPr>
      </w:pPr>
      <w:r w:rsidRPr="00581948">
        <w:rPr>
          <w:b/>
        </w:rPr>
        <w:t>as the cluster of the grapes upon the vine.</w:t>
      </w:r>
    </w:p>
    <w:p w14:paraId="58084D47" w14:textId="77777777" w:rsidR="00581948" w:rsidRPr="00581948" w:rsidRDefault="00581948" w:rsidP="004A67E2">
      <w:pPr>
        <w:rPr>
          <w:b/>
        </w:rPr>
      </w:pPr>
    </w:p>
    <w:p w14:paraId="54FB6F86" w14:textId="77777777" w:rsidR="004A67E2" w:rsidRPr="00581948" w:rsidRDefault="004A67E2" w:rsidP="004A67E2">
      <w:pPr>
        <w:rPr>
          <w:b/>
        </w:rPr>
      </w:pPr>
      <w:r w:rsidRPr="00581948">
        <w:rPr>
          <w:b/>
        </w:rPr>
        <w:t>We will join creation’s song, make a world where all belong,</w:t>
      </w:r>
    </w:p>
    <w:p w14:paraId="4CF25214" w14:textId="77777777" w:rsidR="004A67E2" w:rsidRPr="00581948" w:rsidRDefault="004A67E2" w:rsidP="004A67E2">
      <w:pPr>
        <w:rPr>
          <w:b/>
        </w:rPr>
      </w:pPr>
      <w:r w:rsidRPr="00581948">
        <w:rPr>
          <w:b/>
        </w:rPr>
        <w:t>build as one in peace and loving harmony,</w:t>
      </w:r>
    </w:p>
    <w:p w14:paraId="0743A069" w14:textId="77777777" w:rsidR="004A67E2" w:rsidRPr="00581948" w:rsidRDefault="004A67E2" w:rsidP="004A67E2">
      <w:pPr>
        <w:rPr>
          <w:b/>
        </w:rPr>
      </w:pPr>
      <w:r w:rsidRPr="00581948">
        <w:rPr>
          <w:b/>
        </w:rPr>
        <w:t>as the voices of a choir, as the flames within a fire,</w:t>
      </w:r>
    </w:p>
    <w:p w14:paraId="486D9923" w14:textId="77777777" w:rsidR="004A67E2" w:rsidRPr="00581948" w:rsidRDefault="004A67E2" w:rsidP="004A67E2">
      <w:pPr>
        <w:rPr>
          <w:b/>
        </w:rPr>
      </w:pPr>
      <w:r w:rsidRPr="00581948">
        <w:rPr>
          <w:b/>
        </w:rPr>
        <w:t>as the cluster of the grapes upon the vine;</w:t>
      </w:r>
    </w:p>
    <w:p w14:paraId="2F98A803" w14:textId="77777777" w:rsidR="004A67E2" w:rsidRPr="00581948" w:rsidRDefault="004A67E2" w:rsidP="004A67E2">
      <w:pPr>
        <w:rPr>
          <w:b/>
        </w:rPr>
      </w:pPr>
      <w:r w:rsidRPr="00581948">
        <w:rPr>
          <w:b/>
        </w:rPr>
        <w:t xml:space="preserve">as the snowflakes in the snow, as the </w:t>
      </w:r>
      <w:proofErr w:type="spellStart"/>
      <w:r w:rsidRPr="00581948">
        <w:rPr>
          <w:b/>
        </w:rPr>
        <w:t>colours</w:t>
      </w:r>
      <w:proofErr w:type="spellEnd"/>
      <w:r w:rsidRPr="00581948">
        <w:rPr>
          <w:b/>
        </w:rPr>
        <w:t xml:space="preserve"> of a bow,</w:t>
      </w:r>
    </w:p>
    <w:p w14:paraId="0E723BD5" w14:textId="77777777" w:rsidR="004A67E2" w:rsidRPr="00581948" w:rsidRDefault="004A67E2" w:rsidP="00534B47">
      <w:pPr>
        <w:rPr>
          <w:b/>
          <w:i/>
        </w:rPr>
      </w:pPr>
      <w:r w:rsidRPr="00581948">
        <w:rPr>
          <w:b/>
        </w:rPr>
        <w:t xml:space="preserve">as the cluster of the grapes upon the vine.        </w:t>
      </w:r>
      <w:r w:rsidRPr="00581948">
        <w:rPr>
          <w:i/>
        </w:rPr>
        <w:t>Colin Gibson</w:t>
      </w:r>
    </w:p>
    <w:p w14:paraId="4F6E0B75" w14:textId="77777777" w:rsidR="00AA6C2C" w:rsidRPr="00581948" w:rsidRDefault="00534B47" w:rsidP="00534B47">
      <w:pPr>
        <w:rPr>
          <w:b/>
          <w:i/>
        </w:rPr>
      </w:pPr>
      <w:r w:rsidRPr="00581948">
        <w:tab/>
      </w:r>
      <w:r w:rsidRPr="00581948">
        <w:tab/>
      </w:r>
      <w:r w:rsidRPr="00581948">
        <w:tab/>
      </w:r>
      <w:r w:rsidRPr="00581948">
        <w:tab/>
      </w:r>
      <w:r w:rsidRPr="00581948">
        <w:tab/>
      </w:r>
    </w:p>
    <w:p w14:paraId="4BBA605E" w14:textId="77777777" w:rsidR="004120FE" w:rsidRPr="00581948" w:rsidRDefault="004120FE" w:rsidP="00534B47">
      <w:r w:rsidRPr="00581948">
        <w:t>SCRIPTURE READINGS:</w:t>
      </w:r>
    </w:p>
    <w:p w14:paraId="2D034DB1" w14:textId="77777777" w:rsidR="003F75FE" w:rsidRPr="00581948" w:rsidRDefault="003F75FE" w:rsidP="00534B47"/>
    <w:p w14:paraId="72C847D4" w14:textId="5B3CB8D0" w:rsidR="00534B47" w:rsidRPr="00581948" w:rsidRDefault="00792843" w:rsidP="00534B47">
      <w:r w:rsidRPr="00581948">
        <w:t xml:space="preserve">MATTHEW:  </w:t>
      </w:r>
      <w:r w:rsidR="007A14FB" w:rsidRPr="00581948">
        <w:t>17: 1-9</w:t>
      </w:r>
    </w:p>
    <w:p w14:paraId="087889A1" w14:textId="77777777" w:rsidR="00792843" w:rsidRPr="00581948" w:rsidRDefault="00792843" w:rsidP="00534B47"/>
    <w:p w14:paraId="13449179" w14:textId="6F64FF00" w:rsidR="00792843" w:rsidRPr="00581948" w:rsidRDefault="00792843" w:rsidP="00534B47">
      <w:r w:rsidRPr="00581948">
        <w:t>REFLECTION ON THE READING</w:t>
      </w:r>
    </w:p>
    <w:p w14:paraId="488D9A56" w14:textId="77777777" w:rsidR="00FA2257" w:rsidRPr="00581948" w:rsidRDefault="00B67E35" w:rsidP="00534B47">
      <w:r w:rsidRPr="00581948">
        <w:tab/>
      </w:r>
    </w:p>
    <w:p w14:paraId="7B66A4BD" w14:textId="77777777" w:rsidR="003F75FE" w:rsidRPr="00581948" w:rsidRDefault="00567C0C" w:rsidP="003F75FE">
      <w:pPr>
        <w:rPr>
          <w:b/>
        </w:rPr>
      </w:pPr>
      <w:r w:rsidRPr="00581948">
        <w:rPr>
          <w:b/>
        </w:rPr>
        <w:t>*HYMN</w:t>
      </w:r>
      <w:r w:rsidR="003F75FE" w:rsidRPr="00581948">
        <w:rPr>
          <w:b/>
        </w:rPr>
        <w:tab/>
      </w:r>
      <w:r w:rsidR="003F75FE" w:rsidRPr="00581948">
        <w:rPr>
          <w:b/>
        </w:rPr>
        <w:tab/>
      </w:r>
      <w:r w:rsidR="003F75FE" w:rsidRPr="00581948">
        <w:rPr>
          <w:b/>
        </w:rPr>
        <w:tab/>
      </w:r>
      <w:r w:rsidR="003F75FE" w:rsidRPr="00581948">
        <w:rPr>
          <w:b/>
        </w:rPr>
        <w:tab/>
      </w:r>
      <w:r w:rsidR="003F75FE" w:rsidRPr="00581948">
        <w:rPr>
          <w:b/>
        </w:rPr>
        <w:tab/>
      </w:r>
      <w:r w:rsidR="003F75FE" w:rsidRPr="00581948">
        <w:rPr>
          <w:b/>
        </w:rPr>
        <w:tab/>
      </w:r>
      <w:r w:rsidR="003F75FE" w:rsidRPr="00581948">
        <w:rPr>
          <w:b/>
        </w:rPr>
        <w:tab/>
        <w:t>AA  95</w:t>
      </w:r>
      <w:r w:rsidR="00792843" w:rsidRPr="00581948">
        <w:rPr>
          <w:b/>
        </w:rPr>
        <w:tab/>
      </w:r>
    </w:p>
    <w:p w14:paraId="2BCADC26" w14:textId="77777777" w:rsidR="003F75FE" w:rsidRPr="00581948" w:rsidRDefault="003F75FE" w:rsidP="003F75FE">
      <w:pPr>
        <w:rPr>
          <w:b/>
        </w:rPr>
      </w:pPr>
    </w:p>
    <w:p w14:paraId="206C7074" w14:textId="77777777" w:rsidR="003F75FE" w:rsidRPr="00581948" w:rsidRDefault="003F75FE" w:rsidP="003F75FE">
      <w:pPr>
        <w:rPr>
          <w:b/>
        </w:rPr>
      </w:pPr>
      <w:r w:rsidRPr="00581948">
        <w:rPr>
          <w:b/>
        </w:rPr>
        <w:t>May the mystery of God enfold us,</w:t>
      </w:r>
      <w:r w:rsidRPr="00581948">
        <w:rPr>
          <w:b/>
        </w:rPr>
        <w:tab/>
      </w:r>
      <w:r w:rsidRPr="00581948">
        <w:rPr>
          <w:b/>
        </w:rPr>
        <w:tab/>
      </w:r>
      <w:r w:rsidRPr="00581948">
        <w:rPr>
          <w:i/>
        </w:rPr>
        <w:t xml:space="preserve"> </w:t>
      </w:r>
    </w:p>
    <w:p w14:paraId="7B22D306" w14:textId="77777777" w:rsidR="003F75FE" w:rsidRPr="00581948" w:rsidRDefault="003F75FE" w:rsidP="003F75FE">
      <w:pPr>
        <w:widowControl w:val="0"/>
        <w:tabs>
          <w:tab w:val="left" w:pos="567"/>
        </w:tabs>
        <w:autoSpaceDE w:val="0"/>
        <w:autoSpaceDN w:val="0"/>
        <w:adjustRightInd w:val="0"/>
        <w:rPr>
          <w:i/>
        </w:rPr>
      </w:pPr>
      <w:r w:rsidRPr="00581948">
        <w:rPr>
          <w:b/>
        </w:rPr>
        <w:t>may the wisdom of God uphold us,</w:t>
      </w:r>
      <w:r w:rsidRPr="00581948">
        <w:rPr>
          <w:b/>
        </w:rPr>
        <w:tab/>
      </w:r>
      <w:r w:rsidRPr="00581948">
        <w:rPr>
          <w:b/>
        </w:rPr>
        <w:tab/>
      </w:r>
    </w:p>
    <w:p w14:paraId="020698ED" w14:textId="77777777" w:rsidR="003F75FE" w:rsidRPr="00581948" w:rsidRDefault="003F75FE" w:rsidP="003F75FE">
      <w:pPr>
        <w:widowControl w:val="0"/>
        <w:tabs>
          <w:tab w:val="left" w:pos="567"/>
        </w:tabs>
        <w:autoSpaceDE w:val="0"/>
        <w:autoSpaceDN w:val="0"/>
        <w:adjustRightInd w:val="0"/>
        <w:rPr>
          <w:b/>
        </w:rPr>
      </w:pPr>
      <w:r w:rsidRPr="00581948">
        <w:rPr>
          <w:b/>
        </w:rPr>
        <w:t>may the fragrance of God be around us,</w:t>
      </w:r>
    </w:p>
    <w:p w14:paraId="5225666E" w14:textId="77777777" w:rsidR="003F75FE" w:rsidRPr="00581948" w:rsidRDefault="003F75FE" w:rsidP="003F75FE">
      <w:pPr>
        <w:widowControl w:val="0"/>
        <w:tabs>
          <w:tab w:val="left" w:pos="567"/>
        </w:tabs>
        <w:autoSpaceDE w:val="0"/>
        <w:autoSpaceDN w:val="0"/>
        <w:adjustRightInd w:val="0"/>
        <w:rPr>
          <w:b/>
        </w:rPr>
      </w:pPr>
      <w:r w:rsidRPr="00581948">
        <w:rPr>
          <w:b/>
        </w:rPr>
        <w:t>may the brightness of God surround us,</w:t>
      </w:r>
    </w:p>
    <w:p w14:paraId="7FD77BDA" w14:textId="77777777" w:rsidR="003F75FE" w:rsidRPr="00581948" w:rsidRDefault="003F75FE" w:rsidP="003F75FE">
      <w:pPr>
        <w:widowControl w:val="0"/>
        <w:tabs>
          <w:tab w:val="left" w:pos="567"/>
        </w:tabs>
        <w:autoSpaceDE w:val="0"/>
        <w:autoSpaceDN w:val="0"/>
        <w:adjustRightInd w:val="0"/>
        <w:rPr>
          <w:b/>
        </w:rPr>
      </w:pPr>
      <w:r w:rsidRPr="00581948">
        <w:rPr>
          <w:b/>
        </w:rPr>
        <w:t>may the wonder of God renew us,</w:t>
      </w:r>
    </w:p>
    <w:p w14:paraId="08B74EA3" w14:textId="77777777" w:rsidR="003F75FE" w:rsidRPr="00581948" w:rsidRDefault="003F75FE" w:rsidP="003F75FE">
      <w:pPr>
        <w:widowControl w:val="0"/>
        <w:tabs>
          <w:tab w:val="left" w:pos="567"/>
        </w:tabs>
        <w:autoSpaceDE w:val="0"/>
        <w:autoSpaceDN w:val="0"/>
        <w:adjustRightInd w:val="0"/>
        <w:rPr>
          <w:b/>
        </w:rPr>
      </w:pPr>
      <w:r w:rsidRPr="00581948">
        <w:rPr>
          <w:b/>
        </w:rPr>
        <w:t>may the loving of God flow through us,</w:t>
      </w:r>
    </w:p>
    <w:p w14:paraId="7B50812D" w14:textId="77777777" w:rsidR="003F75FE" w:rsidRPr="00581948" w:rsidRDefault="003F75FE" w:rsidP="003F75FE">
      <w:pPr>
        <w:widowControl w:val="0"/>
        <w:tabs>
          <w:tab w:val="left" w:pos="567"/>
        </w:tabs>
        <w:autoSpaceDE w:val="0"/>
        <w:autoSpaceDN w:val="0"/>
        <w:adjustRightInd w:val="0"/>
        <w:rPr>
          <w:b/>
        </w:rPr>
      </w:pPr>
      <w:r w:rsidRPr="00581948">
        <w:rPr>
          <w:b/>
        </w:rPr>
        <w:t>may the peace of God deeply move us,</w:t>
      </w:r>
    </w:p>
    <w:p w14:paraId="5A78A3DE" w14:textId="77777777" w:rsidR="003F75FE" w:rsidRPr="00581948" w:rsidRDefault="003F75FE" w:rsidP="003F75FE">
      <w:pPr>
        <w:widowControl w:val="0"/>
        <w:tabs>
          <w:tab w:val="left" w:pos="567"/>
        </w:tabs>
        <w:autoSpaceDE w:val="0"/>
        <w:autoSpaceDN w:val="0"/>
        <w:adjustRightInd w:val="0"/>
        <w:rPr>
          <w:b/>
        </w:rPr>
      </w:pPr>
      <w:r w:rsidRPr="00581948">
        <w:rPr>
          <w:b/>
        </w:rPr>
        <w:t>may the moving of God bring us peace.</w:t>
      </w:r>
      <w:r w:rsidRPr="00581948">
        <w:rPr>
          <w:b/>
        </w:rPr>
        <w:tab/>
      </w:r>
      <w:r w:rsidRPr="00581948">
        <w:rPr>
          <w:b/>
        </w:rPr>
        <w:tab/>
      </w:r>
    </w:p>
    <w:p w14:paraId="613353B0" w14:textId="77777777" w:rsidR="003F75FE" w:rsidRPr="00581948" w:rsidRDefault="00567C0C" w:rsidP="003F75FE">
      <w:r w:rsidRPr="00581948">
        <w:rPr>
          <w:b/>
        </w:rPr>
        <w:tab/>
      </w:r>
      <w:r w:rsidRPr="00581948">
        <w:rPr>
          <w:b/>
        </w:rPr>
        <w:tab/>
      </w:r>
      <w:r w:rsidR="00E4304E" w:rsidRPr="00581948">
        <w:rPr>
          <w:b/>
        </w:rPr>
        <w:tab/>
      </w:r>
      <w:r w:rsidR="00E4304E" w:rsidRPr="00581948">
        <w:rPr>
          <w:b/>
        </w:rPr>
        <w:tab/>
      </w:r>
      <w:r w:rsidR="00FE5B2F" w:rsidRPr="00581948">
        <w:tab/>
      </w:r>
      <w:r w:rsidR="00FE5B2F" w:rsidRPr="00581948">
        <w:tab/>
      </w:r>
      <w:r w:rsidR="00FE5B2F" w:rsidRPr="00581948">
        <w:tab/>
      </w:r>
      <w:r w:rsidR="00FE5B2F" w:rsidRPr="00581948">
        <w:tab/>
      </w:r>
    </w:p>
    <w:p w14:paraId="7BF06532" w14:textId="77777777" w:rsidR="00B0022F" w:rsidRDefault="00B0022F" w:rsidP="003F75FE"/>
    <w:p w14:paraId="091E7131" w14:textId="60FA4330" w:rsidR="001C6CA0" w:rsidRPr="00581948" w:rsidRDefault="00D63BC7" w:rsidP="003F75FE">
      <w:pPr>
        <w:rPr>
          <w:b/>
        </w:rPr>
      </w:pPr>
      <w:r w:rsidRPr="00581948">
        <w:t>PRESENTATION OF TITHES AND OFFERINGS</w:t>
      </w:r>
    </w:p>
    <w:p w14:paraId="2D07CC73" w14:textId="77777777" w:rsidR="00B0022F" w:rsidRDefault="00B0022F" w:rsidP="00B81D29">
      <w:pPr>
        <w:rPr>
          <w:b/>
        </w:rPr>
      </w:pPr>
    </w:p>
    <w:p w14:paraId="38761F6A" w14:textId="77777777" w:rsidR="00B0022F" w:rsidRDefault="00B0022F" w:rsidP="00B81D29">
      <w:pPr>
        <w:rPr>
          <w:b/>
        </w:rPr>
      </w:pPr>
    </w:p>
    <w:p w14:paraId="59D70A2D" w14:textId="1F3B13DF" w:rsidR="00132EDC" w:rsidRPr="00581948" w:rsidRDefault="003F75FE" w:rsidP="00B81D29">
      <w:pPr>
        <w:rPr>
          <w:b/>
        </w:rPr>
      </w:pPr>
      <w:r w:rsidRPr="00581948">
        <w:rPr>
          <w:b/>
        </w:rPr>
        <w:lastRenderedPageBreak/>
        <w:t>Doxology (sung)</w:t>
      </w:r>
      <w:r w:rsidRPr="00581948">
        <w:rPr>
          <w:b/>
        </w:rPr>
        <w:tab/>
      </w:r>
      <w:r w:rsidRPr="00581948">
        <w:rPr>
          <w:b/>
        </w:rPr>
        <w:tab/>
      </w:r>
      <w:r w:rsidRPr="00581948">
        <w:rPr>
          <w:b/>
        </w:rPr>
        <w:tab/>
      </w:r>
      <w:r w:rsidRPr="00581948">
        <w:rPr>
          <w:b/>
        </w:rPr>
        <w:tab/>
      </w:r>
      <w:r w:rsidRPr="00581948">
        <w:rPr>
          <w:b/>
        </w:rPr>
        <w:tab/>
      </w:r>
      <w:r w:rsidRPr="00581948">
        <w:rPr>
          <w:b/>
        </w:rPr>
        <w:tab/>
        <w:t>AA  127</w:t>
      </w:r>
    </w:p>
    <w:p w14:paraId="1B099FFA" w14:textId="77777777" w:rsidR="003F75FE" w:rsidRPr="00581948" w:rsidRDefault="003F75FE" w:rsidP="003F75FE">
      <w:pPr>
        <w:tabs>
          <w:tab w:val="left" w:pos="567"/>
          <w:tab w:val="left" w:pos="1134"/>
        </w:tabs>
        <w:rPr>
          <w:b/>
          <w:bCs/>
        </w:rPr>
      </w:pPr>
      <w:r w:rsidRPr="00581948">
        <w:rPr>
          <w:b/>
          <w:bCs/>
        </w:rPr>
        <w:t>Take my gifts and let me love you,</w:t>
      </w:r>
    </w:p>
    <w:p w14:paraId="5B4AEDBF" w14:textId="77777777" w:rsidR="003F75FE" w:rsidRPr="00581948" w:rsidRDefault="003F75FE" w:rsidP="003F75FE">
      <w:pPr>
        <w:tabs>
          <w:tab w:val="left" w:pos="567"/>
          <w:tab w:val="left" w:pos="1134"/>
        </w:tabs>
        <w:rPr>
          <w:b/>
          <w:bCs/>
        </w:rPr>
      </w:pPr>
      <w:r w:rsidRPr="00581948">
        <w:rPr>
          <w:b/>
          <w:bCs/>
        </w:rPr>
        <w:t>God who first of all loved me,</w:t>
      </w:r>
    </w:p>
    <w:p w14:paraId="648F8D81" w14:textId="77777777" w:rsidR="003F75FE" w:rsidRPr="00581948" w:rsidRDefault="003F75FE" w:rsidP="003F75FE">
      <w:pPr>
        <w:tabs>
          <w:tab w:val="left" w:pos="567"/>
          <w:tab w:val="left" w:pos="1134"/>
        </w:tabs>
        <w:rPr>
          <w:b/>
          <w:bCs/>
        </w:rPr>
      </w:pPr>
      <w:r w:rsidRPr="00581948">
        <w:rPr>
          <w:b/>
          <w:bCs/>
        </w:rPr>
        <w:t>gave me light and food and shelter,</w:t>
      </w:r>
    </w:p>
    <w:p w14:paraId="723474E3" w14:textId="77777777" w:rsidR="003F75FE" w:rsidRPr="00581948" w:rsidRDefault="003F75FE" w:rsidP="003F75FE">
      <w:pPr>
        <w:tabs>
          <w:tab w:val="left" w:pos="567"/>
          <w:tab w:val="left" w:pos="1134"/>
        </w:tabs>
        <w:rPr>
          <w:b/>
          <w:bCs/>
        </w:rPr>
      </w:pPr>
      <w:r w:rsidRPr="00581948">
        <w:rPr>
          <w:b/>
          <w:bCs/>
        </w:rPr>
        <w:t>gave me life and set me free,</w:t>
      </w:r>
    </w:p>
    <w:p w14:paraId="61751F4D" w14:textId="77777777" w:rsidR="003F75FE" w:rsidRPr="00581948" w:rsidRDefault="003F75FE" w:rsidP="003F75FE">
      <w:pPr>
        <w:tabs>
          <w:tab w:val="left" w:pos="567"/>
          <w:tab w:val="left" w:pos="1134"/>
        </w:tabs>
        <w:rPr>
          <w:b/>
          <w:bCs/>
        </w:rPr>
      </w:pPr>
      <w:r w:rsidRPr="00581948">
        <w:rPr>
          <w:b/>
          <w:bCs/>
        </w:rPr>
        <w:t>now because your love has touched me,</w:t>
      </w:r>
    </w:p>
    <w:p w14:paraId="653EAA1B" w14:textId="77777777" w:rsidR="003F75FE" w:rsidRPr="00581948" w:rsidRDefault="003F75FE" w:rsidP="003F75FE">
      <w:pPr>
        <w:tabs>
          <w:tab w:val="left" w:pos="567"/>
          <w:tab w:val="left" w:pos="1134"/>
        </w:tabs>
        <w:rPr>
          <w:b/>
          <w:bCs/>
        </w:rPr>
      </w:pPr>
      <w:r w:rsidRPr="00581948">
        <w:rPr>
          <w:b/>
          <w:bCs/>
        </w:rPr>
        <w:t>I have love to give away</w:t>
      </w:r>
    </w:p>
    <w:p w14:paraId="3010C58C" w14:textId="77777777" w:rsidR="003F75FE" w:rsidRPr="00581948" w:rsidRDefault="003F75FE" w:rsidP="003F75FE">
      <w:pPr>
        <w:tabs>
          <w:tab w:val="left" w:pos="567"/>
          <w:tab w:val="left" w:pos="1134"/>
        </w:tabs>
        <w:rPr>
          <w:b/>
          <w:bCs/>
        </w:rPr>
      </w:pPr>
      <w:r w:rsidRPr="00581948">
        <w:rPr>
          <w:b/>
          <w:bCs/>
        </w:rPr>
        <w:t>now the bread of love is rising,</w:t>
      </w:r>
    </w:p>
    <w:p w14:paraId="0E774961" w14:textId="77777777" w:rsidR="003F75FE" w:rsidRPr="00581948" w:rsidRDefault="003F75FE" w:rsidP="003F75FE">
      <w:pPr>
        <w:tabs>
          <w:tab w:val="left" w:pos="567"/>
          <w:tab w:val="left" w:pos="1134"/>
        </w:tabs>
        <w:rPr>
          <w:b/>
          <w:bCs/>
        </w:rPr>
      </w:pPr>
      <w:r w:rsidRPr="00581948">
        <w:rPr>
          <w:b/>
          <w:bCs/>
        </w:rPr>
        <w:t>loaves of love to multiply!</w:t>
      </w:r>
    </w:p>
    <w:p w14:paraId="1146C696" w14:textId="77777777" w:rsidR="003F75FE" w:rsidRPr="00797B6E" w:rsidRDefault="003F75FE" w:rsidP="00132EDC">
      <w:pPr>
        <w:rPr>
          <w:sz w:val="16"/>
          <w:szCs w:val="16"/>
        </w:rPr>
      </w:pPr>
    </w:p>
    <w:p w14:paraId="081B595C" w14:textId="269FF156" w:rsidR="00E205B8" w:rsidRPr="00B0022F" w:rsidRDefault="00D63BC7" w:rsidP="00E205B8">
      <w:pPr>
        <w:rPr>
          <w:b/>
        </w:rPr>
      </w:pPr>
      <w:r w:rsidRPr="00581948">
        <w:rPr>
          <w:b/>
        </w:rPr>
        <w:t>DEDICATION (ALL)</w:t>
      </w:r>
    </w:p>
    <w:p w14:paraId="1C3FC516" w14:textId="77777777" w:rsidR="00E205B8" w:rsidRPr="00581948" w:rsidRDefault="00E205B8" w:rsidP="00E205B8">
      <w:pPr>
        <w:rPr>
          <w:b/>
        </w:rPr>
      </w:pPr>
      <w:r w:rsidRPr="00581948">
        <w:rPr>
          <w:b/>
        </w:rPr>
        <w:t>Accept the gifts we offer with love and gratitude.</w:t>
      </w:r>
    </w:p>
    <w:p w14:paraId="5578AC57" w14:textId="77777777" w:rsidR="00E205B8" w:rsidRPr="00581948" w:rsidRDefault="00E205B8" w:rsidP="00E205B8">
      <w:pPr>
        <w:rPr>
          <w:b/>
        </w:rPr>
      </w:pPr>
      <w:r w:rsidRPr="00581948">
        <w:rPr>
          <w:b/>
        </w:rPr>
        <w:t>What is our treasure but Your Love.</w:t>
      </w:r>
    </w:p>
    <w:p w14:paraId="11786D29" w14:textId="77777777" w:rsidR="00E205B8" w:rsidRPr="00581948" w:rsidRDefault="00E205B8" w:rsidP="00E205B8">
      <w:pPr>
        <w:rPr>
          <w:b/>
        </w:rPr>
      </w:pPr>
      <w:r w:rsidRPr="00581948">
        <w:rPr>
          <w:b/>
        </w:rPr>
        <w:t>There is nothing on earth that we desire besides You.</w:t>
      </w:r>
    </w:p>
    <w:p w14:paraId="5400726B" w14:textId="77777777" w:rsidR="00E205B8" w:rsidRPr="00581948" w:rsidRDefault="00E205B8" w:rsidP="00E205B8">
      <w:pPr>
        <w:rPr>
          <w:b/>
        </w:rPr>
      </w:pPr>
      <w:r w:rsidRPr="00581948">
        <w:rPr>
          <w:b/>
        </w:rPr>
        <w:t>Our bodies and minds may fail but You are the strength of our hearts and our joy forever.</w:t>
      </w:r>
    </w:p>
    <w:p w14:paraId="30325960" w14:textId="77777777" w:rsidR="00E205B8" w:rsidRPr="00797B6E" w:rsidRDefault="00E205B8" w:rsidP="00E205B8">
      <w:pPr>
        <w:rPr>
          <w:b/>
          <w:sz w:val="16"/>
          <w:szCs w:val="16"/>
        </w:rPr>
      </w:pPr>
    </w:p>
    <w:p w14:paraId="169B7DF0" w14:textId="77777777" w:rsidR="00E205B8" w:rsidRPr="00581948" w:rsidRDefault="00E205B8" w:rsidP="00E205B8">
      <w:r w:rsidRPr="00581948">
        <w:t>PRAYER</w:t>
      </w:r>
    </w:p>
    <w:p w14:paraId="663B0D4B" w14:textId="77777777" w:rsidR="003F75FE" w:rsidRPr="00797B6E" w:rsidRDefault="003F75FE" w:rsidP="00132EDC">
      <w:pPr>
        <w:rPr>
          <w:b/>
          <w:sz w:val="16"/>
          <w:szCs w:val="16"/>
        </w:rPr>
      </w:pPr>
    </w:p>
    <w:p w14:paraId="183056A6" w14:textId="4F56EA03" w:rsidR="00E205B8" w:rsidRPr="00797B6E" w:rsidRDefault="00E205B8" w:rsidP="00E205B8">
      <w:pPr>
        <w:rPr>
          <w:i/>
        </w:rPr>
      </w:pPr>
      <w:r w:rsidRPr="00581948">
        <w:t>THE LORD’S PRAYER</w:t>
      </w:r>
      <w:r w:rsidRPr="00581948">
        <w:rPr>
          <w:b/>
        </w:rPr>
        <w:t xml:space="preserve"> </w:t>
      </w:r>
      <w:r w:rsidRPr="00581948">
        <w:rPr>
          <w:i/>
        </w:rPr>
        <w:t>(based on the original Aramaic)</w:t>
      </w:r>
    </w:p>
    <w:p w14:paraId="1178CCB1" w14:textId="77777777" w:rsidR="00E205B8" w:rsidRPr="00581948" w:rsidRDefault="00E205B8" w:rsidP="00E205B8">
      <w:pPr>
        <w:rPr>
          <w:b/>
        </w:rPr>
      </w:pPr>
      <w:r w:rsidRPr="00581948">
        <w:rPr>
          <w:b/>
        </w:rPr>
        <w:t>O Cosmic Birther of all radiance and vibration!</w:t>
      </w:r>
    </w:p>
    <w:p w14:paraId="62515720" w14:textId="77777777" w:rsidR="00E205B8" w:rsidRPr="00581948" w:rsidRDefault="00E205B8" w:rsidP="00E205B8">
      <w:pPr>
        <w:rPr>
          <w:b/>
        </w:rPr>
      </w:pPr>
      <w:r w:rsidRPr="00581948">
        <w:rPr>
          <w:b/>
        </w:rPr>
        <w:t>Soften the ground of our being</w:t>
      </w:r>
    </w:p>
    <w:p w14:paraId="658842A3" w14:textId="77777777" w:rsidR="00E205B8" w:rsidRPr="00581948" w:rsidRDefault="00E205B8" w:rsidP="00E205B8">
      <w:pPr>
        <w:rPr>
          <w:b/>
        </w:rPr>
      </w:pPr>
      <w:r w:rsidRPr="00581948">
        <w:rPr>
          <w:b/>
        </w:rPr>
        <w:t>And carve out a space within where your presence and abide.</w:t>
      </w:r>
    </w:p>
    <w:p w14:paraId="37714327" w14:textId="77777777" w:rsidR="00E205B8" w:rsidRPr="00581948" w:rsidRDefault="00E205B8" w:rsidP="00E205B8">
      <w:pPr>
        <w:rPr>
          <w:b/>
        </w:rPr>
      </w:pPr>
      <w:r w:rsidRPr="00581948">
        <w:rPr>
          <w:b/>
        </w:rPr>
        <w:t>Fill us with your creativity so that we may be empowered to bear the fruit of your mission.</w:t>
      </w:r>
    </w:p>
    <w:p w14:paraId="0F2A0424" w14:textId="77777777" w:rsidR="00E205B8" w:rsidRPr="00581948" w:rsidRDefault="00E205B8" w:rsidP="00E205B8">
      <w:pPr>
        <w:rPr>
          <w:b/>
        </w:rPr>
      </w:pPr>
      <w:r w:rsidRPr="00581948">
        <w:rPr>
          <w:b/>
        </w:rPr>
        <w:t xml:space="preserve">Let each of our actions bear fruit in accordance with your desire. </w:t>
      </w:r>
    </w:p>
    <w:p w14:paraId="59ED8BCE" w14:textId="77777777" w:rsidR="00E205B8" w:rsidRPr="00581948" w:rsidRDefault="00E205B8" w:rsidP="00E205B8">
      <w:pPr>
        <w:rPr>
          <w:b/>
        </w:rPr>
      </w:pPr>
      <w:r w:rsidRPr="00581948">
        <w:rPr>
          <w:b/>
        </w:rPr>
        <w:t>Endow us with the wisdom to produce and share what each being needs to grow and flourish.</w:t>
      </w:r>
    </w:p>
    <w:p w14:paraId="0919368E" w14:textId="77777777" w:rsidR="00E205B8" w:rsidRPr="00581948" w:rsidRDefault="00E205B8" w:rsidP="00E205B8">
      <w:pPr>
        <w:rPr>
          <w:b/>
        </w:rPr>
      </w:pPr>
      <w:r w:rsidRPr="00581948">
        <w:rPr>
          <w:b/>
        </w:rPr>
        <w:t>Untie the tangled threads of destiny that bind us,</w:t>
      </w:r>
    </w:p>
    <w:p w14:paraId="274E9B76" w14:textId="77777777" w:rsidR="00E205B8" w:rsidRPr="00581948" w:rsidRDefault="00E205B8" w:rsidP="00E205B8">
      <w:pPr>
        <w:rPr>
          <w:b/>
        </w:rPr>
      </w:pPr>
      <w:r w:rsidRPr="00581948">
        <w:rPr>
          <w:b/>
        </w:rPr>
        <w:t xml:space="preserve">As we release others from the entanglement of past mistakes. </w:t>
      </w:r>
    </w:p>
    <w:p w14:paraId="0DAEC859" w14:textId="77777777" w:rsidR="00E205B8" w:rsidRPr="00581948" w:rsidRDefault="00E205B8" w:rsidP="00E205B8">
      <w:pPr>
        <w:rPr>
          <w:b/>
        </w:rPr>
      </w:pPr>
      <w:r w:rsidRPr="00581948">
        <w:rPr>
          <w:b/>
        </w:rPr>
        <w:t>Do not let us be seduced by that, which would divert us from our true purpose,</w:t>
      </w:r>
    </w:p>
    <w:p w14:paraId="0548C6F1" w14:textId="77777777" w:rsidR="00E205B8" w:rsidRPr="00581948" w:rsidRDefault="00E205B8" w:rsidP="00E205B8">
      <w:pPr>
        <w:rPr>
          <w:b/>
        </w:rPr>
      </w:pPr>
      <w:r w:rsidRPr="00581948">
        <w:rPr>
          <w:b/>
        </w:rPr>
        <w:t xml:space="preserve">But illuminate the opportunities of the present moment. For you are the ground and fruitful vision,  </w:t>
      </w:r>
    </w:p>
    <w:p w14:paraId="5404BF66" w14:textId="77777777" w:rsidR="00E205B8" w:rsidRPr="00581948" w:rsidRDefault="00E205B8" w:rsidP="00E205B8">
      <w:pPr>
        <w:rPr>
          <w:b/>
        </w:rPr>
      </w:pPr>
      <w:r w:rsidRPr="00581948">
        <w:rPr>
          <w:b/>
        </w:rPr>
        <w:t>The birth, power and fulfilment,</w:t>
      </w:r>
    </w:p>
    <w:p w14:paraId="1F2FC5D3" w14:textId="6928F5DF" w:rsidR="00E205B8" w:rsidRPr="00581948" w:rsidRDefault="00E205B8" w:rsidP="00E205B8">
      <w:pPr>
        <w:rPr>
          <w:b/>
        </w:rPr>
      </w:pPr>
      <w:r w:rsidRPr="00581948">
        <w:rPr>
          <w:b/>
        </w:rPr>
        <w:t>All is gathered and made whole again.</w:t>
      </w:r>
      <w:r w:rsidR="00797B6E">
        <w:rPr>
          <w:b/>
        </w:rPr>
        <w:t xml:space="preserve">  </w:t>
      </w:r>
      <w:r w:rsidRPr="00581948">
        <w:rPr>
          <w:b/>
        </w:rPr>
        <w:t>Amen</w:t>
      </w:r>
    </w:p>
    <w:p w14:paraId="4E944942" w14:textId="77777777" w:rsidR="00E205B8" w:rsidRPr="00581948" w:rsidRDefault="00534B47" w:rsidP="00B67E35">
      <w:pPr>
        <w:ind w:left="-142" w:right="-158"/>
        <w:rPr>
          <w:b/>
        </w:rPr>
      </w:pPr>
      <w:r w:rsidRPr="00581948">
        <w:rPr>
          <w:b/>
        </w:rPr>
        <w:lastRenderedPageBreak/>
        <w:t>*HYMN</w:t>
      </w:r>
      <w:r w:rsidR="00C17D5E" w:rsidRPr="00581948">
        <w:rPr>
          <w:b/>
        </w:rPr>
        <w:tab/>
      </w:r>
      <w:r w:rsidR="00C17D5E" w:rsidRPr="00581948">
        <w:rPr>
          <w:b/>
        </w:rPr>
        <w:tab/>
      </w:r>
      <w:r w:rsidR="00E205B8" w:rsidRPr="00581948">
        <w:rPr>
          <w:b/>
        </w:rPr>
        <w:t>MICAH’S SONG</w:t>
      </w:r>
    </w:p>
    <w:p w14:paraId="29CB4105" w14:textId="77777777" w:rsidR="00E205B8" w:rsidRPr="00581948" w:rsidRDefault="00E205B8" w:rsidP="00B67E35">
      <w:pPr>
        <w:ind w:left="-142" w:right="-158"/>
        <w:rPr>
          <w:b/>
        </w:rPr>
      </w:pPr>
    </w:p>
    <w:p w14:paraId="758A20B3" w14:textId="77777777" w:rsidR="000A5976" w:rsidRPr="00581948" w:rsidRDefault="000A5976" w:rsidP="00B67E35">
      <w:pPr>
        <w:ind w:left="-142" w:right="-158"/>
        <w:rPr>
          <w:b/>
        </w:rPr>
      </w:pPr>
      <w:r w:rsidRPr="00581948">
        <w:rPr>
          <w:b/>
        </w:rPr>
        <w:t>Hear then what Yahweh asks of you.</w:t>
      </w:r>
    </w:p>
    <w:p w14:paraId="4F156298" w14:textId="77777777" w:rsidR="000A5976" w:rsidRPr="00581948" w:rsidRDefault="000A5976" w:rsidP="00B67E35">
      <w:pPr>
        <w:ind w:left="-142" w:right="-158"/>
        <w:rPr>
          <w:b/>
        </w:rPr>
      </w:pPr>
      <w:r w:rsidRPr="00581948">
        <w:rPr>
          <w:b/>
        </w:rPr>
        <w:t>To live justly.</w:t>
      </w:r>
    </w:p>
    <w:p w14:paraId="02744CE5" w14:textId="77777777" w:rsidR="000A5976" w:rsidRPr="00581948" w:rsidRDefault="000A5976" w:rsidP="00B67E35">
      <w:pPr>
        <w:ind w:left="-142" w:right="-158"/>
        <w:rPr>
          <w:b/>
        </w:rPr>
      </w:pPr>
      <w:r w:rsidRPr="00581948">
        <w:rPr>
          <w:b/>
        </w:rPr>
        <w:t>To love tenderly,</w:t>
      </w:r>
    </w:p>
    <w:p w14:paraId="42B6A157" w14:textId="77777777" w:rsidR="000A5976" w:rsidRPr="00581948" w:rsidRDefault="000A5976" w:rsidP="00B67E35">
      <w:pPr>
        <w:ind w:left="-142" w:right="-158"/>
        <w:rPr>
          <w:b/>
        </w:rPr>
      </w:pPr>
      <w:r w:rsidRPr="00581948">
        <w:rPr>
          <w:b/>
        </w:rPr>
        <w:t>and to walk humbly with your God</w:t>
      </w:r>
    </w:p>
    <w:p w14:paraId="735870A1" w14:textId="77777777" w:rsidR="000A5976" w:rsidRPr="00581948" w:rsidRDefault="000A5976" w:rsidP="00B67E35">
      <w:pPr>
        <w:ind w:left="-142" w:right="-158"/>
        <w:rPr>
          <w:b/>
        </w:rPr>
      </w:pPr>
      <w:r w:rsidRPr="00581948">
        <w:rPr>
          <w:b/>
        </w:rPr>
        <w:t>come that you may have life, and have it to the full….</w:t>
      </w:r>
    </w:p>
    <w:p w14:paraId="22E5C228" w14:textId="77777777" w:rsidR="000A5976" w:rsidRPr="00581948" w:rsidRDefault="000A5976" w:rsidP="00B67E35">
      <w:pPr>
        <w:ind w:left="-142" w:right="-158"/>
        <w:rPr>
          <w:b/>
        </w:rPr>
      </w:pPr>
    </w:p>
    <w:p w14:paraId="63564123" w14:textId="77777777" w:rsidR="000A5976" w:rsidRPr="00581948" w:rsidRDefault="000A5976" w:rsidP="000A5976">
      <w:pPr>
        <w:ind w:left="-142" w:right="-158"/>
        <w:rPr>
          <w:b/>
        </w:rPr>
      </w:pPr>
      <w:r w:rsidRPr="00581948">
        <w:rPr>
          <w:b/>
        </w:rPr>
        <w:t>Hear then what Yahweh asks of you.</w:t>
      </w:r>
    </w:p>
    <w:p w14:paraId="7F0DB5ED" w14:textId="77777777" w:rsidR="000A5976" w:rsidRPr="00581948" w:rsidRDefault="000A5976" w:rsidP="000A5976">
      <w:pPr>
        <w:ind w:left="-142" w:right="-158"/>
        <w:rPr>
          <w:b/>
        </w:rPr>
      </w:pPr>
      <w:r w:rsidRPr="00581948">
        <w:rPr>
          <w:b/>
        </w:rPr>
        <w:t>To live justly.</w:t>
      </w:r>
    </w:p>
    <w:p w14:paraId="4C09399C" w14:textId="77777777" w:rsidR="000A5976" w:rsidRPr="00581948" w:rsidRDefault="000A5976" w:rsidP="000A5976">
      <w:pPr>
        <w:ind w:left="-142" w:right="-158"/>
        <w:rPr>
          <w:b/>
        </w:rPr>
      </w:pPr>
      <w:r w:rsidRPr="00581948">
        <w:rPr>
          <w:b/>
        </w:rPr>
        <w:t>To love tenderly,</w:t>
      </w:r>
    </w:p>
    <w:p w14:paraId="18F400E6" w14:textId="77777777" w:rsidR="000A5976" w:rsidRPr="00581948" w:rsidRDefault="000A5976" w:rsidP="000A5976">
      <w:pPr>
        <w:ind w:left="-142" w:right="-158"/>
        <w:rPr>
          <w:b/>
        </w:rPr>
      </w:pPr>
      <w:r w:rsidRPr="00581948">
        <w:rPr>
          <w:b/>
        </w:rPr>
        <w:t>and to walk humbly with your God</w:t>
      </w:r>
    </w:p>
    <w:p w14:paraId="63D32842" w14:textId="77777777" w:rsidR="000A5976" w:rsidRPr="00581948" w:rsidRDefault="000A5976" w:rsidP="000A5976">
      <w:pPr>
        <w:ind w:left="-142" w:right="-158"/>
        <w:rPr>
          <w:b/>
        </w:rPr>
      </w:pPr>
      <w:r w:rsidRPr="00581948">
        <w:rPr>
          <w:b/>
        </w:rPr>
        <w:t>Father your kingdom come.</w:t>
      </w:r>
    </w:p>
    <w:p w14:paraId="36BC485D" w14:textId="77777777" w:rsidR="000A5976" w:rsidRPr="00581948" w:rsidRDefault="000A5976" w:rsidP="000A5976">
      <w:pPr>
        <w:ind w:left="-142" w:right="-158"/>
        <w:rPr>
          <w:b/>
        </w:rPr>
      </w:pPr>
      <w:r w:rsidRPr="00581948">
        <w:rPr>
          <w:b/>
        </w:rPr>
        <w:t>May your will be done….</w:t>
      </w:r>
    </w:p>
    <w:p w14:paraId="7030F033" w14:textId="77777777" w:rsidR="000A5976" w:rsidRPr="00581948" w:rsidRDefault="000A5976" w:rsidP="000A5976">
      <w:pPr>
        <w:ind w:left="-142" w:right="-158"/>
        <w:rPr>
          <w:b/>
        </w:rPr>
      </w:pPr>
    </w:p>
    <w:p w14:paraId="207BBB42" w14:textId="77777777" w:rsidR="000A5976" w:rsidRPr="00581948" w:rsidRDefault="000A5976" w:rsidP="000A5976">
      <w:pPr>
        <w:ind w:left="-142" w:right="-158"/>
        <w:rPr>
          <w:b/>
        </w:rPr>
      </w:pPr>
      <w:r w:rsidRPr="00581948">
        <w:rPr>
          <w:b/>
        </w:rPr>
        <w:t>Hear then what Yahweh asks of you.</w:t>
      </w:r>
    </w:p>
    <w:p w14:paraId="45CB87A7" w14:textId="77777777" w:rsidR="000A5976" w:rsidRPr="00581948" w:rsidRDefault="000A5976" w:rsidP="000A5976">
      <w:pPr>
        <w:ind w:left="-142" w:right="-158"/>
        <w:rPr>
          <w:b/>
        </w:rPr>
      </w:pPr>
      <w:r w:rsidRPr="00581948">
        <w:rPr>
          <w:b/>
        </w:rPr>
        <w:t>To live justly.</w:t>
      </w:r>
    </w:p>
    <w:p w14:paraId="2C1FDFBF" w14:textId="77777777" w:rsidR="000A5976" w:rsidRPr="00581948" w:rsidRDefault="000A5976" w:rsidP="000A5976">
      <w:pPr>
        <w:ind w:left="-142" w:right="-158"/>
        <w:rPr>
          <w:b/>
        </w:rPr>
      </w:pPr>
      <w:r w:rsidRPr="00581948">
        <w:rPr>
          <w:b/>
        </w:rPr>
        <w:t>To love tenderly,</w:t>
      </w:r>
    </w:p>
    <w:p w14:paraId="5DD76033" w14:textId="77777777" w:rsidR="000A5976" w:rsidRPr="00581948" w:rsidRDefault="000A5976" w:rsidP="000A5976">
      <w:pPr>
        <w:ind w:left="-142" w:right="-158"/>
        <w:rPr>
          <w:b/>
        </w:rPr>
      </w:pPr>
      <w:r w:rsidRPr="00581948">
        <w:rPr>
          <w:b/>
        </w:rPr>
        <w:t>and to walk humbly with your God</w:t>
      </w:r>
    </w:p>
    <w:p w14:paraId="2A927F1D" w14:textId="77777777" w:rsidR="000A5976" w:rsidRPr="00581948" w:rsidRDefault="000A5976" w:rsidP="000A5976">
      <w:pPr>
        <w:ind w:left="-142" w:right="-158"/>
        <w:rPr>
          <w:b/>
        </w:rPr>
      </w:pPr>
      <w:r w:rsidRPr="00581948">
        <w:rPr>
          <w:b/>
        </w:rPr>
        <w:t>Ask and you shall receive</w:t>
      </w:r>
    </w:p>
    <w:p w14:paraId="5123354E" w14:textId="77777777" w:rsidR="000A5976" w:rsidRPr="00581948" w:rsidRDefault="000A5976" w:rsidP="000A5976">
      <w:pPr>
        <w:ind w:left="-142" w:right="-158"/>
        <w:rPr>
          <w:b/>
        </w:rPr>
      </w:pPr>
      <w:r w:rsidRPr="00581948">
        <w:rPr>
          <w:b/>
        </w:rPr>
        <w:t>seek and you shall find</w:t>
      </w:r>
      <w:proofErr w:type="gramStart"/>
      <w:r w:rsidRPr="00581948">
        <w:rPr>
          <w:b/>
        </w:rPr>
        <w:t>…..</w:t>
      </w:r>
      <w:proofErr w:type="gramEnd"/>
    </w:p>
    <w:p w14:paraId="4EC0CCE6" w14:textId="77777777" w:rsidR="000A5976" w:rsidRPr="00581948" w:rsidRDefault="000A5976" w:rsidP="000A5976">
      <w:pPr>
        <w:ind w:left="-142" w:right="-158"/>
        <w:rPr>
          <w:b/>
        </w:rPr>
      </w:pPr>
    </w:p>
    <w:p w14:paraId="55816C0B" w14:textId="77777777" w:rsidR="000A5976" w:rsidRPr="00581948" w:rsidRDefault="000A5976" w:rsidP="000A5976">
      <w:pPr>
        <w:ind w:left="-142" w:right="-158"/>
        <w:rPr>
          <w:b/>
        </w:rPr>
      </w:pPr>
      <w:r w:rsidRPr="00581948">
        <w:rPr>
          <w:b/>
        </w:rPr>
        <w:t>Hear then what Yahweh asks of you.</w:t>
      </w:r>
    </w:p>
    <w:p w14:paraId="611ACFB0" w14:textId="77777777" w:rsidR="000A5976" w:rsidRPr="00581948" w:rsidRDefault="000A5976" w:rsidP="000A5976">
      <w:pPr>
        <w:ind w:left="-142" w:right="-158"/>
        <w:rPr>
          <w:b/>
        </w:rPr>
      </w:pPr>
      <w:r w:rsidRPr="00581948">
        <w:rPr>
          <w:b/>
        </w:rPr>
        <w:t>To live justly.</w:t>
      </w:r>
    </w:p>
    <w:p w14:paraId="5C9E9024" w14:textId="77777777" w:rsidR="000A5976" w:rsidRPr="00581948" w:rsidRDefault="000A5976" w:rsidP="000A5976">
      <w:pPr>
        <w:ind w:left="-142" w:right="-158"/>
        <w:rPr>
          <w:b/>
        </w:rPr>
      </w:pPr>
      <w:r w:rsidRPr="00581948">
        <w:rPr>
          <w:b/>
        </w:rPr>
        <w:t>To love tenderly,</w:t>
      </w:r>
    </w:p>
    <w:p w14:paraId="4A0CA2EC" w14:textId="77777777" w:rsidR="000A5976" w:rsidRPr="00581948" w:rsidRDefault="000A5976" w:rsidP="000A5976">
      <w:pPr>
        <w:ind w:left="-142" w:right="-158"/>
        <w:rPr>
          <w:b/>
        </w:rPr>
      </w:pPr>
      <w:r w:rsidRPr="00581948">
        <w:rPr>
          <w:b/>
        </w:rPr>
        <w:t>and to walk humbly with your God</w:t>
      </w:r>
    </w:p>
    <w:p w14:paraId="61D31C83" w14:textId="77777777" w:rsidR="000A5976" w:rsidRPr="00581948" w:rsidRDefault="000A5976" w:rsidP="000A5976">
      <w:pPr>
        <w:ind w:left="-142" w:right="-158"/>
        <w:rPr>
          <w:b/>
        </w:rPr>
      </w:pPr>
      <w:r w:rsidRPr="00581948">
        <w:rPr>
          <w:b/>
        </w:rPr>
        <w:t>Take up your cross and follow me.</w:t>
      </w:r>
    </w:p>
    <w:p w14:paraId="7AF9B330" w14:textId="77777777" w:rsidR="000A5976" w:rsidRPr="00581948" w:rsidRDefault="000A5976" w:rsidP="000A5976">
      <w:pPr>
        <w:ind w:left="-142" w:right="-158"/>
        <w:rPr>
          <w:b/>
        </w:rPr>
      </w:pPr>
      <w:r w:rsidRPr="00581948">
        <w:rPr>
          <w:b/>
        </w:rPr>
        <w:t>You shall share my life….</w:t>
      </w:r>
    </w:p>
    <w:p w14:paraId="585C4454" w14:textId="77777777" w:rsidR="000A5976" w:rsidRPr="00581948" w:rsidRDefault="000A5976" w:rsidP="000A5976">
      <w:pPr>
        <w:ind w:left="-142" w:right="-158"/>
        <w:rPr>
          <w:b/>
        </w:rPr>
      </w:pPr>
    </w:p>
    <w:p w14:paraId="66B62926" w14:textId="77777777" w:rsidR="000A5976" w:rsidRPr="00581948" w:rsidRDefault="000A5976" w:rsidP="000A5976">
      <w:pPr>
        <w:ind w:left="-142" w:right="-158"/>
        <w:rPr>
          <w:b/>
        </w:rPr>
      </w:pPr>
      <w:r w:rsidRPr="00581948">
        <w:rPr>
          <w:b/>
        </w:rPr>
        <w:t>Hear then what Yahweh asks of you.</w:t>
      </w:r>
    </w:p>
    <w:p w14:paraId="75558073" w14:textId="77777777" w:rsidR="000A5976" w:rsidRPr="00581948" w:rsidRDefault="000A5976" w:rsidP="000A5976">
      <w:pPr>
        <w:ind w:left="-142" w:right="-158"/>
        <w:rPr>
          <w:b/>
        </w:rPr>
      </w:pPr>
      <w:r w:rsidRPr="00581948">
        <w:rPr>
          <w:b/>
        </w:rPr>
        <w:t>To live justly.</w:t>
      </w:r>
    </w:p>
    <w:p w14:paraId="6C2DC053" w14:textId="77777777" w:rsidR="000A5976" w:rsidRPr="00581948" w:rsidRDefault="000A5976" w:rsidP="000A5976">
      <w:pPr>
        <w:ind w:left="-142" w:right="-158"/>
        <w:rPr>
          <w:b/>
        </w:rPr>
      </w:pPr>
      <w:r w:rsidRPr="00581948">
        <w:rPr>
          <w:b/>
        </w:rPr>
        <w:t>To love tenderly,</w:t>
      </w:r>
    </w:p>
    <w:p w14:paraId="3238166E" w14:textId="77777777" w:rsidR="000A5976" w:rsidRPr="00581948" w:rsidRDefault="000A5976" w:rsidP="000A5976">
      <w:pPr>
        <w:ind w:left="-142" w:right="-158"/>
        <w:rPr>
          <w:b/>
        </w:rPr>
      </w:pPr>
      <w:r w:rsidRPr="00581948">
        <w:rPr>
          <w:b/>
        </w:rPr>
        <w:t>and to walk humbly with your God</w:t>
      </w:r>
    </w:p>
    <w:p w14:paraId="2CC1518E" w14:textId="77777777" w:rsidR="000A5976" w:rsidRPr="00581948" w:rsidRDefault="000A5976" w:rsidP="000A5976">
      <w:pPr>
        <w:ind w:left="-142" w:right="-158"/>
        <w:rPr>
          <w:b/>
        </w:rPr>
      </w:pPr>
      <w:r w:rsidRPr="00581948">
        <w:rPr>
          <w:b/>
        </w:rPr>
        <w:t>I am with you always</w:t>
      </w:r>
    </w:p>
    <w:p w14:paraId="4F30491C" w14:textId="60AF6C77" w:rsidR="000A5976" w:rsidRPr="00797B6E" w:rsidRDefault="000A5976" w:rsidP="00797B6E">
      <w:pPr>
        <w:ind w:left="-142" w:right="-158"/>
        <w:rPr>
          <w:b/>
        </w:rPr>
      </w:pPr>
      <w:r w:rsidRPr="00581948">
        <w:rPr>
          <w:b/>
        </w:rPr>
        <w:t>till the end of time….</w:t>
      </w:r>
    </w:p>
    <w:p w14:paraId="0A71A086" w14:textId="77777777" w:rsidR="00E06A98" w:rsidRPr="00581948" w:rsidRDefault="0028351C" w:rsidP="00E06A98">
      <w:pPr>
        <w:ind w:left="-142" w:right="-158"/>
      </w:pPr>
      <w:r w:rsidRPr="00581948">
        <w:lastRenderedPageBreak/>
        <w:t>BLESSING</w:t>
      </w:r>
    </w:p>
    <w:p w14:paraId="4427F6FE" w14:textId="77777777" w:rsidR="00E06A98" w:rsidRPr="00581948" w:rsidRDefault="00E06A98" w:rsidP="00E06A98">
      <w:pPr>
        <w:ind w:left="-142" w:right="-158"/>
        <w:rPr>
          <w:b/>
          <w:sz w:val="16"/>
          <w:szCs w:val="16"/>
        </w:rPr>
      </w:pPr>
    </w:p>
    <w:p w14:paraId="4C3B3E99" w14:textId="77777777" w:rsidR="00E06A98" w:rsidRPr="00581948" w:rsidRDefault="00E06A98" w:rsidP="00E06A98">
      <w:pPr>
        <w:ind w:left="-142" w:right="-158"/>
        <w:rPr>
          <w:b/>
        </w:rPr>
      </w:pPr>
      <w:r w:rsidRPr="00581948">
        <w:rPr>
          <w:b/>
        </w:rPr>
        <w:t>With minds sifting for truth</w:t>
      </w:r>
    </w:p>
    <w:p w14:paraId="17DD42A2" w14:textId="77777777" w:rsidR="00E06A98" w:rsidRPr="00581948" w:rsidRDefault="00E06A98" w:rsidP="00E06A98">
      <w:pPr>
        <w:ind w:left="-142" w:right="-158"/>
        <w:rPr>
          <w:b/>
        </w:rPr>
      </w:pPr>
      <w:r w:rsidRPr="00581948">
        <w:rPr>
          <w:b/>
        </w:rPr>
        <w:t>Ears sensitive to grief</w:t>
      </w:r>
    </w:p>
    <w:p w14:paraId="1E520C88" w14:textId="77777777" w:rsidR="00E06A98" w:rsidRPr="00581948" w:rsidRDefault="00E06A98" w:rsidP="00E06A98">
      <w:pPr>
        <w:ind w:left="-142" w:right="-158"/>
        <w:rPr>
          <w:b/>
        </w:rPr>
      </w:pPr>
      <w:r w:rsidRPr="00581948">
        <w:rPr>
          <w:b/>
        </w:rPr>
        <w:t>Eyes focused on dignifying</w:t>
      </w:r>
    </w:p>
    <w:p w14:paraId="4CB7826A" w14:textId="77777777" w:rsidR="00E06A98" w:rsidRPr="00581948" w:rsidRDefault="00E06A98" w:rsidP="00E06A98">
      <w:pPr>
        <w:ind w:left="-142" w:right="-158"/>
        <w:rPr>
          <w:b/>
        </w:rPr>
      </w:pPr>
      <w:r w:rsidRPr="00581948">
        <w:rPr>
          <w:b/>
        </w:rPr>
        <w:t>Consciences tuned to justice</w:t>
      </w:r>
    </w:p>
    <w:p w14:paraId="37130183" w14:textId="77777777" w:rsidR="00E06A98" w:rsidRPr="00581948" w:rsidRDefault="00E06A98" w:rsidP="00E06A98">
      <w:pPr>
        <w:ind w:left="-142" w:right="-158"/>
        <w:rPr>
          <w:b/>
        </w:rPr>
      </w:pPr>
      <w:r w:rsidRPr="00581948">
        <w:rPr>
          <w:b/>
        </w:rPr>
        <w:t>Hearts steeped in the gospel</w:t>
      </w:r>
    </w:p>
    <w:p w14:paraId="6F2DD2BB" w14:textId="77777777" w:rsidR="00E06A98" w:rsidRPr="00581948" w:rsidRDefault="00E06A98" w:rsidP="00E06A98">
      <w:pPr>
        <w:ind w:left="-142" w:right="-158"/>
        <w:rPr>
          <w:b/>
        </w:rPr>
      </w:pPr>
      <w:r w:rsidRPr="00581948">
        <w:rPr>
          <w:b/>
        </w:rPr>
        <w:t>Mouths speaking with kindness</w:t>
      </w:r>
    </w:p>
    <w:p w14:paraId="4BFA4F76" w14:textId="77777777" w:rsidR="00E06A98" w:rsidRPr="00581948" w:rsidRDefault="00E06A98" w:rsidP="00E06A98">
      <w:pPr>
        <w:ind w:left="-142" w:right="-158"/>
        <w:rPr>
          <w:b/>
        </w:rPr>
      </w:pPr>
      <w:r w:rsidRPr="00581948">
        <w:rPr>
          <w:b/>
        </w:rPr>
        <w:t>A community breathing reverence</w:t>
      </w:r>
    </w:p>
    <w:p w14:paraId="5CC741B3" w14:textId="77777777" w:rsidR="00E06A98" w:rsidRPr="00581948" w:rsidRDefault="00E06A98" w:rsidP="00E06A98">
      <w:pPr>
        <w:ind w:left="-142" w:right="-158"/>
        <w:rPr>
          <w:b/>
        </w:rPr>
      </w:pPr>
      <w:r w:rsidRPr="00581948">
        <w:rPr>
          <w:b/>
        </w:rPr>
        <w:t>Bless us Living God.</w:t>
      </w:r>
    </w:p>
    <w:p w14:paraId="63305614" w14:textId="77777777" w:rsidR="00E06A98" w:rsidRPr="00581948" w:rsidRDefault="00E06A98" w:rsidP="00E06A98">
      <w:pPr>
        <w:ind w:left="-142" w:right="-158"/>
      </w:pPr>
      <w:r w:rsidRPr="00581948">
        <w:rPr>
          <w:b/>
        </w:rPr>
        <w:t>Amen.</w:t>
      </w:r>
      <w:r w:rsidRPr="00581948">
        <w:rPr>
          <w:b/>
        </w:rPr>
        <w:tab/>
      </w:r>
      <w:r w:rsidRPr="00581948">
        <w:tab/>
      </w:r>
      <w:r w:rsidRPr="00581948">
        <w:tab/>
      </w:r>
      <w:r w:rsidRPr="00581948">
        <w:tab/>
      </w:r>
    </w:p>
    <w:p w14:paraId="5063263D" w14:textId="77777777" w:rsidR="000A5976" w:rsidRPr="00581948" w:rsidRDefault="000A5976" w:rsidP="00B67E35">
      <w:pPr>
        <w:ind w:left="-142" w:right="-158"/>
        <w:rPr>
          <w:b/>
          <w:sz w:val="16"/>
          <w:szCs w:val="16"/>
        </w:rPr>
      </w:pPr>
    </w:p>
    <w:p w14:paraId="06BEDE5C" w14:textId="13379D24" w:rsidR="000D1C38" w:rsidRPr="00581948" w:rsidRDefault="000D1C38" w:rsidP="000D1C38">
      <w:pPr>
        <w:rPr>
          <w:b/>
        </w:rPr>
      </w:pPr>
      <w:r w:rsidRPr="00581948">
        <w:rPr>
          <w:b/>
        </w:rPr>
        <w:t>HYMN</w:t>
      </w:r>
      <w:r w:rsidRPr="00581948">
        <w:rPr>
          <w:b/>
        </w:rPr>
        <w:tab/>
      </w:r>
      <w:r w:rsidR="00797B6E">
        <w:rPr>
          <w:b/>
        </w:rPr>
        <w:t xml:space="preserve">                            </w:t>
      </w:r>
      <w:r w:rsidR="00797B6E" w:rsidRPr="00581948">
        <w:rPr>
          <w:b/>
        </w:rPr>
        <w:t>CH</w:t>
      </w:r>
      <w:proofErr w:type="gramStart"/>
      <w:r w:rsidR="00797B6E" w:rsidRPr="00581948">
        <w:rPr>
          <w:b/>
        </w:rPr>
        <w:t>4  803</w:t>
      </w:r>
      <w:proofErr w:type="gramEnd"/>
      <w:r w:rsidR="00797B6E">
        <w:rPr>
          <w:b/>
        </w:rPr>
        <w:t xml:space="preserve"> (</w:t>
      </w:r>
      <w:r w:rsidR="00797B6E" w:rsidRPr="00581948">
        <w:rPr>
          <w:i/>
        </w:rPr>
        <w:t>Swaziland traditional hymn</w:t>
      </w:r>
      <w:r w:rsidR="00797B6E">
        <w:rPr>
          <w:i/>
        </w:rPr>
        <w:t>)</w:t>
      </w:r>
    </w:p>
    <w:p w14:paraId="63652DFC" w14:textId="77777777" w:rsidR="000D1C38" w:rsidRPr="00581948" w:rsidRDefault="000D1C38" w:rsidP="000D1C38">
      <w:pPr>
        <w:rPr>
          <w:b/>
        </w:rPr>
      </w:pPr>
      <w:r w:rsidRPr="00581948">
        <w:rPr>
          <w:b/>
        </w:rPr>
        <w:t>We will walk with God, my brothers,</w:t>
      </w:r>
      <w:r w:rsidRPr="00581948">
        <w:rPr>
          <w:b/>
        </w:rPr>
        <w:tab/>
      </w:r>
      <w:r w:rsidRPr="00581948">
        <w:rPr>
          <w:b/>
        </w:rPr>
        <w:tab/>
      </w:r>
      <w:r w:rsidRPr="00581948">
        <w:rPr>
          <w:b/>
        </w:rPr>
        <w:tab/>
      </w:r>
    </w:p>
    <w:p w14:paraId="3BA21016" w14:textId="77777777" w:rsidR="000D1C38" w:rsidRPr="00581948" w:rsidRDefault="000D1C38" w:rsidP="000D1C38">
      <w:pPr>
        <w:rPr>
          <w:b/>
        </w:rPr>
      </w:pPr>
      <w:r w:rsidRPr="00581948">
        <w:rPr>
          <w:b/>
        </w:rPr>
        <w:t>we will walk with God.</w:t>
      </w:r>
    </w:p>
    <w:p w14:paraId="534FF947" w14:textId="77777777" w:rsidR="000D1C38" w:rsidRPr="00581948" w:rsidRDefault="000D1C38" w:rsidP="000D1C38">
      <w:pPr>
        <w:rPr>
          <w:b/>
        </w:rPr>
      </w:pPr>
      <w:r w:rsidRPr="00581948">
        <w:rPr>
          <w:b/>
        </w:rPr>
        <w:t>We will walk with God, my sisters,</w:t>
      </w:r>
    </w:p>
    <w:p w14:paraId="3E1AF81A" w14:textId="77777777" w:rsidR="000D1C38" w:rsidRPr="00581948" w:rsidRDefault="000D1C38" w:rsidP="000D1C38">
      <w:pPr>
        <w:rPr>
          <w:b/>
        </w:rPr>
      </w:pPr>
      <w:r w:rsidRPr="00581948">
        <w:rPr>
          <w:b/>
        </w:rPr>
        <w:t>we will walk with God.</w:t>
      </w:r>
    </w:p>
    <w:p w14:paraId="57C2A126" w14:textId="57943017" w:rsidR="000D1C38" w:rsidRPr="00797B6E" w:rsidRDefault="000D1C38" w:rsidP="000D1C38">
      <w:pPr>
        <w:rPr>
          <w:b/>
        </w:rPr>
      </w:pPr>
      <w:r w:rsidRPr="00581948">
        <w:rPr>
          <w:b/>
        </w:rPr>
        <w:t>We will go rejoicing</w:t>
      </w:r>
      <w:r w:rsidR="00797B6E">
        <w:rPr>
          <w:b/>
        </w:rPr>
        <w:t xml:space="preserve"> </w:t>
      </w:r>
      <w:r w:rsidRPr="00581948">
        <w:rPr>
          <w:b/>
        </w:rPr>
        <w:t>till the kingdom has come.</w:t>
      </w:r>
      <w:r w:rsidR="00797B6E">
        <w:rPr>
          <w:b/>
        </w:rPr>
        <w:t xml:space="preserve"> (2x) </w:t>
      </w:r>
      <w:r w:rsidR="00581948">
        <w:rPr>
          <w:i/>
        </w:rPr>
        <w:tab/>
      </w:r>
      <w:r w:rsidR="00581948">
        <w:rPr>
          <w:i/>
        </w:rPr>
        <w:tab/>
      </w:r>
      <w:r w:rsidR="00581948">
        <w:rPr>
          <w:i/>
        </w:rPr>
        <w:tab/>
      </w:r>
      <w:r w:rsidRPr="00797B6E">
        <w:rPr>
          <w:sz w:val="16"/>
          <w:szCs w:val="16"/>
        </w:rPr>
        <w:tab/>
      </w:r>
      <w:r w:rsidRPr="00797B6E">
        <w:rPr>
          <w:sz w:val="16"/>
          <w:szCs w:val="16"/>
        </w:rPr>
        <w:tab/>
      </w:r>
      <w:r w:rsidRPr="00797B6E">
        <w:rPr>
          <w:sz w:val="16"/>
          <w:szCs w:val="16"/>
        </w:rPr>
        <w:tab/>
      </w:r>
      <w:r w:rsidRPr="00797B6E">
        <w:rPr>
          <w:sz w:val="16"/>
          <w:szCs w:val="16"/>
        </w:rPr>
        <w:tab/>
      </w:r>
      <w:r w:rsidRPr="00797B6E">
        <w:rPr>
          <w:sz w:val="16"/>
          <w:szCs w:val="16"/>
        </w:rPr>
        <w:tab/>
      </w:r>
      <w:r w:rsidRPr="00797B6E">
        <w:rPr>
          <w:sz w:val="16"/>
          <w:szCs w:val="16"/>
        </w:rPr>
        <w:tab/>
      </w:r>
    </w:p>
    <w:p w14:paraId="337A4C7C" w14:textId="682157C6" w:rsidR="00B67E35" w:rsidRDefault="00C17D5E" w:rsidP="00581948">
      <w:pPr>
        <w:ind w:left="-142" w:right="-158"/>
      </w:pPr>
      <w:r w:rsidRPr="00581948">
        <w:rPr>
          <w:b/>
        </w:rPr>
        <w:tab/>
      </w:r>
      <w:r w:rsidR="00B67E35" w:rsidRPr="00581948">
        <w:t>Exit of Bibl</w:t>
      </w:r>
      <w:r w:rsidR="00581948">
        <w:t>e</w:t>
      </w:r>
      <w:r w:rsidR="00E24875" w:rsidRPr="00581948">
        <w:t xml:space="preserve"> and candle</w:t>
      </w:r>
    </w:p>
    <w:p w14:paraId="6231226A" w14:textId="77777777" w:rsidR="00797B6E" w:rsidRPr="00797B6E" w:rsidRDefault="00797B6E" w:rsidP="00581948">
      <w:pPr>
        <w:ind w:left="-142" w:right="-158"/>
        <w:rPr>
          <w:b/>
          <w:sz w:val="16"/>
          <w:szCs w:val="16"/>
        </w:rPr>
      </w:pPr>
    </w:p>
    <w:p w14:paraId="78221A7B" w14:textId="77777777" w:rsidR="00F2178D" w:rsidRPr="00581948" w:rsidRDefault="00F2178D" w:rsidP="00F2178D">
      <w:pPr>
        <w:jc w:val="center"/>
        <w:rPr>
          <w:i/>
          <w:iCs/>
        </w:rPr>
      </w:pPr>
      <w:r w:rsidRPr="00581948">
        <w:rPr>
          <w:b/>
          <w:bCs/>
        </w:rPr>
        <w:t>Ministers</w:t>
      </w:r>
      <w:r w:rsidRPr="00581948">
        <w:rPr>
          <w:b/>
          <w:bCs/>
          <w:i/>
          <w:iCs/>
        </w:rPr>
        <w:t xml:space="preserve">: </w:t>
      </w:r>
      <w:r w:rsidRPr="00581948">
        <w:rPr>
          <w:bCs/>
          <w:i/>
          <w:iCs/>
        </w:rPr>
        <w:t>All the people</w:t>
      </w:r>
    </w:p>
    <w:p w14:paraId="4F5ED665" w14:textId="77777777" w:rsidR="00F2178D" w:rsidRPr="00581948" w:rsidRDefault="00F2178D" w:rsidP="00F2178D">
      <w:pPr>
        <w:ind w:firstLine="720"/>
        <w:rPr>
          <w:b/>
          <w:bCs/>
        </w:rPr>
      </w:pPr>
      <w:r w:rsidRPr="00581948">
        <w:rPr>
          <w:b/>
          <w:bCs/>
        </w:rPr>
        <w:t xml:space="preserve">Leader: </w:t>
      </w:r>
      <w:r w:rsidRPr="00581948">
        <w:rPr>
          <w:bCs/>
          <w:i/>
        </w:rPr>
        <w:t>Sr Cynthia Kearney</w:t>
      </w:r>
      <w:r w:rsidRPr="00581948">
        <w:rPr>
          <w:bCs/>
          <w:i/>
        </w:rPr>
        <w:tab/>
      </w:r>
      <w:r w:rsidRPr="00581948">
        <w:rPr>
          <w:bCs/>
          <w:i/>
        </w:rPr>
        <w:tab/>
      </w:r>
      <w:r w:rsidRPr="00581948">
        <w:rPr>
          <w:b/>
          <w:bCs/>
        </w:rPr>
        <w:t xml:space="preserve">Reader: </w:t>
      </w:r>
      <w:r w:rsidRPr="00581948">
        <w:rPr>
          <w:bCs/>
          <w:i/>
        </w:rPr>
        <w:t>Pat Flockhart</w:t>
      </w:r>
    </w:p>
    <w:p w14:paraId="1D38AD49" w14:textId="5F08DAAC" w:rsidR="00F2178D" w:rsidRPr="00581948" w:rsidRDefault="00F2178D" w:rsidP="00F2178D">
      <w:pPr>
        <w:tabs>
          <w:tab w:val="left" w:pos="72"/>
        </w:tabs>
        <w:rPr>
          <w:bCs/>
          <w:i/>
        </w:rPr>
      </w:pPr>
      <w:r w:rsidRPr="00581948">
        <w:rPr>
          <w:b/>
          <w:bCs/>
        </w:rPr>
        <w:t>Director of Music:</w:t>
      </w:r>
      <w:r w:rsidRPr="00581948">
        <w:rPr>
          <w:b/>
          <w:bCs/>
          <w:i/>
          <w:iCs/>
        </w:rPr>
        <w:t xml:space="preserve">  </w:t>
      </w:r>
      <w:r w:rsidRPr="00581948">
        <w:rPr>
          <w:i/>
          <w:iCs/>
        </w:rPr>
        <w:t>Catherine Macdonald</w:t>
      </w:r>
      <w:r w:rsidRPr="00581948">
        <w:rPr>
          <w:b/>
          <w:bCs/>
        </w:rPr>
        <w:t xml:space="preserve">    Organist: </w:t>
      </w:r>
      <w:r w:rsidRPr="00581948">
        <w:rPr>
          <w:bCs/>
          <w:i/>
        </w:rPr>
        <w:t>David Russell</w:t>
      </w:r>
    </w:p>
    <w:p w14:paraId="225C858A" w14:textId="31FBFE88" w:rsidR="00F2178D" w:rsidRDefault="00F2178D" w:rsidP="00F2178D">
      <w:pPr>
        <w:tabs>
          <w:tab w:val="left" w:pos="72"/>
        </w:tabs>
        <w:jc w:val="center"/>
        <w:rPr>
          <w:b/>
          <w:bCs/>
        </w:rPr>
      </w:pPr>
      <w:r w:rsidRPr="00581948">
        <w:rPr>
          <w:b/>
          <w:bCs/>
        </w:rPr>
        <w:t>Choir</w:t>
      </w:r>
    </w:p>
    <w:p w14:paraId="2B60721D" w14:textId="77777777" w:rsidR="00797B6E" w:rsidRPr="00797B6E" w:rsidRDefault="00797B6E" w:rsidP="00F2178D">
      <w:pPr>
        <w:tabs>
          <w:tab w:val="left" w:pos="72"/>
        </w:tabs>
        <w:jc w:val="center"/>
        <w:rPr>
          <w:b/>
          <w:bCs/>
          <w:sz w:val="16"/>
          <w:szCs w:val="16"/>
        </w:rPr>
      </w:pPr>
    </w:p>
    <w:p w14:paraId="7C1621F8" w14:textId="44E0FE54" w:rsidR="00F2178D" w:rsidRDefault="00797B6E" w:rsidP="00797B6E">
      <w:pPr>
        <w:jc w:val="center"/>
        <w:rPr>
          <w:i/>
          <w:sz w:val="22"/>
          <w:szCs w:val="22"/>
        </w:rPr>
      </w:pPr>
      <w:r w:rsidRPr="00581948">
        <w:rPr>
          <w:i/>
          <w:sz w:val="22"/>
          <w:szCs w:val="22"/>
        </w:rPr>
        <w:t xml:space="preserve">Please join us for a time of fellowship and friendship in the Community Centre next door for a cup of tea or </w:t>
      </w:r>
      <w:proofErr w:type="spellStart"/>
      <w:r w:rsidRPr="00581948">
        <w:rPr>
          <w:i/>
          <w:sz w:val="22"/>
          <w:szCs w:val="22"/>
        </w:rPr>
        <w:t>coffee</w:t>
      </w:r>
      <w:proofErr w:type="gramStart"/>
      <w:r w:rsidRPr="00581948">
        <w:rPr>
          <w:i/>
          <w:sz w:val="22"/>
          <w:szCs w:val="22"/>
        </w:rPr>
        <w:t>,.followed</w:t>
      </w:r>
      <w:proofErr w:type="spellEnd"/>
      <w:proofErr w:type="gramEnd"/>
      <w:r w:rsidRPr="00581948">
        <w:rPr>
          <w:i/>
          <w:sz w:val="22"/>
          <w:szCs w:val="22"/>
        </w:rPr>
        <w:t xml:space="preserve"> by a congregational meeting</w:t>
      </w:r>
    </w:p>
    <w:p w14:paraId="0689B8FB" w14:textId="6C8A2E34" w:rsidR="00797B6E" w:rsidRDefault="00797B6E" w:rsidP="00797B6E">
      <w:pPr>
        <w:jc w:val="center"/>
        <w:rPr>
          <w:i/>
          <w:sz w:val="22"/>
          <w:szCs w:val="22"/>
        </w:rPr>
      </w:pPr>
    </w:p>
    <w:p w14:paraId="199DDA2B" w14:textId="0118350D" w:rsidR="00797B6E" w:rsidRDefault="00797B6E" w:rsidP="00797B6E">
      <w:pPr>
        <w:rPr>
          <w:sz w:val="20"/>
          <w:szCs w:val="20"/>
        </w:rPr>
      </w:pPr>
      <w:r w:rsidRPr="00797B6E">
        <w:rPr>
          <w:b/>
          <w:bCs/>
          <w:sz w:val="20"/>
          <w:szCs w:val="20"/>
        </w:rPr>
        <w:t xml:space="preserve">Please remember </w:t>
      </w:r>
      <w:r w:rsidRPr="00797B6E">
        <w:rPr>
          <w:sz w:val="20"/>
          <w:szCs w:val="20"/>
        </w:rPr>
        <w:t>donations for the Love basket.  Breakfast cereals very welcome</w:t>
      </w:r>
    </w:p>
    <w:p w14:paraId="47FE3DE8" w14:textId="7F99C0F9" w:rsidR="00797B6E" w:rsidRDefault="00797B6E" w:rsidP="00797B6E">
      <w:pPr>
        <w:jc w:val="center"/>
        <w:rPr>
          <w:i/>
          <w:sz w:val="22"/>
          <w:szCs w:val="22"/>
        </w:rPr>
      </w:pPr>
    </w:p>
    <w:p w14:paraId="5B8B949E" w14:textId="3CBF4701" w:rsidR="00E24875" w:rsidRDefault="00E24875" w:rsidP="00E24875">
      <w:pPr>
        <w:rPr>
          <w:sz w:val="21"/>
          <w:szCs w:val="21"/>
        </w:rPr>
      </w:pPr>
      <w:r w:rsidRPr="002F4E35">
        <w:rPr>
          <w:b/>
          <w:bCs/>
          <w:sz w:val="21"/>
          <w:szCs w:val="21"/>
        </w:rPr>
        <w:t>Daily Centering prayer at noon (</w:t>
      </w:r>
      <w:r w:rsidRPr="002F4E35">
        <w:rPr>
          <w:sz w:val="21"/>
          <w:szCs w:val="21"/>
        </w:rPr>
        <w:t xml:space="preserve">12 - 12:15 pm) wherever we are whatever we are doing. Focus on key word </w:t>
      </w:r>
      <w:r w:rsidRPr="002F4E35">
        <w:rPr>
          <w:b/>
          <w:bCs/>
          <w:sz w:val="21"/>
          <w:szCs w:val="21"/>
          <w:u w:val="single"/>
        </w:rPr>
        <w:t>GPP</w:t>
      </w:r>
      <w:r w:rsidRPr="002F4E35">
        <w:rPr>
          <w:b/>
          <w:bCs/>
          <w:sz w:val="21"/>
          <w:szCs w:val="21"/>
        </w:rPr>
        <w:t xml:space="preserve"> </w:t>
      </w:r>
      <w:r w:rsidRPr="002F4E35">
        <w:rPr>
          <w:sz w:val="21"/>
          <w:szCs w:val="21"/>
        </w:rPr>
        <w:t>(for its continuing mission and life in the community)</w:t>
      </w:r>
    </w:p>
    <w:p w14:paraId="1113BCF8" w14:textId="3D453423" w:rsidR="00797B6E" w:rsidRDefault="00797B6E" w:rsidP="00E24875">
      <w:pPr>
        <w:rPr>
          <w:sz w:val="21"/>
          <w:szCs w:val="21"/>
        </w:rPr>
      </w:pPr>
    </w:p>
    <w:p w14:paraId="22EDE57A" w14:textId="1B894D18" w:rsidR="00797B6E" w:rsidRDefault="00797B6E" w:rsidP="00E24875">
      <w:pPr>
        <w:rPr>
          <w:sz w:val="21"/>
          <w:szCs w:val="21"/>
        </w:rPr>
      </w:pPr>
    </w:p>
    <w:p w14:paraId="7D5F480A" w14:textId="4EA4D629" w:rsidR="00797B6E" w:rsidRDefault="00797B6E" w:rsidP="00E24875">
      <w:pPr>
        <w:rPr>
          <w:sz w:val="21"/>
          <w:szCs w:val="21"/>
        </w:rPr>
      </w:pPr>
    </w:p>
    <w:p w14:paraId="70119D2B" w14:textId="77777777" w:rsidR="00797B6E" w:rsidRPr="00801EF6" w:rsidRDefault="00797B6E" w:rsidP="00797B6E">
      <w:pPr>
        <w:jc w:val="center"/>
        <w:rPr>
          <w:b/>
          <w:sz w:val="21"/>
          <w:szCs w:val="21"/>
          <w:u w:val="single"/>
        </w:rPr>
      </w:pPr>
      <w:r w:rsidRPr="00801EF6">
        <w:rPr>
          <w:b/>
          <w:sz w:val="21"/>
          <w:szCs w:val="21"/>
          <w:u w:val="single"/>
        </w:rPr>
        <w:lastRenderedPageBreak/>
        <w:t>DIARY</w:t>
      </w:r>
    </w:p>
    <w:p w14:paraId="6EC7731A" w14:textId="77777777" w:rsidR="00797B6E" w:rsidRPr="00D06237" w:rsidRDefault="00797B6E" w:rsidP="00797B6E">
      <w:pPr>
        <w:rPr>
          <w:b/>
        </w:rPr>
      </w:pPr>
      <w:r w:rsidRPr="00D06237">
        <w:rPr>
          <w:b/>
          <w:bCs/>
        </w:rPr>
        <w:t>SUNDAY</w:t>
      </w:r>
      <w:r>
        <w:rPr>
          <w:b/>
          <w:bCs/>
        </w:rPr>
        <w:t xml:space="preserve"> </w:t>
      </w:r>
      <w:r w:rsidRPr="00D06237">
        <w:rPr>
          <w:b/>
          <w:bCs/>
        </w:rPr>
        <w:t>1</w:t>
      </w:r>
      <w:r>
        <w:rPr>
          <w:b/>
          <w:bCs/>
        </w:rPr>
        <w:t>9</w:t>
      </w:r>
      <w:r w:rsidRPr="00D06237">
        <w:t xml:space="preserve">   </w:t>
      </w:r>
      <w:r w:rsidRPr="00D06237">
        <w:rPr>
          <w:b/>
          <w:bCs/>
        </w:rPr>
        <w:t xml:space="preserve">EPIPHANY </w:t>
      </w:r>
      <w:r>
        <w:rPr>
          <w:b/>
          <w:bCs/>
        </w:rPr>
        <w:t>7</w:t>
      </w:r>
    </w:p>
    <w:p w14:paraId="7497AFA4" w14:textId="02CA5778" w:rsidR="00797B6E" w:rsidRDefault="00797B6E" w:rsidP="00797B6E">
      <w:pPr>
        <w:ind w:left="720" w:firstLine="720"/>
        <w:rPr>
          <w:b/>
          <w:iCs/>
        </w:rPr>
      </w:pPr>
      <w:r>
        <w:rPr>
          <w:b/>
        </w:rPr>
        <w:t xml:space="preserve"> </w:t>
      </w:r>
      <w:r w:rsidRPr="007042CE">
        <w:rPr>
          <w:b/>
        </w:rPr>
        <w:t>10.00</w:t>
      </w:r>
      <w:proofErr w:type="gramStart"/>
      <w:r w:rsidRPr="007042CE">
        <w:rPr>
          <w:b/>
        </w:rPr>
        <w:t>am  St.</w:t>
      </w:r>
      <w:proofErr w:type="gramEnd"/>
      <w:r w:rsidRPr="007042CE">
        <w:rPr>
          <w:b/>
        </w:rPr>
        <w:t xml:space="preserve"> Andrew’s</w:t>
      </w:r>
      <w:r w:rsidRPr="007042CE">
        <w:rPr>
          <w:b/>
          <w:i/>
        </w:rPr>
        <w:t xml:space="preserve"> </w:t>
      </w:r>
      <w:r w:rsidRPr="007042CE">
        <w:rPr>
          <w:b/>
          <w:iCs/>
        </w:rPr>
        <w:t xml:space="preserve">(Sr Cynthia Kearney) </w:t>
      </w:r>
    </w:p>
    <w:p w14:paraId="7A3A28E0" w14:textId="278A437A" w:rsidR="00797B6E" w:rsidRDefault="00797B6E" w:rsidP="00797B6E">
      <w:pPr>
        <w:ind w:left="720" w:firstLine="720"/>
        <w:rPr>
          <w:b/>
          <w:iCs/>
        </w:rPr>
      </w:pPr>
      <w:r>
        <w:rPr>
          <w:b/>
          <w:iCs/>
        </w:rPr>
        <w:t xml:space="preserve"> Congregational meeting follows St Andrew’s service</w:t>
      </w:r>
    </w:p>
    <w:p w14:paraId="243F14C9" w14:textId="7E4B7197" w:rsidR="00797B6E" w:rsidRDefault="00797B6E" w:rsidP="00797B6E">
      <w:pPr>
        <w:suppressAutoHyphens/>
        <w:ind w:left="720" w:firstLine="720"/>
        <w:rPr>
          <w:b/>
          <w:iCs/>
        </w:rPr>
      </w:pPr>
      <w:r>
        <w:rPr>
          <w:b/>
          <w:iCs/>
        </w:rPr>
        <w:t xml:space="preserve"> </w:t>
      </w:r>
      <w:r w:rsidRPr="00D06237">
        <w:rPr>
          <w:b/>
          <w:iCs/>
        </w:rPr>
        <w:t>Matawhero</w:t>
      </w:r>
      <w:r>
        <w:rPr>
          <w:b/>
          <w:iCs/>
        </w:rPr>
        <w:t xml:space="preserve"> No</w:t>
      </w:r>
      <w:r w:rsidRPr="00D06237">
        <w:rPr>
          <w:b/>
          <w:iCs/>
        </w:rPr>
        <w:t xml:space="preserve"> </w:t>
      </w:r>
      <w:r>
        <w:rPr>
          <w:b/>
          <w:iCs/>
        </w:rPr>
        <w:t xml:space="preserve">service </w:t>
      </w:r>
    </w:p>
    <w:p w14:paraId="230D1CCB" w14:textId="77777777" w:rsidR="00797B6E" w:rsidRDefault="00797B6E" w:rsidP="00797B6E">
      <w:r w:rsidRPr="00D6772B">
        <w:t xml:space="preserve">Monday </w:t>
      </w:r>
      <w:r>
        <w:t>20</w:t>
      </w:r>
      <w:r w:rsidRPr="00D6772B">
        <w:rPr>
          <w:b/>
          <w:bCs/>
        </w:rPr>
        <w:t xml:space="preserve">       </w:t>
      </w:r>
      <w:r w:rsidRPr="00D6772B">
        <w:t xml:space="preserve">9.00am     </w:t>
      </w:r>
      <w:r>
        <w:t xml:space="preserve">     </w:t>
      </w:r>
      <w:r w:rsidRPr="00D6772B">
        <w:t xml:space="preserve">Walking Group </w:t>
      </w:r>
    </w:p>
    <w:p w14:paraId="49164CF2" w14:textId="2F51AFA2" w:rsidR="00797B6E" w:rsidRPr="00D6772B" w:rsidRDefault="00797B6E" w:rsidP="00797B6E">
      <w:r>
        <w:tab/>
      </w:r>
      <w:r>
        <w:tab/>
        <w:t xml:space="preserve">  9.30am</w:t>
      </w:r>
      <w:r>
        <w:tab/>
        <w:t>Matawhero gardening</w:t>
      </w:r>
      <w:r w:rsidRPr="00D6772B">
        <w:tab/>
        <w:t xml:space="preserve">           </w:t>
      </w:r>
    </w:p>
    <w:p w14:paraId="7792B867" w14:textId="77777777" w:rsidR="00797B6E" w:rsidRPr="00581948" w:rsidRDefault="00797B6E" w:rsidP="00797B6E">
      <w:r w:rsidRPr="00D6772B">
        <w:t xml:space="preserve">Tuesday </w:t>
      </w:r>
      <w:r>
        <w:t>21</w:t>
      </w:r>
      <w:r w:rsidRPr="00D6772B">
        <w:t xml:space="preserve">      </w:t>
      </w:r>
      <w:r>
        <w:t xml:space="preserve"> </w:t>
      </w:r>
      <w:r w:rsidRPr="00D6772B">
        <w:t xml:space="preserve">10.00am   </w:t>
      </w:r>
      <w:r>
        <w:tab/>
      </w:r>
      <w:r w:rsidRPr="00D6772B">
        <w:t xml:space="preserve">Open </w:t>
      </w:r>
      <w:proofErr w:type="gramStart"/>
      <w:r w:rsidRPr="00D6772B">
        <w:t>Door  All</w:t>
      </w:r>
      <w:proofErr w:type="gramEnd"/>
      <w:r w:rsidRPr="00D6772B">
        <w:t xml:space="preserve"> welcome</w:t>
      </w:r>
    </w:p>
    <w:p w14:paraId="52B9351D" w14:textId="77777777" w:rsidR="00797B6E" w:rsidRPr="00D6772B" w:rsidRDefault="00797B6E" w:rsidP="00797B6E">
      <w:r w:rsidRPr="00D6772B">
        <w:t xml:space="preserve">Wednesday </w:t>
      </w:r>
      <w:proofErr w:type="gramStart"/>
      <w:r>
        <w:t>22</w:t>
      </w:r>
      <w:r w:rsidRPr="00D6772B">
        <w:rPr>
          <w:b/>
          <w:bCs/>
        </w:rPr>
        <w:t xml:space="preserve"> </w:t>
      </w:r>
      <w:r>
        <w:rPr>
          <w:b/>
          <w:bCs/>
        </w:rPr>
        <w:t xml:space="preserve"> </w:t>
      </w:r>
      <w:r w:rsidRPr="00D6772B">
        <w:t>9</w:t>
      </w:r>
      <w:proofErr w:type="gramEnd"/>
      <w:r w:rsidRPr="00D6772B">
        <w:t>.45am</w:t>
      </w:r>
      <w:r>
        <w:t xml:space="preserve">  </w:t>
      </w:r>
      <w:r>
        <w:tab/>
      </w:r>
      <w:r w:rsidRPr="00D6772B">
        <w:t xml:space="preserve">mainly music </w:t>
      </w:r>
    </w:p>
    <w:p w14:paraId="26377061" w14:textId="77777777" w:rsidR="00797B6E" w:rsidRPr="00581948" w:rsidRDefault="00797B6E" w:rsidP="00797B6E">
      <w:pPr>
        <w:ind w:left="720" w:firstLine="720"/>
        <w:rPr>
          <w:b/>
          <w:bCs/>
        </w:rPr>
      </w:pPr>
      <w:r>
        <w:rPr>
          <w:b/>
          <w:bCs/>
        </w:rPr>
        <w:t xml:space="preserve"> 7.00pm</w:t>
      </w:r>
      <w:r>
        <w:rPr>
          <w:b/>
          <w:bCs/>
        </w:rPr>
        <w:tab/>
        <w:t>Ash Wednesday Service Matawhero</w:t>
      </w:r>
    </w:p>
    <w:p w14:paraId="37DF00B8" w14:textId="77777777" w:rsidR="00797B6E" w:rsidRDefault="00797B6E" w:rsidP="00797B6E">
      <w:r w:rsidRPr="00D6772B">
        <w:t xml:space="preserve">Thursday </w:t>
      </w:r>
      <w:r>
        <w:t>23</w:t>
      </w:r>
      <w:r w:rsidRPr="00D6772B">
        <w:t xml:space="preserve"> </w:t>
      </w:r>
      <w:r w:rsidRPr="00D6772B">
        <w:tab/>
      </w:r>
      <w:r>
        <w:t xml:space="preserve"> 12.30pm</w:t>
      </w:r>
      <w:r>
        <w:tab/>
        <w:t>Peter Shaw Trio lunchtime concert</w:t>
      </w:r>
    </w:p>
    <w:p w14:paraId="012B77A0" w14:textId="77777777" w:rsidR="00797B6E" w:rsidRPr="00D6772B" w:rsidRDefault="00797B6E" w:rsidP="00797B6E">
      <w:pPr>
        <w:ind w:left="720" w:firstLine="720"/>
      </w:pPr>
      <w:r>
        <w:t xml:space="preserve"> 2.00</w:t>
      </w:r>
      <w:r w:rsidRPr="00D6772B">
        <w:t>pm</w:t>
      </w:r>
      <w:r w:rsidRPr="00D6772B">
        <w:tab/>
        <w:t xml:space="preserve"> </w:t>
      </w:r>
      <w:r>
        <w:t>Leighton House</w:t>
      </w:r>
      <w:r w:rsidRPr="00D6772B">
        <w:t xml:space="preserve"> Rest Home Service tb</w:t>
      </w:r>
      <w:r>
        <w:t>c</w:t>
      </w:r>
    </w:p>
    <w:p w14:paraId="7B98F45C" w14:textId="77777777" w:rsidR="00797B6E" w:rsidRDefault="00797B6E" w:rsidP="00797B6E">
      <w:r w:rsidRPr="00D6772B">
        <w:rPr>
          <w:bCs/>
        </w:rPr>
        <w:t>Friday</w:t>
      </w:r>
      <w:r w:rsidRPr="00D6772B">
        <w:rPr>
          <w:bCs/>
        </w:rPr>
        <w:tab/>
      </w:r>
      <w:r>
        <w:rPr>
          <w:bCs/>
        </w:rPr>
        <w:t>24</w:t>
      </w:r>
      <w:r w:rsidRPr="00D6772B">
        <w:rPr>
          <w:bCs/>
        </w:rPr>
        <w:tab/>
      </w:r>
      <w:r>
        <w:rPr>
          <w:bCs/>
        </w:rPr>
        <w:t xml:space="preserve"> </w:t>
      </w:r>
      <w:r w:rsidRPr="00D6772B">
        <w:t>1.00pm</w:t>
      </w:r>
      <w:r w:rsidRPr="00D6772B">
        <w:tab/>
        <w:t xml:space="preserve"> Choir rehearsal</w:t>
      </w:r>
    </w:p>
    <w:p w14:paraId="35E37951" w14:textId="6BCBA467" w:rsidR="00797B6E" w:rsidRPr="00D6772B" w:rsidRDefault="00797B6E" w:rsidP="00797B6E">
      <w:r>
        <w:t xml:space="preserve">Saturday 25 </w:t>
      </w:r>
      <w:r>
        <w:tab/>
        <w:t xml:space="preserve"> 8am -noon</w:t>
      </w:r>
      <w:r>
        <w:tab/>
        <w:t>Car Boot sale</w:t>
      </w:r>
    </w:p>
    <w:p w14:paraId="72B1DC3C" w14:textId="77777777" w:rsidR="00797B6E" w:rsidRPr="00D06237" w:rsidRDefault="00797B6E" w:rsidP="00797B6E">
      <w:pPr>
        <w:rPr>
          <w:sz w:val="16"/>
          <w:szCs w:val="16"/>
        </w:rPr>
      </w:pPr>
    </w:p>
    <w:p w14:paraId="2C5AD266" w14:textId="77777777" w:rsidR="00797B6E" w:rsidRPr="00D06237" w:rsidRDefault="00797B6E" w:rsidP="00797B6E">
      <w:pPr>
        <w:rPr>
          <w:b/>
        </w:rPr>
      </w:pPr>
      <w:r w:rsidRPr="00D06237">
        <w:rPr>
          <w:b/>
          <w:bCs/>
        </w:rPr>
        <w:t>SUNDAY</w:t>
      </w:r>
      <w:r>
        <w:rPr>
          <w:b/>
          <w:bCs/>
        </w:rPr>
        <w:t xml:space="preserve"> 26</w:t>
      </w:r>
      <w:r w:rsidRPr="00D06237">
        <w:t xml:space="preserve">   </w:t>
      </w:r>
      <w:r>
        <w:rPr>
          <w:b/>
          <w:bCs/>
        </w:rPr>
        <w:t>Lent 1</w:t>
      </w:r>
    </w:p>
    <w:p w14:paraId="33465C69" w14:textId="77777777" w:rsidR="00797B6E" w:rsidRDefault="00797B6E" w:rsidP="00797B6E">
      <w:pPr>
        <w:ind w:left="720" w:firstLine="720"/>
        <w:rPr>
          <w:b/>
          <w:iCs/>
        </w:rPr>
      </w:pPr>
      <w:r w:rsidRPr="007042CE">
        <w:rPr>
          <w:b/>
        </w:rPr>
        <w:t>10.00</w:t>
      </w:r>
      <w:proofErr w:type="gramStart"/>
      <w:r w:rsidRPr="007042CE">
        <w:rPr>
          <w:b/>
        </w:rPr>
        <w:t xml:space="preserve">am  </w:t>
      </w:r>
      <w:r>
        <w:rPr>
          <w:b/>
        </w:rPr>
        <w:tab/>
      </w:r>
      <w:proofErr w:type="gramEnd"/>
      <w:r w:rsidRPr="007042CE">
        <w:rPr>
          <w:b/>
        </w:rPr>
        <w:t>St. Andrew’s</w:t>
      </w:r>
      <w:r>
        <w:rPr>
          <w:b/>
          <w:iCs/>
        </w:rPr>
        <w:t xml:space="preserve"> Rev Dr Clive Yates</w:t>
      </w:r>
    </w:p>
    <w:p w14:paraId="2D53FB51" w14:textId="77777777" w:rsidR="00797B6E" w:rsidRDefault="00797B6E" w:rsidP="00797B6E">
      <w:pPr>
        <w:suppressAutoHyphens/>
        <w:ind w:left="2160" w:firstLine="720"/>
        <w:rPr>
          <w:b/>
          <w:iCs/>
        </w:rPr>
      </w:pPr>
      <w:bookmarkStart w:id="0" w:name="_Hlk126232168"/>
      <w:r w:rsidRPr="00D06237">
        <w:rPr>
          <w:b/>
          <w:iCs/>
        </w:rPr>
        <w:t>Matawhero</w:t>
      </w:r>
      <w:r>
        <w:rPr>
          <w:b/>
          <w:iCs/>
        </w:rPr>
        <w:t xml:space="preserve"> No</w:t>
      </w:r>
      <w:r w:rsidRPr="00D06237">
        <w:rPr>
          <w:b/>
          <w:iCs/>
        </w:rPr>
        <w:t xml:space="preserve"> </w:t>
      </w:r>
      <w:r>
        <w:rPr>
          <w:b/>
          <w:iCs/>
        </w:rPr>
        <w:t>service</w:t>
      </w:r>
    </w:p>
    <w:p w14:paraId="09DD1DBB" w14:textId="77777777" w:rsidR="00797B6E" w:rsidRPr="00797B6E" w:rsidRDefault="00797B6E" w:rsidP="00797B6E">
      <w:pPr>
        <w:suppressAutoHyphens/>
        <w:rPr>
          <w:bCs/>
          <w:iCs/>
        </w:rPr>
      </w:pPr>
      <w:r>
        <w:rPr>
          <w:b/>
          <w:iCs/>
        </w:rPr>
        <w:tab/>
      </w:r>
      <w:r>
        <w:rPr>
          <w:b/>
          <w:iCs/>
        </w:rPr>
        <w:tab/>
      </w:r>
      <w:r w:rsidRPr="00581948">
        <w:rPr>
          <w:bCs/>
          <w:iCs/>
        </w:rPr>
        <w:t>3.00pm</w:t>
      </w:r>
      <w:r w:rsidRPr="00581948">
        <w:rPr>
          <w:bCs/>
          <w:iCs/>
        </w:rPr>
        <w:tab/>
        <w:t>Sea of Faith</w:t>
      </w:r>
      <w:bookmarkEnd w:id="0"/>
    </w:p>
    <w:p w14:paraId="24B8D516" w14:textId="61D37FF0" w:rsidR="00797B6E" w:rsidRDefault="00797B6E" w:rsidP="00E24875">
      <w:pPr>
        <w:rPr>
          <w:sz w:val="21"/>
          <w:szCs w:val="21"/>
        </w:rPr>
      </w:pPr>
    </w:p>
    <w:p w14:paraId="09DFF6F4" w14:textId="77777777" w:rsidR="00797B6E" w:rsidRDefault="00797B6E" w:rsidP="00E24875">
      <w:pPr>
        <w:rPr>
          <w:sz w:val="21"/>
          <w:szCs w:val="21"/>
        </w:rPr>
      </w:pPr>
    </w:p>
    <w:tbl>
      <w:tblPr>
        <w:tblStyle w:val="TableGrid"/>
        <w:tblW w:w="0" w:type="auto"/>
        <w:tblLook w:val="04A0" w:firstRow="1" w:lastRow="0" w:firstColumn="1" w:lastColumn="0" w:noHBand="0" w:noVBand="1"/>
      </w:tblPr>
      <w:tblGrid>
        <w:gridCol w:w="1401"/>
        <w:gridCol w:w="1417"/>
        <w:gridCol w:w="1380"/>
        <w:gridCol w:w="1402"/>
        <w:gridCol w:w="1369"/>
      </w:tblGrid>
      <w:tr w:rsidR="009B0E9B" w14:paraId="47D8FA1C" w14:textId="77777777" w:rsidTr="00971F96">
        <w:tc>
          <w:tcPr>
            <w:tcW w:w="1465" w:type="dxa"/>
          </w:tcPr>
          <w:p w14:paraId="478BDF3A" w14:textId="77777777" w:rsidR="009B0E9B" w:rsidRDefault="009B0E9B" w:rsidP="00971F96">
            <w:pPr>
              <w:rPr>
                <w:rFonts w:cs="Times New Roman"/>
                <w:sz w:val="20"/>
                <w:szCs w:val="20"/>
              </w:rPr>
            </w:pPr>
            <w:r>
              <w:rPr>
                <w:sz w:val="20"/>
                <w:szCs w:val="20"/>
              </w:rPr>
              <w:t>Sunday</w:t>
            </w:r>
          </w:p>
        </w:tc>
        <w:tc>
          <w:tcPr>
            <w:tcW w:w="1466" w:type="dxa"/>
          </w:tcPr>
          <w:p w14:paraId="5BFF9FD1" w14:textId="77777777" w:rsidR="009B0E9B" w:rsidRDefault="009B0E9B" w:rsidP="00971F96">
            <w:pPr>
              <w:rPr>
                <w:rFonts w:cs="Times New Roman"/>
                <w:sz w:val="20"/>
                <w:szCs w:val="20"/>
              </w:rPr>
            </w:pPr>
            <w:r>
              <w:rPr>
                <w:sz w:val="20"/>
                <w:szCs w:val="20"/>
              </w:rPr>
              <w:t>Reader</w:t>
            </w:r>
          </w:p>
        </w:tc>
        <w:tc>
          <w:tcPr>
            <w:tcW w:w="1466" w:type="dxa"/>
          </w:tcPr>
          <w:p w14:paraId="78A2F668" w14:textId="77777777" w:rsidR="009B0E9B" w:rsidRDefault="009B0E9B" w:rsidP="00971F96">
            <w:pPr>
              <w:rPr>
                <w:rFonts w:cs="Times New Roman"/>
                <w:sz w:val="20"/>
                <w:szCs w:val="20"/>
              </w:rPr>
            </w:pPr>
            <w:r>
              <w:rPr>
                <w:sz w:val="20"/>
                <w:szCs w:val="20"/>
              </w:rPr>
              <w:t>Door &amp; Team</w:t>
            </w:r>
          </w:p>
        </w:tc>
        <w:tc>
          <w:tcPr>
            <w:tcW w:w="1466" w:type="dxa"/>
          </w:tcPr>
          <w:p w14:paraId="1ED3D9B0" w14:textId="77777777" w:rsidR="009B0E9B" w:rsidRDefault="009B0E9B" w:rsidP="00971F96">
            <w:pPr>
              <w:rPr>
                <w:rFonts w:cs="Times New Roman"/>
                <w:sz w:val="20"/>
                <w:szCs w:val="20"/>
              </w:rPr>
            </w:pPr>
            <w:r>
              <w:rPr>
                <w:kern w:val="28"/>
                <w:sz w:val="20"/>
                <w:szCs w:val="20"/>
              </w:rPr>
              <w:t>Morning Tea</w:t>
            </w:r>
          </w:p>
        </w:tc>
        <w:tc>
          <w:tcPr>
            <w:tcW w:w="1466" w:type="dxa"/>
          </w:tcPr>
          <w:p w14:paraId="4052E99D" w14:textId="77777777" w:rsidR="009B0E9B" w:rsidRDefault="009B0E9B" w:rsidP="00971F96">
            <w:pPr>
              <w:rPr>
                <w:rFonts w:cs="Times New Roman"/>
                <w:sz w:val="20"/>
                <w:szCs w:val="20"/>
              </w:rPr>
            </w:pPr>
            <w:r>
              <w:rPr>
                <w:sz w:val="20"/>
                <w:szCs w:val="20"/>
              </w:rPr>
              <w:t>Sound Visual</w:t>
            </w:r>
          </w:p>
        </w:tc>
      </w:tr>
      <w:tr w:rsidR="009B0E9B" w14:paraId="75BE1085" w14:textId="77777777" w:rsidTr="00971F96">
        <w:trPr>
          <w:trHeight w:val="1030"/>
        </w:trPr>
        <w:tc>
          <w:tcPr>
            <w:tcW w:w="1465" w:type="dxa"/>
          </w:tcPr>
          <w:p w14:paraId="7324E709" w14:textId="77777777" w:rsidR="009B0E9B" w:rsidRPr="00785C40" w:rsidRDefault="009B0E9B" w:rsidP="009B0E9B">
            <w:pPr>
              <w:rPr>
                <w:rFonts w:cs="Times New Roman"/>
                <w:sz w:val="18"/>
                <w:szCs w:val="18"/>
              </w:rPr>
            </w:pPr>
            <w:r>
              <w:rPr>
                <w:rFonts w:cs="Times New Roman"/>
                <w:sz w:val="18"/>
                <w:szCs w:val="18"/>
              </w:rPr>
              <w:t>19 February</w:t>
            </w:r>
          </w:p>
          <w:p w14:paraId="69C0357C" w14:textId="77777777" w:rsidR="009B0E9B" w:rsidRPr="00785C40" w:rsidRDefault="009B0E9B" w:rsidP="009B0E9B">
            <w:pPr>
              <w:rPr>
                <w:rFonts w:cs="Times New Roman"/>
                <w:sz w:val="18"/>
                <w:szCs w:val="18"/>
              </w:rPr>
            </w:pPr>
            <w:r w:rsidRPr="00785C40">
              <w:rPr>
                <w:rFonts w:cs="Times New Roman"/>
                <w:sz w:val="18"/>
                <w:szCs w:val="18"/>
              </w:rPr>
              <w:t>Epiphany</w:t>
            </w:r>
            <w:r>
              <w:rPr>
                <w:rFonts w:cs="Times New Roman"/>
                <w:sz w:val="18"/>
                <w:szCs w:val="18"/>
              </w:rPr>
              <w:t>7</w:t>
            </w:r>
          </w:p>
          <w:p w14:paraId="1BD42925" w14:textId="77777777" w:rsidR="009B0E9B" w:rsidRPr="00785C40" w:rsidRDefault="009B0E9B" w:rsidP="00971F96">
            <w:pPr>
              <w:rPr>
                <w:rFonts w:cs="Times New Roman"/>
                <w:sz w:val="18"/>
                <w:szCs w:val="18"/>
              </w:rPr>
            </w:pPr>
          </w:p>
        </w:tc>
        <w:tc>
          <w:tcPr>
            <w:tcW w:w="1466" w:type="dxa"/>
          </w:tcPr>
          <w:p w14:paraId="309EC71B" w14:textId="77777777" w:rsidR="009B0E9B" w:rsidRDefault="009B0E9B" w:rsidP="009B0E9B">
            <w:pPr>
              <w:jc w:val="center"/>
              <w:rPr>
                <w:rFonts w:cs="Times New Roman"/>
                <w:b/>
                <w:bCs/>
                <w:sz w:val="18"/>
                <w:szCs w:val="18"/>
                <w:u w:val="single"/>
              </w:rPr>
            </w:pPr>
            <w:r w:rsidRPr="00292CEA">
              <w:rPr>
                <w:rFonts w:cs="Times New Roman"/>
                <w:b/>
                <w:bCs/>
                <w:sz w:val="18"/>
                <w:szCs w:val="18"/>
                <w:u w:val="single"/>
              </w:rPr>
              <w:t>Matawhero</w:t>
            </w:r>
          </w:p>
          <w:p w14:paraId="56492C13" w14:textId="25FFE5BB" w:rsidR="009B0E9B" w:rsidRPr="00C0033C" w:rsidRDefault="009B0E9B" w:rsidP="009B0E9B">
            <w:pPr>
              <w:jc w:val="center"/>
              <w:rPr>
                <w:rFonts w:cs="Times New Roman"/>
                <w:sz w:val="18"/>
                <w:szCs w:val="18"/>
              </w:rPr>
            </w:pPr>
            <w:r>
              <w:rPr>
                <w:rFonts w:cs="Times New Roman"/>
                <w:sz w:val="18"/>
                <w:szCs w:val="18"/>
              </w:rPr>
              <w:t>No service</w:t>
            </w:r>
          </w:p>
          <w:p w14:paraId="502CC9DD" w14:textId="77777777" w:rsidR="009B0E9B" w:rsidRDefault="009B0E9B" w:rsidP="009B0E9B">
            <w:pPr>
              <w:jc w:val="center"/>
              <w:rPr>
                <w:rFonts w:cs="Times New Roman"/>
                <w:b/>
                <w:bCs/>
                <w:sz w:val="18"/>
                <w:szCs w:val="18"/>
                <w:u w:val="single"/>
              </w:rPr>
            </w:pPr>
            <w:r w:rsidRPr="00292CEA">
              <w:rPr>
                <w:rFonts w:cs="Times New Roman"/>
                <w:b/>
                <w:bCs/>
                <w:sz w:val="18"/>
                <w:szCs w:val="18"/>
                <w:u w:val="single"/>
              </w:rPr>
              <w:t>St Andrew’s</w:t>
            </w:r>
            <w:r>
              <w:rPr>
                <w:rFonts w:cs="Times New Roman"/>
                <w:b/>
                <w:bCs/>
                <w:sz w:val="18"/>
                <w:szCs w:val="18"/>
                <w:u w:val="single"/>
              </w:rPr>
              <w:t xml:space="preserve"> </w:t>
            </w:r>
          </w:p>
          <w:p w14:paraId="614911E1" w14:textId="77777777" w:rsidR="009B0E9B" w:rsidRPr="00785C40" w:rsidRDefault="009B0E9B" w:rsidP="009B0E9B">
            <w:pPr>
              <w:jc w:val="center"/>
              <w:rPr>
                <w:rFonts w:cs="Times New Roman"/>
                <w:sz w:val="18"/>
                <w:szCs w:val="18"/>
              </w:rPr>
            </w:pPr>
            <w:r>
              <w:rPr>
                <w:rFonts w:cs="Times New Roman"/>
                <w:sz w:val="18"/>
                <w:szCs w:val="18"/>
              </w:rPr>
              <w:t>Pat Flockhart</w:t>
            </w:r>
          </w:p>
          <w:p w14:paraId="7463880A" w14:textId="77777777" w:rsidR="009B0E9B" w:rsidRPr="00EC1DBA" w:rsidRDefault="009B0E9B" w:rsidP="00971F96">
            <w:pPr>
              <w:jc w:val="center"/>
              <w:rPr>
                <w:rFonts w:cs="Times New Roman"/>
                <w:sz w:val="18"/>
                <w:szCs w:val="18"/>
              </w:rPr>
            </w:pPr>
          </w:p>
        </w:tc>
        <w:tc>
          <w:tcPr>
            <w:tcW w:w="1466" w:type="dxa"/>
          </w:tcPr>
          <w:p w14:paraId="4FA34AC9" w14:textId="77777777" w:rsidR="009B0E9B" w:rsidRPr="00785C40" w:rsidRDefault="009B0E9B" w:rsidP="009B0E9B">
            <w:pPr>
              <w:rPr>
                <w:rFonts w:cs="Times New Roman"/>
                <w:b/>
                <w:bCs/>
                <w:sz w:val="18"/>
                <w:szCs w:val="18"/>
                <w:u w:val="single"/>
              </w:rPr>
            </w:pPr>
            <w:r>
              <w:rPr>
                <w:rFonts w:cs="Times New Roman"/>
                <w:b/>
                <w:bCs/>
                <w:sz w:val="18"/>
                <w:szCs w:val="18"/>
                <w:u w:val="single"/>
              </w:rPr>
              <w:t>Seton Clare</w:t>
            </w:r>
          </w:p>
          <w:p w14:paraId="4678DAB5" w14:textId="77777777" w:rsidR="009B0E9B" w:rsidRDefault="009B0E9B" w:rsidP="009B0E9B">
            <w:pPr>
              <w:rPr>
                <w:rFonts w:cs="Times New Roman"/>
                <w:sz w:val="18"/>
                <w:szCs w:val="18"/>
              </w:rPr>
            </w:pPr>
            <w:r>
              <w:rPr>
                <w:rFonts w:cs="Times New Roman"/>
                <w:sz w:val="18"/>
                <w:szCs w:val="18"/>
              </w:rPr>
              <w:t>Dianne Burrows</w:t>
            </w:r>
          </w:p>
          <w:p w14:paraId="256B3BDB" w14:textId="77777777" w:rsidR="009B0E9B" w:rsidRPr="00785C40" w:rsidRDefault="009B0E9B" w:rsidP="009B0E9B">
            <w:pPr>
              <w:rPr>
                <w:rFonts w:cs="Times New Roman"/>
                <w:sz w:val="18"/>
                <w:szCs w:val="18"/>
              </w:rPr>
            </w:pPr>
            <w:r>
              <w:rPr>
                <w:rFonts w:cs="Times New Roman"/>
                <w:sz w:val="18"/>
                <w:szCs w:val="18"/>
              </w:rPr>
              <w:t>Cathy Porter</w:t>
            </w:r>
          </w:p>
          <w:p w14:paraId="657552DD" w14:textId="77777777" w:rsidR="009B0E9B" w:rsidRDefault="009B0E9B" w:rsidP="00971F96">
            <w:pPr>
              <w:rPr>
                <w:rFonts w:cs="Times New Roman"/>
                <w:sz w:val="20"/>
                <w:szCs w:val="20"/>
              </w:rPr>
            </w:pPr>
          </w:p>
        </w:tc>
        <w:tc>
          <w:tcPr>
            <w:tcW w:w="1466" w:type="dxa"/>
          </w:tcPr>
          <w:p w14:paraId="68B39CDD" w14:textId="77777777" w:rsidR="009B0E9B" w:rsidRDefault="009B0E9B" w:rsidP="009B0E9B">
            <w:pPr>
              <w:rPr>
                <w:rFonts w:cs="Times New Roman"/>
                <w:sz w:val="18"/>
                <w:szCs w:val="18"/>
              </w:rPr>
            </w:pPr>
            <w:r>
              <w:rPr>
                <w:rFonts w:cs="Times New Roman"/>
                <w:sz w:val="18"/>
                <w:szCs w:val="18"/>
              </w:rPr>
              <w:t>Paulina Melief</w:t>
            </w:r>
            <w:r w:rsidRPr="006354B4">
              <w:rPr>
                <w:rFonts w:cs="Times New Roman"/>
                <w:sz w:val="18"/>
                <w:szCs w:val="18"/>
              </w:rPr>
              <w:t xml:space="preserve"> </w:t>
            </w:r>
          </w:p>
          <w:p w14:paraId="428F738C" w14:textId="4D95A76C" w:rsidR="009B0E9B" w:rsidRDefault="009B0E9B" w:rsidP="009B0E9B">
            <w:pPr>
              <w:rPr>
                <w:rFonts w:cs="Times New Roman"/>
                <w:sz w:val="20"/>
                <w:szCs w:val="20"/>
              </w:rPr>
            </w:pPr>
            <w:r>
              <w:rPr>
                <w:rFonts w:cs="Times New Roman"/>
                <w:sz w:val="18"/>
                <w:szCs w:val="18"/>
              </w:rPr>
              <w:t>Marilyn Matthews</w:t>
            </w:r>
          </w:p>
        </w:tc>
        <w:tc>
          <w:tcPr>
            <w:tcW w:w="1466" w:type="dxa"/>
          </w:tcPr>
          <w:p w14:paraId="145096D5" w14:textId="77AC426B" w:rsidR="009B0E9B" w:rsidRPr="00292CEA" w:rsidRDefault="009B0E9B" w:rsidP="00971F96">
            <w:pPr>
              <w:rPr>
                <w:rFonts w:cs="Times New Roman"/>
                <w:sz w:val="18"/>
                <w:szCs w:val="18"/>
              </w:rPr>
            </w:pPr>
            <w:r w:rsidRPr="00292CEA">
              <w:rPr>
                <w:rFonts w:cs="Times New Roman"/>
                <w:sz w:val="18"/>
                <w:szCs w:val="18"/>
              </w:rPr>
              <w:t>S:</w:t>
            </w:r>
            <w:r>
              <w:rPr>
                <w:rFonts w:cs="Times New Roman"/>
                <w:sz w:val="18"/>
                <w:szCs w:val="18"/>
              </w:rPr>
              <w:t xml:space="preserve"> </w:t>
            </w:r>
            <w:r w:rsidR="00633B58">
              <w:rPr>
                <w:rFonts w:cs="Times New Roman"/>
                <w:sz w:val="18"/>
                <w:szCs w:val="18"/>
              </w:rPr>
              <w:t>Roy</w:t>
            </w:r>
          </w:p>
          <w:p w14:paraId="4D6E46CE" w14:textId="77777777" w:rsidR="009B0E9B" w:rsidRDefault="009B0E9B" w:rsidP="00971F96">
            <w:pPr>
              <w:rPr>
                <w:rFonts w:cs="Times New Roman"/>
                <w:sz w:val="18"/>
                <w:szCs w:val="18"/>
              </w:rPr>
            </w:pPr>
            <w:r w:rsidRPr="00292CEA">
              <w:rPr>
                <w:rFonts w:cs="Times New Roman"/>
                <w:sz w:val="18"/>
                <w:szCs w:val="18"/>
              </w:rPr>
              <w:t>V</w:t>
            </w:r>
            <w:r w:rsidR="00633B58">
              <w:rPr>
                <w:rFonts w:cs="Times New Roman"/>
                <w:sz w:val="18"/>
                <w:szCs w:val="18"/>
              </w:rPr>
              <w:t>:</w:t>
            </w:r>
            <w:r w:rsidRPr="00785C40">
              <w:rPr>
                <w:rFonts w:cs="Times New Roman"/>
                <w:sz w:val="18"/>
                <w:szCs w:val="18"/>
              </w:rPr>
              <w:t xml:space="preserve"> </w:t>
            </w:r>
            <w:r>
              <w:rPr>
                <w:rFonts w:cs="Times New Roman"/>
                <w:sz w:val="18"/>
                <w:szCs w:val="18"/>
              </w:rPr>
              <w:t>Alan Groves</w:t>
            </w:r>
          </w:p>
          <w:p w14:paraId="72B71C1A" w14:textId="3A826103" w:rsidR="00633B58" w:rsidRDefault="00633B58" w:rsidP="00971F96">
            <w:pPr>
              <w:rPr>
                <w:rFonts w:cs="Times New Roman"/>
                <w:sz w:val="20"/>
                <w:szCs w:val="20"/>
              </w:rPr>
            </w:pPr>
            <w:proofErr w:type="gramStart"/>
            <w:r>
              <w:rPr>
                <w:rFonts w:cs="Times New Roman"/>
                <w:sz w:val="20"/>
                <w:szCs w:val="20"/>
              </w:rPr>
              <w:t>C:Don</w:t>
            </w:r>
            <w:proofErr w:type="gramEnd"/>
          </w:p>
        </w:tc>
      </w:tr>
      <w:tr w:rsidR="009B0E9B" w14:paraId="6167F4F9" w14:textId="77777777" w:rsidTr="00971F96">
        <w:tc>
          <w:tcPr>
            <w:tcW w:w="1465" w:type="dxa"/>
          </w:tcPr>
          <w:p w14:paraId="178CC0EB" w14:textId="7EBECAA4" w:rsidR="009B0E9B" w:rsidRPr="00785C40" w:rsidRDefault="009B0E9B" w:rsidP="00971F96">
            <w:pPr>
              <w:rPr>
                <w:rFonts w:cs="Times New Roman"/>
                <w:sz w:val="18"/>
                <w:szCs w:val="18"/>
              </w:rPr>
            </w:pPr>
            <w:r>
              <w:rPr>
                <w:rFonts w:cs="Times New Roman"/>
                <w:sz w:val="18"/>
                <w:szCs w:val="18"/>
              </w:rPr>
              <w:t>2</w:t>
            </w:r>
            <w:r w:rsidR="0061368E">
              <w:rPr>
                <w:rFonts w:cs="Times New Roman"/>
                <w:sz w:val="18"/>
                <w:szCs w:val="18"/>
              </w:rPr>
              <w:t>6</w:t>
            </w:r>
            <w:r>
              <w:rPr>
                <w:rFonts w:cs="Times New Roman"/>
                <w:sz w:val="18"/>
                <w:szCs w:val="18"/>
              </w:rPr>
              <w:t xml:space="preserve"> February</w:t>
            </w:r>
          </w:p>
          <w:p w14:paraId="0DD1C1EE" w14:textId="59081FDD" w:rsidR="009B0E9B" w:rsidRPr="00785C40" w:rsidRDefault="009B0E9B" w:rsidP="00971F96">
            <w:pPr>
              <w:rPr>
                <w:rFonts w:cs="Times New Roman"/>
                <w:sz w:val="18"/>
                <w:szCs w:val="18"/>
              </w:rPr>
            </w:pPr>
            <w:r>
              <w:rPr>
                <w:rFonts w:cs="Times New Roman"/>
                <w:sz w:val="18"/>
                <w:szCs w:val="18"/>
              </w:rPr>
              <w:t>Lent 1</w:t>
            </w:r>
          </w:p>
          <w:p w14:paraId="430970AC" w14:textId="77777777" w:rsidR="009B0E9B" w:rsidRPr="00785C40" w:rsidRDefault="009B0E9B" w:rsidP="00971F96">
            <w:pPr>
              <w:rPr>
                <w:rFonts w:cs="Times New Roman"/>
                <w:sz w:val="18"/>
                <w:szCs w:val="18"/>
              </w:rPr>
            </w:pPr>
          </w:p>
        </w:tc>
        <w:tc>
          <w:tcPr>
            <w:tcW w:w="1466" w:type="dxa"/>
          </w:tcPr>
          <w:p w14:paraId="5C344C93" w14:textId="77777777" w:rsidR="009B0E9B" w:rsidRDefault="009B0E9B" w:rsidP="00971F96">
            <w:pPr>
              <w:jc w:val="center"/>
              <w:rPr>
                <w:rFonts w:cs="Times New Roman"/>
                <w:b/>
                <w:bCs/>
                <w:sz w:val="18"/>
                <w:szCs w:val="18"/>
                <w:u w:val="single"/>
              </w:rPr>
            </w:pPr>
            <w:r w:rsidRPr="00292CEA">
              <w:rPr>
                <w:rFonts w:cs="Times New Roman"/>
                <w:b/>
                <w:bCs/>
                <w:sz w:val="18"/>
                <w:szCs w:val="18"/>
                <w:u w:val="single"/>
              </w:rPr>
              <w:t>Matawhero</w:t>
            </w:r>
          </w:p>
          <w:p w14:paraId="5D6A984A" w14:textId="6238661B" w:rsidR="009B0E9B" w:rsidRPr="00C0033C" w:rsidRDefault="009B0E9B" w:rsidP="00971F96">
            <w:pPr>
              <w:jc w:val="center"/>
              <w:rPr>
                <w:rFonts w:cs="Times New Roman"/>
                <w:sz w:val="18"/>
                <w:szCs w:val="18"/>
              </w:rPr>
            </w:pPr>
            <w:r>
              <w:rPr>
                <w:rFonts w:cs="Times New Roman"/>
                <w:sz w:val="18"/>
                <w:szCs w:val="18"/>
              </w:rPr>
              <w:t xml:space="preserve">No </w:t>
            </w:r>
            <w:proofErr w:type="spellStart"/>
            <w:r>
              <w:rPr>
                <w:rFonts w:cs="Times New Roman"/>
                <w:sz w:val="18"/>
                <w:szCs w:val="18"/>
              </w:rPr>
              <w:t>seervice</w:t>
            </w:r>
            <w:proofErr w:type="spellEnd"/>
          </w:p>
          <w:p w14:paraId="5D613682" w14:textId="77777777" w:rsidR="009B0E9B" w:rsidRDefault="009B0E9B" w:rsidP="00971F96">
            <w:pPr>
              <w:jc w:val="center"/>
              <w:rPr>
                <w:rFonts w:cs="Times New Roman"/>
                <w:b/>
                <w:bCs/>
                <w:sz w:val="18"/>
                <w:szCs w:val="18"/>
                <w:u w:val="single"/>
              </w:rPr>
            </w:pPr>
            <w:r w:rsidRPr="00292CEA">
              <w:rPr>
                <w:rFonts w:cs="Times New Roman"/>
                <w:b/>
                <w:bCs/>
                <w:sz w:val="18"/>
                <w:szCs w:val="18"/>
                <w:u w:val="single"/>
              </w:rPr>
              <w:t>St Andrew’s</w:t>
            </w:r>
            <w:r>
              <w:rPr>
                <w:rFonts w:cs="Times New Roman"/>
                <w:b/>
                <w:bCs/>
                <w:sz w:val="18"/>
                <w:szCs w:val="18"/>
                <w:u w:val="single"/>
              </w:rPr>
              <w:t xml:space="preserve"> </w:t>
            </w:r>
          </w:p>
          <w:p w14:paraId="7574FB14" w14:textId="3F22772F" w:rsidR="009B0E9B" w:rsidRPr="00785C40" w:rsidRDefault="009B0E9B" w:rsidP="00971F96">
            <w:pPr>
              <w:jc w:val="center"/>
              <w:rPr>
                <w:rFonts w:cs="Times New Roman"/>
                <w:sz w:val="18"/>
                <w:szCs w:val="18"/>
              </w:rPr>
            </w:pPr>
            <w:r>
              <w:rPr>
                <w:rFonts w:cs="Times New Roman"/>
                <w:sz w:val="18"/>
                <w:szCs w:val="18"/>
              </w:rPr>
              <w:t>Danielle Lapointe</w:t>
            </w:r>
          </w:p>
          <w:p w14:paraId="23D13703" w14:textId="77777777" w:rsidR="009B0E9B" w:rsidRPr="004658E3" w:rsidRDefault="009B0E9B" w:rsidP="00971F96">
            <w:pPr>
              <w:jc w:val="center"/>
              <w:rPr>
                <w:rFonts w:cs="Times New Roman"/>
                <w:sz w:val="16"/>
                <w:szCs w:val="16"/>
              </w:rPr>
            </w:pPr>
          </w:p>
        </w:tc>
        <w:tc>
          <w:tcPr>
            <w:tcW w:w="1466" w:type="dxa"/>
          </w:tcPr>
          <w:p w14:paraId="2C383499" w14:textId="29D7EE4B" w:rsidR="009B0E9B" w:rsidRPr="00785C40" w:rsidRDefault="009B0E9B" w:rsidP="00971F96">
            <w:pPr>
              <w:rPr>
                <w:rFonts w:cs="Times New Roman"/>
                <w:b/>
                <w:bCs/>
                <w:sz w:val="18"/>
                <w:szCs w:val="18"/>
                <w:u w:val="single"/>
              </w:rPr>
            </w:pPr>
            <w:r>
              <w:rPr>
                <w:rFonts w:cs="Times New Roman"/>
                <w:b/>
                <w:bCs/>
                <w:sz w:val="18"/>
                <w:szCs w:val="18"/>
                <w:u w:val="single"/>
              </w:rPr>
              <w:t>Alvin Hall</w:t>
            </w:r>
          </w:p>
          <w:p w14:paraId="48BB04F3" w14:textId="0648A0C4" w:rsidR="009B0E9B" w:rsidRDefault="009B0E9B" w:rsidP="00971F96">
            <w:pPr>
              <w:rPr>
                <w:rFonts w:cs="Times New Roman"/>
                <w:sz w:val="18"/>
                <w:szCs w:val="18"/>
              </w:rPr>
            </w:pPr>
            <w:r>
              <w:rPr>
                <w:rFonts w:cs="Times New Roman"/>
                <w:sz w:val="18"/>
                <w:szCs w:val="18"/>
              </w:rPr>
              <w:t>Dianne Burrows</w:t>
            </w:r>
          </w:p>
          <w:p w14:paraId="4B4D63B1" w14:textId="0F78F8D2" w:rsidR="009B0E9B" w:rsidRPr="00785C40" w:rsidRDefault="009B0E9B" w:rsidP="00971F96">
            <w:pPr>
              <w:rPr>
                <w:rFonts w:cs="Times New Roman"/>
                <w:sz w:val="18"/>
                <w:szCs w:val="18"/>
              </w:rPr>
            </w:pPr>
            <w:r>
              <w:rPr>
                <w:rFonts w:cs="Times New Roman"/>
                <w:sz w:val="18"/>
                <w:szCs w:val="18"/>
              </w:rPr>
              <w:t>Pat Smith</w:t>
            </w:r>
          </w:p>
          <w:p w14:paraId="49B9BEF0" w14:textId="77777777" w:rsidR="009B0E9B" w:rsidRPr="00160F52" w:rsidRDefault="009B0E9B" w:rsidP="00971F96">
            <w:pPr>
              <w:rPr>
                <w:rFonts w:cs="Times New Roman"/>
                <w:strike/>
                <w:sz w:val="20"/>
                <w:szCs w:val="20"/>
              </w:rPr>
            </w:pPr>
          </w:p>
        </w:tc>
        <w:tc>
          <w:tcPr>
            <w:tcW w:w="1466" w:type="dxa"/>
          </w:tcPr>
          <w:p w14:paraId="286C3F31" w14:textId="77777777" w:rsidR="009B0E9B" w:rsidRDefault="009B0E9B" w:rsidP="00971F96">
            <w:pPr>
              <w:rPr>
                <w:rFonts w:cs="Times New Roman"/>
                <w:sz w:val="18"/>
                <w:szCs w:val="18"/>
              </w:rPr>
            </w:pPr>
            <w:r>
              <w:rPr>
                <w:rFonts w:cs="Times New Roman"/>
                <w:sz w:val="18"/>
                <w:szCs w:val="18"/>
              </w:rPr>
              <w:t>Margaret Palmer</w:t>
            </w:r>
          </w:p>
          <w:p w14:paraId="00705EC8" w14:textId="67E2317E" w:rsidR="009B0E9B" w:rsidRPr="006354B4" w:rsidRDefault="009B0E9B" w:rsidP="00971F96">
            <w:pPr>
              <w:rPr>
                <w:rFonts w:cs="Times New Roman"/>
                <w:sz w:val="18"/>
                <w:szCs w:val="18"/>
              </w:rPr>
            </w:pPr>
            <w:r>
              <w:rPr>
                <w:rFonts w:cs="Times New Roman"/>
                <w:sz w:val="18"/>
                <w:szCs w:val="18"/>
              </w:rPr>
              <w:t>Ruth McLennan</w:t>
            </w:r>
          </w:p>
        </w:tc>
        <w:tc>
          <w:tcPr>
            <w:tcW w:w="1466" w:type="dxa"/>
          </w:tcPr>
          <w:p w14:paraId="71F0C325" w14:textId="67D2BF3F" w:rsidR="009B0E9B" w:rsidRPr="00292CEA" w:rsidRDefault="009B0E9B" w:rsidP="00971F96">
            <w:pPr>
              <w:rPr>
                <w:rFonts w:cs="Times New Roman"/>
                <w:sz w:val="18"/>
                <w:szCs w:val="18"/>
              </w:rPr>
            </w:pPr>
            <w:r w:rsidRPr="00292CEA">
              <w:rPr>
                <w:rFonts w:cs="Times New Roman"/>
                <w:sz w:val="18"/>
                <w:szCs w:val="18"/>
              </w:rPr>
              <w:t>S:</w:t>
            </w:r>
            <w:r>
              <w:rPr>
                <w:rFonts w:cs="Times New Roman"/>
                <w:sz w:val="18"/>
                <w:szCs w:val="18"/>
              </w:rPr>
              <w:t xml:space="preserve"> </w:t>
            </w:r>
            <w:r w:rsidR="00633B58">
              <w:rPr>
                <w:rFonts w:cs="Times New Roman"/>
                <w:sz w:val="18"/>
                <w:szCs w:val="18"/>
              </w:rPr>
              <w:t>Hans?</w:t>
            </w:r>
          </w:p>
          <w:p w14:paraId="7A7333AE" w14:textId="77777777" w:rsidR="009B0E9B" w:rsidRDefault="009B0E9B" w:rsidP="00971F96">
            <w:pPr>
              <w:rPr>
                <w:rFonts w:cs="Times New Roman"/>
                <w:sz w:val="18"/>
                <w:szCs w:val="18"/>
              </w:rPr>
            </w:pPr>
            <w:proofErr w:type="gramStart"/>
            <w:r w:rsidRPr="00292CEA">
              <w:rPr>
                <w:rFonts w:cs="Times New Roman"/>
                <w:sz w:val="18"/>
                <w:szCs w:val="18"/>
              </w:rPr>
              <w:t>V</w:t>
            </w:r>
            <w:r>
              <w:rPr>
                <w:rFonts w:cs="Times New Roman"/>
                <w:sz w:val="18"/>
                <w:szCs w:val="18"/>
              </w:rPr>
              <w:t>:</w:t>
            </w:r>
            <w:r w:rsidRPr="00785C40">
              <w:rPr>
                <w:rFonts w:cs="Times New Roman"/>
                <w:sz w:val="18"/>
                <w:szCs w:val="18"/>
              </w:rPr>
              <w:t>.</w:t>
            </w:r>
            <w:proofErr w:type="gramEnd"/>
            <w:r w:rsidRPr="00785C40">
              <w:rPr>
                <w:rFonts w:cs="Times New Roman"/>
                <w:sz w:val="18"/>
                <w:szCs w:val="18"/>
              </w:rPr>
              <w:t xml:space="preserve"> </w:t>
            </w:r>
            <w:r>
              <w:rPr>
                <w:rFonts w:cs="Times New Roman"/>
                <w:sz w:val="18"/>
                <w:szCs w:val="18"/>
              </w:rPr>
              <w:t>Linda Savage</w:t>
            </w:r>
          </w:p>
          <w:p w14:paraId="3C7B4DE4" w14:textId="0DE4ED6C" w:rsidR="00633B58" w:rsidRDefault="00633B58" w:rsidP="00971F96">
            <w:pPr>
              <w:rPr>
                <w:rFonts w:cs="Times New Roman"/>
                <w:sz w:val="20"/>
                <w:szCs w:val="20"/>
              </w:rPr>
            </w:pPr>
            <w:r>
              <w:rPr>
                <w:rFonts w:cs="Times New Roman"/>
                <w:sz w:val="20"/>
                <w:szCs w:val="20"/>
              </w:rPr>
              <w:t>C: Hans</w:t>
            </w:r>
          </w:p>
        </w:tc>
      </w:tr>
    </w:tbl>
    <w:p w14:paraId="6395AF37" w14:textId="1384467F" w:rsidR="00D63BC7" w:rsidRDefault="00D63BC7" w:rsidP="00797B6E">
      <w:pPr>
        <w:jc w:val="center"/>
        <w:rPr>
          <w:rFonts w:ascii="Arial" w:hAnsi="Arial" w:cs="Arial"/>
          <w:bCs/>
          <w:iCs/>
          <w:noProof/>
          <w:sz w:val="22"/>
          <w:szCs w:val="22"/>
          <w:vertAlign w:val="superscript"/>
          <w:lang w:val="en-NZ" w:eastAsia="en-NZ"/>
        </w:rPr>
      </w:pPr>
    </w:p>
    <w:p w14:paraId="6171ACA2" w14:textId="77777777" w:rsidR="00797B6E" w:rsidRPr="00282A10" w:rsidRDefault="00797B6E" w:rsidP="00797B6E">
      <w:pPr>
        <w:rPr>
          <w:sz w:val="20"/>
          <w:szCs w:val="20"/>
        </w:rPr>
      </w:pPr>
      <w:r w:rsidRPr="00282A10">
        <w:rPr>
          <w:i/>
          <w:color w:val="000000" w:themeColor="text1"/>
          <w:sz w:val="20"/>
          <w:szCs w:val="20"/>
        </w:rPr>
        <w:t xml:space="preserve">St Andrew’s Church and Matawhero Historic Church:     PO Box 1117 Gisborne 4040 </w:t>
      </w:r>
    </w:p>
    <w:p w14:paraId="60F8BBB6" w14:textId="77777777" w:rsidR="00797B6E" w:rsidRPr="00282A10" w:rsidRDefault="00797B6E" w:rsidP="00797B6E">
      <w:pPr>
        <w:pStyle w:val="Footer"/>
        <w:rPr>
          <w:i/>
          <w:color w:val="000000" w:themeColor="text1"/>
          <w:sz w:val="20"/>
          <w:szCs w:val="20"/>
          <w:lang w:val="en-NZ"/>
        </w:rPr>
      </w:pPr>
      <w:r w:rsidRPr="00282A10">
        <w:rPr>
          <w:b/>
          <w:bCs/>
          <w:i/>
          <w:color w:val="000000" w:themeColor="text1"/>
          <w:sz w:val="20"/>
          <w:szCs w:val="20"/>
          <w:lang w:val="en-NZ"/>
        </w:rPr>
        <w:t>Office:  06 868 5513</w:t>
      </w:r>
      <w:r w:rsidRPr="00282A10">
        <w:rPr>
          <w:i/>
          <w:color w:val="000000" w:themeColor="text1"/>
          <w:sz w:val="20"/>
          <w:szCs w:val="20"/>
          <w:lang w:val="en-NZ"/>
        </w:rPr>
        <w:t xml:space="preserve">    </w:t>
      </w:r>
      <w:r>
        <w:rPr>
          <w:i/>
          <w:color w:val="000000" w:themeColor="text1"/>
          <w:sz w:val="20"/>
          <w:szCs w:val="20"/>
          <w:lang w:val="en-NZ"/>
        </w:rPr>
        <w:t xml:space="preserve">    </w:t>
      </w:r>
      <w:r w:rsidRPr="00282A10">
        <w:rPr>
          <w:i/>
          <w:color w:val="000000" w:themeColor="text1"/>
          <w:sz w:val="20"/>
          <w:szCs w:val="20"/>
          <w:lang w:val="en-NZ"/>
        </w:rPr>
        <w:t xml:space="preserve">  </w:t>
      </w:r>
      <w:r w:rsidRPr="00282A10">
        <w:rPr>
          <w:i/>
          <w:color w:val="000000" w:themeColor="text1"/>
          <w:sz w:val="20"/>
          <w:szCs w:val="20"/>
          <w:lang w:val="en-NZ"/>
        </w:rPr>
        <w:tab/>
        <w:t xml:space="preserve">   </w:t>
      </w:r>
      <w:r>
        <w:rPr>
          <w:i/>
          <w:color w:val="000000" w:themeColor="text1"/>
          <w:sz w:val="20"/>
          <w:szCs w:val="20"/>
          <w:lang w:val="en-NZ"/>
        </w:rPr>
        <w:t xml:space="preserve">                                          </w:t>
      </w:r>
      <w:r w:rsidRPr="00282A10">
        <w:rPr>
          <w:b/>
          <w:bCs/>
          <w:i/>
          <w:color w:val="000000" w:themeColor="text1"/>
          <w:sz w:val="20"/>
          <w:szCs w:val="20"/>
          <w:lang w:val="en-NZ"/>
        </w:rPr>
        <w:t>Hours 10-12 Tuesday – Friday</w:t>
      </w:r>
      <w:r w:rsidRPr="00282A10">
        <w:rPr>
          <w:i/>
          <w:color w:val="000000" w:themeColor="text1"/>
          <w:sz w:val="20"/>
          <w:szCs w:val="20"/>
          <w:lang w:val="en-NZ"/>
        </w:rPr>
        <w:t xml:space="preserve"> </w:t>
      </w:r>
    </w:p>
    <w:p w14:paraId="41460E6F" w14:textId="77777777" w:rsidR="00797B6E" w:rsidRPr="00282A10" w:rsidRDefault="00000000" w:rsidP="00797B6E">
      <w:pPr>
        <w:pStyle w:val="Footer"/>
        <w:rPr>
          <w:rStyle w:val="Hyperlink"/>
          <w:sz w:val="20"/>
          <w:szCs w:val="20"/>
        </w:rPr>
      </w:pPr>
      <w:hyperlink r:id="rId8" w:history="1">
        <w:r w:rsidR="00797B6E" w:rsidRPr="00282A10">
          <w:rPr>
            <w:rStyle w:val="Hyperlink"/>
            <w:iCs/>
            <w:sz w:val="20"/>
            <w:szCs w:val="20"/>
            <w:lang w:val="en-NZ"/>
          </w:rPr>
          <w:t>standrewsgisb@xtra.co.nz</w:t>
        </w:r>
      </w:hyperlink>
      <w:r w:rsidR="00797B6E" w:rsidRPr="00282A10">
        <w:rPr>
          <w:i/>
          <w:color w:val="000000" w:themeColor="text1"/>
          <w:sz w:val="20"/>
          <w:szCs w:val="20"/>
          <w:lang w:val="en-NZ"/>
        </w:rPr>
        <w:t xml:space="preserve">                                                       </w:t>
      </w:r>
      <w:hyperlink r:id="rId9" w:history="1">
        <w:r w:rsidR="00797B6E" w:rsidRPr="00282A10">
          <w:rPr>
            <w:rStyle w:val="Hyperlink"/>
            <w:sz w:val="20"/>
            <w:szCs w:val="20"/>
          </w:rPr>
          <w:t>www.standrewsgis.org.nz</w:t>
        </w:r>
      </w:hyperlink>
    </w:p>
    <w:p w14:paraId="37A47F95" w14:textId="77777777" w:rsidR="00797B6E" w:rsidRDefault="00797B6E" w:rsidP="00797B6E">
      <w:pPr>
        <w:jc w:val="center"/>
        <w:rPr>
          <w:rFonts w:ascii="Arial" w:hAnsi="Arial" w:cs="Arial"/>
          <w:bCs/>
          <w:iCs/>
          <w:noProof/>
          <w:sz w:val="22"/>
          <w:szCs w:val="22"/>
          <w:vertAlign w:val="superscript"/>
          <w:lang w:val="en-NZ" w:eastAsia="en-NZ"/>
        </w:rPr>
      </w:pPr>
      <w:r w:rsidRPr="00442CCD">
        <w:rPr>
          <w:sz w:val="20"/>
          <w:szCs w:val="20"/>
        </w:rPr>
        <w:t xml:space="preserve">Confidential Prayer Link </w:t>
      </w:r>
      <w:proofErr w:type="spellStart"/>
      <w:r w:rsidRPr="00442CCD">
        <w:rPr>
          <w:sz w:val="20"/>
          <w:szCs w:val="20"/>
        </w:rPr>
        <w:t>ph</w:t>
      </w:r>
      <w:proofErr w:type="spellEnd"/>
      <w:r w:rsidRPr="00442CCD">
        <w:rPr>
          <w:sz w:val="20"/>
          <w:szCs w:val="20"/>
        </w:rPr>
        <w:t>: Gwenda 868 5407</w:t>
      </w:r>
    </w:p>
    <w:p w14:paraId="54913381" w14:textId="77777777" w:rsidR="00797B6E" w:rsidRDefault="00797B6E" w:rsidP="00797B6E">
      <w:pPr>
        <w:jc w:val="center"/>
        <w:rPr>
          <w:rFonts w:ascii="Arial" w:hAnsi="Arial" w:cs="Arial"/>
          <w:bCs/>
          <w:iCs/>
          <w:noProof/>
          <w:sz w:val="22"/>
          <w:szCs w:val="22"/>
          <w:vertAlign w:val="superscript"/>
          <w:lang w:val="en-NZ" w:eastAsia="en-NZ"/>
        </w:rPr>
      </w:pPr>
    </w:p>
    <w:sectPr w:rsidR="00797B6E" w:rsidSect="00750BB0">
      <w:headerReference w:type="even" r:id="rId10"/>
      <w:headerReference w:type="default" r:id="rId11"/>
      <w:footerReference w:type="even" r:id="rId12"/>
      <w:footerReference w:type="default" r:id="rId13"/>
      <w:headerReference w:type="first" r:id="rId14"/>
      <w:footerReference w:type="first" r:id="rId15"/>
      <w:pgSz w:w="8419"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3233" w14:textId="77777777" w:rsidR="004B100D" w:rsidRDefault="004B100D" w:rsidP="00074CD6">
      <w:r>
        <w:separator/>
      </w:r>
    </w:p>
  </w:endnote>
  <w:endnote w:type="continuationSeparator" w:id="0">
    <w:p w14:paraId="514F6508" w14:textId="77777777" w:rsidR="004B100D" w:rsidRDefault="004B100D"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DD7C" w14:textId="77777777" w:rsidR="00074CD6" w:rsidRDefault="00074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248A" w14:textId="77777777" w:rsidR="00074CD6" w:rsidRDefault="00B228FB">
    <w:pPr>
      <w:pStyle w:val="Footer"/>
      <w:jc w:val="center"/>
    </w:pPr>
    <w:r>
      <w:fldChar w:fldCharType="begin"/>
    </w:r>
    <w:r>
      <w:instrText xml:space="preserve"> PAGE   \* MERGEFORMAT </w:instrText>
    </w:r>
    <w:r>
      <w:fldChar w:fldCharType="separate"/>
    </w:r>
    <w:r>
      <w:rPr>
        <w:noProof/>
      </w:rPr>
      <w:t>1</w:t>
    </w:r>
    <w:r>
      <w:rPr>
        <w:noProof/>
      </w:rPr>
      <w:fldChar w:fldCharType="end"/>
    </w:r>
  </w:p>
  <w:p w14:paraId="1B047982" w14:textId="77777777" w:rsidR="00074CD6" w:rsidRDefault="00074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5477"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D710" w14:textId="77777777" w:rsidR="004B100D" w:rsidRDefault="004B100D" w:rsidP="00074CD6">
      <w:r>
        <w:separator/>
      </w:r>
    </w:p>
  </w:footnote>
  <w:footnote w:type="continuationSeparator" w:id="0">
    <w:p w14:paraId="06512C28" w14:textId="77777777" w:rsidR="004B100D" w:rsidRDefault="004B100D"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A785" w14:textId="77777777" w:rsidR="00074CD6" w:rsidRDefault="00074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AD0C" w14:textId="77777777" w:rsidR="00074CD6" w:rsidRDefault="00074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9E2E" w14:textId="77777777" w:rsidR="00074CD6" w:rsidRDefault="00074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num w:numId="1" w16cid:durableId="1049955203">
    <w:abstractNumId w:val="0"/>
  </w:num>
  <w:num w:numId="2" w16cid:durableId="789124510">
    <w:abstractNumId w:val="2"/>
  </w:num>
  <w:num w:numId="3" w16cid:durableId="1511064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070B9"/>
    <w:rsid w:val="00010529"/>
    <w:rsid w:val="0001733A"/>
    <w:rsid w:val="00031BCD"/>
    <w:rsid w:val="00052B1E"/>
    <w:rsid w:val="00060D0E"/>
    <w:rsid w:val="00074CD6"/>
    <w:rsid w:val="000944F8"/>
    <w:rsid w:val="000A5976"/>
    <w:rsid w:val="000D0BFB"/>
    <w:rsid w:val="000D1C38"/>
    <w:rsid w:val="00114EE8"/>
    <w:rsid w:val="00132EDC"/>
    <w:rsid w:val="001337BA"/>
    <w:rsid w:val="00150B99"/>
    <w:rsid w:val="00151E15"/>
    <w:rsid w:val="0015391E"/>
    <w:rsid w:val="00170795"/>
    <w:rsid w:val="001A0CC9"/>
    <w:rsid w:val="001C0723"/>
    <w:rsid w:val="001C6CA0"/>
    <w:rsid w:val="001D5838"/>
    <w:rsid w:val="001F4723"/>
    <w:rsid w:val="00206760"/>
    <w:rsid w:val="00280461"/>
    <w:rsid w:val="00282BD5"/>
    <w:rsid w:val="0028351C"/>
    <w:rsid w:val="002D1AF5"/>
    <w:rsid w:val="00300C91"/>
    <w:rsid w:val="00330924"/>
    <w:rsid w:val="003361E6"/>
    <w:rsid w:val="00346912"/>
    <w:rsid w:val="00356622"/>
    <w:rsid w:val="00364CD8"/>
    <w:rsid w:val="00366622"/>
    <w:rsid w:val="00376BD4"/>
    <w:rsid w:val="003848B3"/>
    <w:rsid w:val="00390FFB"/>
    <w:rsid w:val="0039122A"/>
    <w:rsid w:val="003B07FA"/>
    <w:rsid w:val="003C32CB"/>
    <w:rsid w:val="003C7638"/>
    <w:rsid w:val="003D7A1D"/>
    <w:rsid w:val="003F75FE"/>
    <w:rsid w:val="0040371A"/>
    <w:rsid w:val="004076E7"/>
    <w:rsid w:val="004120FE"/>
    <w:rsid w:val="00422F49"/>
    <w:rsid w:val="004627BA"/>
    <w:rsid w:val="00481A09"/>
    <w:rsid w:val="00492C76"/>
    <w:rsid w:val="004A67E2"/>
    <w:rsid w:val="004B100D"/>
    <w:rsid w:val="004B6EDA"/>
    <w:rsid w:val="004C014E"/>
    <w:rsid w:val="004D30C2"/>
    <w:rsid w:val="004F2060"/>
    <w:rsid w:val="004F6CD3"/>
    <w:rsid w:val="0051121A"/>
    <w:rsid w:val="005212FE"/>
    <w:rsid w:val="00532502"/>
    <w:rsid w:val="00534B47"/>
    <w:rsid w:val="005403D9"/>
    <w:rsid w:val="005420AB"/>
    <w:rsid w:val="005553BA"/>
    <w:rsid w:val="00567C0C"/>
    <w:rsid w:val="00576548"/>
    <w:rsid w:val="00581948"/>
    <w:rsid w:val="005947F0"/>
    <w:rsid w:val="005D162E"/>
    <w:rsid w:val="005D21B9"/>
    <w:rsid w:val="005D3CAE"/>
    <w:rsid w:val="005F39F5"/>
    <w:rsid w:val="006119DB"/>
    <w:rsid w:val="0061368E"/>
    <w:rsid w:val="00633B58"/>
    <w:rsid w:val="006412CE"/>
    <w:rsid w:val="00642168"/>
    <w:rsid w:val="0064591E"/>
    <w:rsid w:val="0065359F"/>
    <w:rsid w:val="00657529"/>
    <w:rsid w:val="00660060"/>
    <w:rsid w:val="00687BEC"/>
    <w:rsid w:val="006907CB"/>
    <w:rsid w:val="006A6AE8"/>
    <w:rsid w:val="006A6B01"/>
    <w:rsid w:val="006B0DC2"/>
    <w:rsid w:val="006B3827"/>
    <w:rsid w:val="006D3172"/>
    <w:rsid w:val="006E11D8"/>
    <w:rsid w:val="006E2FEE"/>
    <w:rsid w:val="00706B0C"/>
    <w:rsid w:val="007105BC"/>
    <w:rsid w:val="00710D11"/>
    <w:rsid w:val="00725E22"/>
    <w:rsid w:val="00750BB0"/>
    <w:rsid w:val="0077068D"/>
    <w:rsid w:val="00775A9B"/>
    <w:rsid w:val="00792843"/>
    <w:rsid w:val="00796445"/>
    <w:rsid w:val="00797B6E"/>
    <w:rsid w:val="00797CFF"/>
    <w:rsid w:val="007A14FB"/>
    <w:rsid w:val="007A3FD4"/>
    <w:rsid w:val="007E350B"/>
    <w:rsid w:val="007E4286"/>
    <w:rsid w:val="00807BB4"/>
    <w:rsid w:val="00837EB7"/>
    <w:rsid w:val="008504A3"/>
    <w:rsid w:val="00855F56"/>
    <w:rsid w:val="0088231C"/>
    <w:rsid w:val="00886A0E"/>
    <w:rsid w:val="008E0399"/>
    <w:rsid w:val="008E56CA"/>
    <w:rsid w:val="009209A9"/>
    <w:rsid w:val="00934EFF"/>
    <w:rsid w:val="00941AF9"/>
    <w:rsid w:val="00973699"/>
    <w:rsid w:val="0098330E"/>
    <w:rsid w:val="009845F3"/>
    <w:rsid w:val="0099644E"/>
    <w:rsid w:val="009B0E9B"/>
    <w:rsid w:val="009B176D"/>
    <w:rsid w:val="009B3498"/>
    <w:rsid w:val="009C61C9"/>
    <w:rsid w:val="009E6E2B"/>
    <w:rsid w:val="00A003D0"/>
    <w:rsid w:val="00A06FBC"/>
    <w:rsid w:val="00A20B76"/>
    <w:rsid w:val="00A3170B"/>
    <w:rsid w:val="00A511C3"/>
    <w:rsid w:val="00A655C5"/>
    <w:rsid w:val="00A67B35"/>
    <w:rsid w:val="00A850F3"/>
    <w:rsid w:val="00AA69CC"/>
    <w:rsid w:val="00AA6C2C"/>
    <w:rsid w:val="00AB2047"/>
    <w:rsid w:val="00AC4554"/>
    <w:rsid w:val="00AF21D4"/>
    <w:rsid w:val="00B0022F"/>
    <w:rsid w:val="00B02DD6"/>
    <w:rsid w:val="00B228FB"/>
    <w:rsid w:val="00B33D62"/>
    <w:rsid w:val="00B52518"/>
    <w:rsid w:val="00B634A7"/>
    <w:rsid w:val="00B67759"/>
    <w:rsid w:val="00B67E35"/>
    <w:rsid w:val="00B725BE"/>
    <w:rsid w:val="00B81D29"/>
    <w:rsid w:val="00BC0001"/>
    <w:rsid w:val="00BC0417"/>
    <w:rsid w:val="00BC7D8F"/>
    <w:rsid w:val="00BD0AAB"/>
    <w:rsid w:val="00BD2502"/>
    <w:rsid w:val="00BF4FDC"/>
    <w:rsid w:val="00C17D5E"/>
    <w:rsid w:val="00C27C78"/>
    <w:rsid w:val="00C36395"/>
    <w:rsid w:val="00C72212"/>
    <w:rsid w:val="00C76742"/>
    <w:rsid w:val="00CA51F4"/>
    <w:rsid w:val="00CA5D73"/>
    <w:rsid w:val="00CE0495"/>
    <w:rsid w:val="00CE6709"/>
    <w:rsid w:val="00D07068"/>
    <w:rsid w:val="00D1201E"/>
    <w:rsid w:val="00D15801"/>
    <w:rsid w:val="00D162F1"/>
    <w:rsid w:val="00D2178C"/>
    <w:rsid w:val="00D33D40"/>
    <w:rsid w:val="00D44E6F"/>
    <w:rsid w:val="00D458E2"/>
    <w:rsid w:val="00D46C5E"/>
    <w:rsid w:val="00D50C6F"/>
    <w:rsid w:val="00D63800"/>
    <w:rsid w:val="00D63BC7"/>
    <w:rsid w:val="00D81CE4"/>
    <w:rsid w:val="00D962E2"/>
    <w:rsid w:val="00DA1031"/>
    <w:rsid w:val="00DA251A"/>
    <w:rsid w:val="00DC02FD"/>
    <w:rsid w:val="00DD1615"/>
    <w:rsid w:val="00DF7850"/>
    <w:rsid w:val="00E06A98"/>
    <w:rsid w:val="00E205B8"/>
    <w:rsid w:val="00E24875"/>
    <w:rsid w:val="00E4304E"/>
    <w:rsid w:val="00E54CCF"/>
    <w:rsid w:val="00E902A0"/>
    <w:rsid w:val="00E93128"/>
    <w:rsid w:val="00ED1A8C"/>
    <w:rsid w:val="00EE3648"/>
    <w:rsid w:val="00F029C0"/>
    <w:rsid w:val="00F2178D"/>
    <w:rsid w:val="00F7448A"/>
    <w:rsid w:val="00F97380"/>
    <w:rsid w:val="00FA2257"/>
    <w:rsid w:val="00FC79E1"/>
    <w:rsid w:val="00FD553A"/>
    <w:rsid w:val="00FD69C7"/>
    <w:rsid w:val="00FE5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rewsgisb@xtra.co.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ndrewsgis.org.n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ndrewsgis.org.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2023-02-14T21:10:00Z</cp:lastPrinted>
  <dcterms:created xsi:type="dcterms:W3CDTF">2023-02-14T21:39:00Z</dcterms:created>
  <dcterms:modified xsi:type="dcterms:W3CDTF">2023-02-14T21:39:00Z</dcterms:modified>
</cp:coreProperties>
</file>